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F4" w:rsidRPr="00C656CD" w:rsidRDefault="00B65EF4" w:rsidP="00DB05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20DC" w:rsidRDefault="002D67E8" w:rsidP="002D67E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254C8" w:rsidRPr="00E254C8" w:rsidRDefault="002D67E8" w:rsidP="00E254C8">
      <w:pPr>
        <w:pStyle w:val="Standard"/>
      </w:pPr>
      <w:r>
        <w:rPr>
          <w:rFonts w:cs="Times New Roman"/>
          <w:b/>
          <w:bCs/>
          <w:color w:val="000000"/>
          <w:sz w:val="28"/>
          <w:szCs w:val="28"/>
        </w:rPr>
        <w:t xml:space="preserve">    </w:t>
      </w:r>
      <w:r w:rsidR="00D120DC" w:rsidRPr="00D120DC">
        <w:rPr>
          <w:sz w:val="28"/>
          <w:szCs w:val="28"/>
        </w:rPr>
        <w:t>СОГЛАСОВАНО:</w:t>
      </w:r>
      <w:r w:rsidR="00E254C8" w:rsidRPr="00E254C8">
        <w:rPr>
          <w:sz w:val="28"/>
          <w:szCs w:val="28"/>
        </w:rPr>
        <w:t xml:space="preserve"> </w:t>
      </w:r>
      <w:r w:rsidR="00E254C8">
        <w:rPr>
          <w:sz w:val="28"/>
          <w:szCs w:val="28"/>
        </w:rPr>
        <w:t xml:space="preserve">                                                                                    </w:t>
      </w:r>
      <w:r w:rsidR="00E254C8" w:rsidRPr="00E254C8">
        <w:rPr>
          <w:sz w:val="28"/>
          <w:szCs w:val="28"/>
        </w:rPr>
        <w:t>УТВЕРЖДАЮ:</w:t>
      </w:r>
    </w:p>
    <w:p w:rsidR="00E254C8" w:rsidRPr="00E254C8" w:rsidRDefault="00D120DC" w:rsidP="00E254C8">
      <w:pPr>
        <w:pStyle w:val="Standard"/>
        <w:rPr>
          <w:sz w:val="28"/>
          <w:szCs w:val="28"/>
        </w:rPr>
      </w:pPr>
      <w:r w:rsidRPr="00D120DC">
        <w:rPr>
          <w:sz w:val="28"/>
          <w:szCs w:val="28"/>
        </w:rPr>
        <w:t xml:space="preserve">Начальник сектора по делам </w:t>
      </w:r>
      <w:proofErr w:type="gramStart"/>
      <w:r w:rsidRPr="00D120DC">
        <w:rPr>
          <w:sz w:val="28"/>
          <w:szCs w:val="28"/>
        </w:rPr>
        <w:t>гражданской</w:t>
      </w:r>
      <w:proofErr w:type="gramEnd"/>
      <w:r>
        <w:rPr>
          <w:sz w:val="28"/>
          <w:szCs w:val="28"/>
        </w:rPr>
        <w:t xml:space="preserve">                </w:t>
      </w:r>
      <w:r w:rsidR="00E254C8">
        <w:rPr>
          <w:sz w:val="28"/>
          <w:szCs w:val="28"/>
        </w:rPr>
        <w:t xml:space="preserve">                    </w:t>
      </w:r>
      <w:r w:rsidR="00E254C8" w:rsidRPr="00E254C8">
        <w:rPr>
          <w:sz w:val="28"/>
          <w:szCs w:val="28"/>
        </w:rPr>
        <w:t xml:space="preserve">Глава </w:t>
      </w:r>
      <w:proofErr w:type="spellStart"/>
      <w:r w:rsidR="00E254C8" w:rsidRPr="00E254C8">
        <w:rPr>
          <w:sz w:val="28"/>
          <w:szCs w:val="28"/>
        </w:rPr>
        <w:t>Краснополянского</w:t>
      </w:r>
      <w:proofErr w:type="spellEnd"/>
    </w:p>
    <w:p w:rsidR="00E254C8" w:rsidRPr="00E254C8" w:rsidRDefault="00E254C8" w:rsidP="00E254C8">
      <w:pPr>
        <w:pStyle w:val="Standard"/>
      </w:pPr>
      <w:r w:rsidRPr="00D120DC">
        <w:rPr>
          <w:sz w:val="28"/>
          <w:szCs w:val="28"/>
        </w:rPr>
        <w:t>обороны и чрезвычайным ситуациям</w:t>
      </w:r>
      <w:r>
        <w:rPr>
          <w:sz w:val="28"/>
          <w:szCs w:val="28"/>
        </w:rPr>
        <w:t xml:space="preserve">                                                  </w:t>
      </w:r>
      <w:r w:rsidRPr="00E254C8">
        <w:rPr>
          <w:sz w:val="28"/>
          <w:szCs w:val="28"/>
        </w:rPr>
        <w:t>сельского поселения</w:t>
      </w:r>
      <w:r w:rsidR="00D120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</w:p>
    <w:p w:rsidR="00E254C8" w:rsidRPr="00D120DC" w:rsidRDefault="00E254C8" w:rsidP="00E254C8">
      <w:pPr>
        <w:pStyle w:val="Standard"/>
        <w:rPr>
          <w:sz w:val="28"/>
          <w:szCs w:val="28"/>
        </w:rPr>
      </w:pPr>
      <w:r w:rsidRPr="00D120DC">
        <w:rPr>
          <w:sz w:val="28"/>
          <w:szCs w:val="28"/>
        </w:rPr>
        <w:t>Администрации Песчанокопского района</w:t>
      </w:r>
    </w:p>
    <w:p w:rsidR="00E254C8" w:rsidRPr="00D120DC" w:rsidRDefault="00E254C8" w:rsidP="00E254C8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___________________Е.Д.Черкашин</w:t>
      </w:r>
      <w:proofErr w:type="spell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_____________Н.В.Желябина</w:t>
      </w:r>
      <w:proofErr w:type="spellEnd"/>
    </w:p>
    <w:p w:rsidR="00D120DC" w:rsidRPr="00E254C8" w:rsidRDefault="00AD0880" w:rsidP="00E254C8">
      <w:pPr>
        <w:pStyle w:val="Standard"/>
      </w:pPr>
      <w:r>
        <w:rPr>
          <w:sz w:val="28"/>
          <w:szCs w:val="28"/>
        </w:rPr>
        <w:t>11 января 2016</w:t>
      </w:r>
      <w:r w:rsidR="00E254C8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         11 января 2016</w:t>
      </w:r>
      <w:r w:rsidR="00E254C8">
        <w:rPr>
          <w:sz w:val="28"/>
          <w:szCs w:val="28"/>
        </w:rPr>
        <w:t xml:space="preserve"> года</w:t>
      </w:r>
      <w:r w:rsidR="00D120DC" w:rsidRPr="00E254C8">
        <w:rPr>
          <w:sz w:val="28"/>
          <w:szCs w:val="28"/>
        </w:rPr>
        <w:t xml:space="preserve">       </w:t>
      </w:r>
    </w:p>
    <w:p w:rsidR="00D120DC" w:rsidRPr="00E254C8" w:rsidRDefault="00D120DC" w:rsidP="00D120DC">
      <w:pPr>
        <w:pStyle w:val="Standard"/>
        <w:jc w:val="right"/>
      </w:pPr>
      <w:r w:rsidRPr="00E254C8">
        <w:rPr>
          <w:sz w:val="28"/>
          <w:szCs w:val="28"/>
        </w:rPr>
        <w:t xml:space="preserve">                            </w:t>
      </w:r>
    </w:p>
    <w:p w:rsidR="002D67E8" w:rsidRDefault="002D67E8" w:rsidP="002D67E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67E8" w:rsidRDefault="002D67E8" w:rsidP="002D67E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</w:p>
    <w:p w:rsidR="00472B31" w:rsidRPr="002D67E8" w:rsidRDefault="002D67E8" w:rsidP="002D6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</w:t>
      </w:r>
      <w:proofErr w:type="gramStart"/>
      <w:r w:rsidR="00472B31" w:rsidRPr="009318D3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="00472B31" w:rsidRPr="009318D3">
        <w:rPr>
          <w:rFonts w:ascii="Times New Roman" w:hAnsi="Times New Roman" w:cs="Times New Roman"/>
          <w:b/>
          <w:sz w:val="44"/>
          <w:szCs w:val="44"/>
        </w:rPr>
        <w:t xml:space="preserve"> Л А Н</w:t>
      </w:r>
    </w:p>
    <w:p w:rsidR="00472B31" w:rsidRPr="009318D3" w:rsidRDefault="00472B31" w:rsidP="002D67E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18D3">
        <w:rPr>
          <w:rFonts w:ascii="Times New Roman" w:hAnsi="Times New Roman" w:cs="Times New Roman"/>
          <w:b/>
          <w:sz w:val="44"/>
          <w:szCs w:val="44"/>
        </w:rPr>
        <w:t>ОРГАНИЗАЦИОННО – ТЕХНИЧЕСКИХ МЕРОПРИЯТИЙ</w:t>
      </w:r>
    </w:p>
    <w:p w:rsidR="00472B31" w:rsidRPr="009318D3" w:rsidRDefault="00472B31" w:rsidP="002D67E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18D3">
        <w:rPr>
          <w:rFonts w:ascii="Times New Roman" w:hAnsi="Times New Roman" w:cs="Times New Roman"/>
          <w:b/>
          <w:sz w:val="44"/>
          <w:szCs w:val="44"/>
        </w:rPr>
        <w:t xml:space="preserve">ПО ОПОВЕЩЕНИЮ НАСЕЛЕНИЯ, </w:t>
      </w:r>
      <w:r w:rsidR="009318D3">
        <w:rPr>
          <w:rFonts w:ascii="Times New Roman" w:hAnsi="Times New Roman" w:cs="Times New Roman"/>
          <w:b/>
          <w:sz w:val="44"/>
          <w:szCs w:val="44"/>
        </w:rPr>
        <w:t xml:space="preserve"> ПРЕДПРИЯТИЙ</w:t>
      </w:r>
      <w:r w:rsidR="00CB1D42" w:rsidRPr="009318D3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Pr="009318D3">
        <w:rPr>
          <w:rFonts w:ascii="Times New Roman" w:hAnsi="Times New Roman" w:cs="Times New Roman"/>
          <w:b/>
          <w:sz w:val="44"/>
          <w:szCs w:val="44"/>
        </w:rPr>
        <w:t>ОРГАНИЗАЦИЙ, УЧРЕЖДЕНИЙ И ИХ РАБОТНИКОВ</w:t>
      </w:r>
    </w:p>
    <w:p w:rsidR="00472B31" w:rsidRPr="009318D3" w:rsidRDefault="00AD0880" w:rsidP="002D67E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2016</w:t>
      </w:r>
      <w:r w:rsidR="0091285F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472B31" w:rsidRPr="00C656CD" w:rsidRDefault="00472B31" w:rsidP="00472B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B31" w:rsidRPr="00C656CD" w:rsidRDefault="00472B31" w:rsidP="00472B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B31" w:rsidRPr="00C656CD" w:rsidRDefault="00472B31" w:rsidP="00472B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B31" w:rsidRPr="00C656CD" w:rsidRDefault="00472B31" w:rsidP="00472B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31" w:rsidRPr="00C656CD" w:rsidRDefault="00472B31" w:rsidP="00472B31">
      <w:pPr>
        <w:rPr>
          <w:rFonts w:ascii="Times New Roman" w:hAnsi="Times New Roman" w:cs="Times New Roman"/>
          <w:b/>
          <w:sz w:val="24"/>
          <w:szCs w:val="24"/>
        </w:rPr>
      </w:pPr>
      <w:r w:rsidRPr="00C656CD">
        <w:rPr>
          <w:rFonts w:ascii="Times New Roman" w:hAnsi="Times New Roman" w:cs="Times New Roman"/>
          <w:b/>
          <w:sz w:val="24"/>
          <w:szCs w:val="24"/>
        </w:rPr>
        <w:br w:type="page"/>
      </w:r>
      <w:r w:rsidRPr="00C656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Общие  положения.</w:t>
      </w:r>
    </w:p>
    <w:p w:rsidR="00472B31" w:rsidRPr="00C656CD" w:rsidRDefault="00472B31" w:rsidP="00472B31">
      <w:pPr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 xml:space="preserve">Административно – территориальная характеристика муниципального образования:   </w:t>
      </w:r>
    </w:p>
    <w:p w:rsidR="00472B31" w:rsidRPr="00C656CD" w:rsidRDefault="00472B31" w:rsidP="00472B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6CD">
        <w:rPr>
          <w:rFonts w:ascii="Times New Roman" w:hAnsi="Times New Roman" w:cs="Times New Roman"/>
          <w:sz w:val="24"/>
          <w:szCs w:val="24"/>
        </w:rPr>
        <w:t>Краснополянское</w:t>
      </w:r>
      <w:proofErr w:type="spellEnd"/>
      <w:r w:rsidRPr="00C656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157F5" w:rsidRPr="00C65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4157F5" w:rsidRPr="00C656CD">
        <w:rPr>
          <w:rFonts w:ascii="Times New Roman" w:hAnsi="Times New Roman" w:cs="Times New Roman"/>
          <w:color w:val="000000"/>
          <w:sz w:val="24"/>
          <w:szCs w:val="24"/>
        </w:rPr>
        <w:t>является юго-восточной  окраиной  Песчанокопского района</w:t>
      </w:r>
      <w:proofErr w:type="gramStart"/>
      <w:r w:rsidRPr="00C656CD">
        <w:rPr>
          <w:rFonts w:ascii="Times New Roman" w:hAnsi="Times New Roman" w:cs="Times New Roman"/>
          <w:sz w:val="24"/>
          <w:szCs w:val="24"/>
        </w:rPr>
        <w:t xml:space="preserve"> </w:t>
      </w:r>
      <w:r w:rsidR="004157F5" w:rsidRPr="00C656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57F5" w:rsidRPr="00C656CD">
        <w:rPr>
          <w:rFonts w:ascii="Times New Roman" w:hAnsi="Times New Roman" w:cs="Times New Roman"/>
          <w:sz w:val="24"/>
          <w:szCs w:val="24"/>
        </w:rPr>
        <w:t xml:space="preserve"> </w:t>
      </w:r>
      <w:r w:rsidRPr="00C656CD">
        <w:rPr>
          <w:rFonts w:ascii="Times New Roman" w:hAnsi="Times New Roman" w:cs="Times New Roman"/>
          <w:sz w:val="24"/>
          <w:szCs w:val="24"/>
        </w:rPr>
        <w:t>расположено в  южной части Ростовской области. Территория поселения составляет</w:t>
      </w:r>
      <w:r w:rsidR="004157F5" w:rsidRPr="00C656CD">
        <w:rPr>
          <w:rFonts w:ascii="Times New Roman" w:hAnsi="Times New Roman" w:cs="Times New Roman"/>
          <w:sz w:val="24"/>
          <w:szCs w:val="24"/>
        </w:rPr>
        <w:t xml:space="preserve">  </w:t>
      </w:r>
      <w:r w:rsidR="004157F5" w:rsidRPr="00C656CD">
        <w:rPr>
          <w:rFonts w:ascii="Times New Roman" w:hAnsi="Times New Roman" w:cs="Times New Roman"/>
          <w:color w:val="000000"/>
          <w:sz w:val="24"/>
          <w:szCs w:val="24"/>
        </w:rPr>
        <w:t>29425 га</w:t>
      </w:r>
      <w:r w:rsidRPr="00C656CD">
        <w:rPr>
          <w:rFonts w:ascii="Times New Roman" w:hAnsi="Times New Roman" w:cs="Times New Roman"/>
          <w:sz w:val="24"/>
          <w:szCs w:val="24"/>
        </w:rPr>
        <w:t>.</w:t>
      </w:r>
    </w:p>
    <w:p w:rsidR="000448D4" w:rsidRPr="00C656CD" w:rsidRDefault="00472B31" w:rsidP="00472B31">
      <w:pPr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 xml:space="preserve">С северной стороны поселение граничит  с </w:t>
      </w:r>
      <w:r w:rsidR="001B20F8" w:rsidRPr="00C65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0F8" w:rsidRPr="00C656CD">
        <w:rPr>
          <w:rFonts w:ascii="Times New Roman" w:hAnsi="Times New Roman" w:cs="Times New Roman"/>
          <w:sz w:val="24"/>
          <w:szCs w:val="24"/>
        </w:rPr>
        <w:t>Поливянским</w:t>
      </w:r>
      <w:proofErr w:type="spellEnd"/>
      <w:r w:rsidR="001B20F8" w:rsidRPr="00C656CD">
        <w:rPr>
          <w:rFonts w:ascii="Times New Roman" w:hAnsi="Times New Roman" w:cs="Times New Roman"/>
          <w:sz w:val="24"/>
          <w:szCs w:val="24"/>
        </w:rPr>
        <w:t xml:space="preserve"> </w:t>
      </w:r>
      <w:r w:rsidR="000448D4" w:rsidRPr="00C656CD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proofErr w:type="gramStart"/>
      <w:r w:rsidR="000448D4" w:rsidRPr="00C656CD">
        <w:rPr>
          <w:rFonts w:ascii="Times New Roman" w:hAnsi="Times New Roman" w:cs="Times New Roman"/>
          <w:sz w:val="24"/>
          <w:szCs w:val="24"/>
        </w:rPr>
        <w:t xml:space="preserve"> </w:t>
      </w:r>
      <w:r w:rsidRPr="00C656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56CD">
        <w:rPr>
          <w:rFonts w:ascii="Times New Roman" w:hAnsi="Times New Roman" w:cs="Times New Roman"/>
          <w:sz w:val="24"/>
          <w:szCs w:val="24"/>
        </w:rPr>
        <w:t xml:space="preserve"> С востока поселение граничит </w:t>
      </w:r>
      <w:r w:rsidR="000448D4" w:rsidRPr="00C656CD">
        <w:rPr>
          <w:rFonts w:ascii="Times New Roman" w:hAnsi="Times New Roman" w:cs="Times New Roman"/>
          <w:sz w:val="24"/>
          <w:szCs w:val="24"/>
        </w:rPr>
        <w:t xml:space="preserve">с  Зареченским </w:t>
      </w:r>
      <w:r w:rsidRPr="00C656CD">
        <w:rPr>
          <w:rFonts w:ascii="Times New Roman" w:hAnsi="Times New Roman" w:cs="Times New Roman"/>
          <w:sz w:val="24"/>
          <w:szCs w:val="24"/>
        </w:rPr>
        <w:t>сельским поселением , а с юго-</w:t>
      </w:r>
      <w:r w:rsidR="000448D4" w:rsidRPr="00C656CD">
        <w:rPr>
          <w:rFonts w:ascii="Times New Roman" w:hAnsi="Times New Roman" w:cs="Times New Roman"/>
          <w:sz w:val="24"/>
          <w:szCs w:val="24"/>
        </w:rPr>
        <w:t xml:space="preserve">западной </w:t>
      </w:r>
      <w:r w:rsidRPr="00C656CD">
        <w:rPr>
          <w:rFonts w:ascii="Times New Roman" w:hAnsi="Times New Roman" w:cs="Times New Roman"/>
          <w:sz w:val="24"/>
          <w:szCs w:val="24"/>
        </w:rPr>
        <w:t xml:space="preserve"> стороны с территорией </w:t>
      </w:r>
      <w:r w:rsidR="000448D4" w:rsidRPr="00C656CD">
        <w:rPr>
          <w:rFonts w:ascii="Times New Roman" w:hAnsi="Times New Roman" w:cs="Times New Roman"/>
          <w:sz w:val="24"/>
          <w:szCs w:val="24"/>
        </w:rPr>
        <w:t xml:space="preserve">Жуковского </w:t>
      </w:r>
      <w:r w:rsidR="004157F5" w:rsidRPr="00C656CD">
        <w:rPr>
          <w:rFonts w:ascii="Times New Roman" w:hAnsi="Times New Roman" w:cs="Times New Roman"/>
          <w:sz w:val="24"/>
          <w:szCs w:val="24"/>
        </w:rPr>
        <w:t xml:space="preserve">  </w:t>
      </w:r>
      <w:r w:rsidRPr="00C656CD">
        <w:rPr>
          <w:rFonts w:ascii="Times New Roman" w:hAnsi="Times New Roman" w:cs="Times New Roman"/>
          <w:sz w:val="24"/>
          <w:szCs w:val="24"/>
        </w:rPr>
        <w:t xml:space="preserve">сельского поселения. С </w:t>
      </w:r>
      <w:r w:rsidR="000448D4" w:rsidRPr="00C656CD">
        <w:rPr>
          <w:rFonts w:ascii="Times New Roman" w:hAnsi="Times New Roman" w:cs="Times New Roman"/>
          <w:sz w:val="24"/>
          <w:szCs w:val="24"/>
        </w:rPr>
        <w:t xml:space="preserve"> северо-западной стороны с </w:t>
      </w:r>
      <w:proofErr w:type="spellStart"/>
      <w:r w:rsidR="000448D4" w:rsidRPr="00C656CD">
        <w:rPr>
          <w:rFonts w:ascii="Times New Roman" w:hAnsi="Times New Roman" w:cs="Times New Roman"/>
          <w:sz w:val="24"/>
          <w:szCs w:val="24"/>
        </w:rPr>
        <w:t>Развиленским</w:t>
      </w:r>
      <w:proofErr w:type="spellEnd"/>
      <w:r w:rsidR="000448D4" w:rsidRPr="00C656CD">
        <w:rPr>
          <w:rFonts w:ascii="Times New Roman" w:hAnsi="Times New Roman" w:cs="Times New Roman"/>
          <w:sz w:val="24"/>
          <w:szCs w:val="24"/>
        </w:rPr>
        <w:t xml:space="preserve"> </w:t>
      </w:r>
      <w:r w:rsidR="001B20F8" w:rsidRPr="00C656CD">
        <w:rPr>
          <w:rFonts w:ascii="Times New Roman" w:hAnsi="Times New Roman" w:cs="Times New Roman"/>
          <w:sz w:val="24"/>
          <w:szCs w:val="24"/>
        </w:rPr>
        <w:t>сельским поселением</w:t>
      </w:r>
      <w:proofErr w:type="gramStart"/>
      <w:r w:rsidR="001B20F8" w:rsidRPr="00C656CD">
        <w:rPr>
          <w:rFonts w:ascii="Times New Roman" w:hAnsi="Times New Roman" w:cs="Times New Roman"/>
          <w:sz w:val="24"/>
          <w:szCs w:val="24"/>
        </w:rPr>
        <w:t xml:space="preserve"> </w:t>
      </w:r>
      <w:r w:rsidR="000448D4" w:rsidRPr="00C656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57F5" w:rsidRPr="00C656CD" w:rsidRDefault="004157F5" w:rsidP="00472B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 xml:space="preserve">Общая численность населения </w:t>
      </w:r>
      <w:proofErr w:type="spellStart"/>
      <w:r w:rsidRPr="00C656CD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C656CD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</w:t>
      </w:r>
      <w:r w:rsidRPr="00C656CD">
        <w:rPr>
          <w:rFonts w:ascii="Times New Roman" w:hAnsi="Times New Roman" w:cs="Times New Roman"/>
          <w:color w:val="000000"/>
          <w:sz w:val="24"/>
          <w:szCs w:val="24"/>
        </w:rPr>
        <w:t>3667</w:t>
      </w:r>
      <w:r w:rsidR="00234293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5F15EB" w:rsidRPr="00C656CD" w:rsidRDefault="005F15EB" w:rsidP="00472B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Территория сельского поселения имеет одноэтажную частную застройку. На окраинах со всех сторон сельское поселение окружен</w:t>
      </w:r>
      <w:r w:rsidR="00234293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о сельскохозяйственными полями и </w:t>
      </w:r>
      <w:r w:rsidRPr="00C656CD">
        <w:rPr>
          <w:rFonts w:ascii="Times New Roman" w:hAnsi="Times New Roman" w:cs="Times New Roman"/>
          <w:color w:val="000000"/>
          <w:sz w:val="24"/>
          <w:szCs w:val="24"/>
        </w:rPr>
        <w:t>пастбищами.</w:t>
      </w:r>
    </w:p>
    <w:p w:rsidR="00234293" w:rsidRPr="00C656CD" w:rsidRDefault="005F15EB" w:rsidP="00CB1D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На территории поселения  расположены объек</w:t>
      </w:r>
      <w:r w:rsidR="00234293" w:rsidRPr="00C656CD">
        <w:rPr>
          <w:rFonts w:ascii="Times New Roman" w:hAnsi="Times New Roman" w:cs="Times New Roman"/>
          <w:color w:val="000000"/>
          <w:sz w:val="24"/>
          <w:szCs w:val="24"/>
        </w:rPr>
        <w:t>ты с массовым пребыванием людей</w:t>
      </w:r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:  МБОУ КСОШ № 32, МДОУ «Красная Шапочка» № 19, МБУК ДК </w:t>
      </w:r>
      <w:proofErr w:type="spellStart"/>
      <w:r w:rsidRPr="00C656CD">
        <w:rPr>
          <w:rFonts w:ascii="Times New Roman" w:hAnsi="Times New Roman" w:cs="Times New Roman"/>
          <w:color w:val="000000"/>
          <w:sz w:val="24"/>
          <w:szCs w:val="24"/>
        </w:rPr>
        <w:t>Краснополянского</w:t>
      </w:r>
      <w:proofErr w:type="spellEnd"/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</w:t>
      </w:r>
      <w:proofErr w:type="spellStart"/>
      <w:r w:rsidRPr="00C656CD">
        <w:rPr>
          <w:rFonts w:ascii="Times New Roman" w:hAnsi="Times New Roman" w:cs="Times New Roman"/>
          <w:color w:val="000000"/>
          <w:sz w:val="24"/>
          <w:szCs w:val="24"/>
        </w:rPr>
        <w:t>Краснополянская</w:t>
      </w:r>
      <w:proofErr w:type="spellEnd"/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Амбулатория</w:t>
      </w:r>
      <w:r w:rsidR="00234293" w:rsidRPr="00C656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D42" w:rsidRPr="00C656CD" w:rsidRDefault="00CB1D42" w:rsidP="00CB1D42">
      <w:pPr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Предприятие связи: ОАО «</w:t>
      </w:r>
      <w:proofErr w:type="spellStart"/>
      <w:r w:rsidRPr="00C656CD">
        <w:rPr>
          <w:rFonts w:ascii="Times New Roman" w:hAnsi="Times New Roman" w:cs="Times New Roman"/>
          <w:color w:val="000000"/>
          <w:sz w:val="24"/>
          <w:szCs w:val="24"/>
        </w:rPr>
        <w:t>Ростелеком</w:t>
      </w:r>
      <w:proofErr w:type="spellEnd"/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34293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4293" w:rsidRPr="00C656CD">
        <w:rPr>
          <w:rFonts w:ascii="Times New Roman" w:hAnsi="Times New Roman" w:cs="Times New Roman"/>
          <w:color w:val="000000"/>
          <w:sz w:val="24"/>
          <w:szCs w:val="24"/>
        </w:rPr>
        <w:t>Микрорегиональный</w:t>
      </w:r>
      <w:proofErr w:type="spellEnd"/>
      <w:r w:rsidR="00234293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филиал «Юг». </w:t>
      </w:r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Ростовский филиал </w:t>
      </w:r>
      <w:proofErr w:type="spellStart"/>
      <w:r w:rsidRPr="00C656C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54C8">
        <w:rPr>
          <w:rFonts w:ascii="Times New Roman" w:hAnsi="Times New Roman" w:cs="Times New Roman"/>
          <w:color w:val="000000"/>
          <w:sz w:val="24"/>
          <w:szCs w:val="24"/>
        </w:rPr>
        <w:t>олгодонский</w:t>
      </w:r>
      <w:proofErr w:type="spellEnd"/>
      <w:r w:rsidR="00E254C8">
        <w:rPr>
          <w:rFonts w:ascii="Times New Roman" w:hAnsi="Times New Roman" w:cs="Times New Roman"/>
          <w:color w:val="000000"/>
          <w:sz w:val="24"/>
          <w:szCs w:val="24"/>
        </w:rPr>
        <w:t xml:space="preserve"> узел электросвязи, </w:t>
      </w:r>
      <w:proofErr w:type="spellStart"/>
      <w:r w:rsidRPr="00C656CD">
        <w:rPr>
          <w:rFonts w:ascii="Times New Roman" w:hAnsi="Times New Roman" w:cs="Times New Roman"/>
          <w:color w:val="000000"/>
          <w:sz w:val="24"/>
          <w:szCs w:val="24"/>
        </w:rPr>
        <w:t>Песчанокопский</w:t>
      </w:r>
      <w:proofErr w:type="spellEnd"/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ЛТЦ. Телефонизировано -85, 2 % населения.</w:t>
      </w:r>
      <w:r w:rsidR="00B37811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B37811" w:rsidRPr="00C656CD">
        <w:rPr>
          <w:rFonts w:ascii="Times New Roman" w:hAnsi="Times New Roman" w:cs="Times New Roman"/>
          <w:color w:val="000000"/>
          <w:sz w:val="24"/>
          <w:szCs w:val="24"/>
        </w:rPr>
        <w:t>Краснополянском</w:t>
      </w:r>
      <w:proofErr w:type="spellEnd"/>
      <w:r w:rsidR="00B37811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 поселении имеются операторы мобильной связи: «Мегафон» и МТС. </w:t>
      </w:r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имеется 1 почтовое отделение </w:t>
      </w:r>
      <w:r w:rsidR="00B37811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ФГУП « ПОЧТА РОССИИ»  ОПС Красная Поляна </w:t>
      </w:r>
      <w:r w:rsidRPr="00C656CD">
        <w:rPr>
          <w:rFonts w:ascii="Times New Roman" w:hAnsi="Times New Roman" w:cs="Times New Roman"/>
          <w:color w:val="000000"/>
          <w:sz w:val="24"/>
          <w:szCs w:val="24"/>
        </w:rPr>
        <w:t>и 2 таксофона</w:t>
      </w:r>
      <w:r w:rsidR="0093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на почте и в магазине ИП </w:t>
      </w:r>
      <w:proofErr w:type="spellStart"/>
      <w:r w:rsidRPr="00C656CD">
        <w:rPr>
          <w:rFonts w:ascii="Times New Roman" w:hAnsi="Times New Roman" w:cs="Times New Roman"/>
          <w:color w:val="000000"/>
          <w:sz w:val="24"/>
          <w:szCs w:val="24"/>
        </w:rPr>
        <w:t>Лукъянченко</w:t>
      </w:r>
      <w:proofErr w:type="spellEnd"/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Виктора Алексеевича.</w:t>
      </w:r>
      <w:r w:rsidR="00936B8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37811" w:rsidRPr="00C656CD" w:rsidRDefault="00234293" w:rsidP="00B378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014C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B1D42" w:rsidRPr="00C656CD">
        <w:rPr>
          <w:rFonts w:ascii="Times New Roman" w:hAnsi="Times New Roman" w:cs="Times New Roman"/>
          <w:color w:val="000000"/>
          <w:sz w:val="24"/>
          <w:szCs w:val="24"/>
        </w:rPr>
        <w:t>крупных</w:t>
      </w:r>
      <w:proofErr w:type="gramEnd"/>
      <w:r w:rsidR="00CB1D42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предприятия: ЗАО имени Кирова</w:t>
      </w:r>
      <w:proofErr w:type="gramStart"/>
      <w:r w:rsidR="00CB1D42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CB1D42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ООО « Степной»</w:t>
      </w:r>
      <w:r w:rsidRPr="00C656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1D42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В поселении действует 118 фермерских хозяйств. </w:t>
      </w:r>
      <w:r w:rsidR="00D7014C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014C" w:rsidRPr="00C656CD">
        <w:rPr>
          <w:rFonts w:ascii="Times New Roman" w:hAnsi="Times New Roman" w:cs="Times New Roman"/>
          <w:color w:val="000000"/>
          <w:sz w:val="24"/>
          <w:szCs w:val="24"/>
        </w:rPr>
        <w:t>ИП-магазинов</w:t>
      </w:r>
      <w:proofErr w:type="spellEnd"/>
      <w:r w:rsidR="00D7014C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30, 35 человек занимаются розничной торговлей.</w:t>
      </w:r>
      <w:r w:rsidR="00B37811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7811" w:rsidRPr="00C656CD" w:rsidRDefault="00B37811" w:rsidP="00B378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Жилой фонд не имеет многоквартирных зданий. На территории имеется  1342 частных домовладения.</w:t>
      </w:r>
    </w:p>
    <w:p w:rsidR="00B37811" w:rsidRPr="00C656CD" w:rsidRDefault="00B37811" w:rsidP="00B378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Сельский общественный транспорт отсутствует.</w:t>
      </w:r>
    </w:p>
    <w:p w:rsidR="005F15EB" w:rsidRPr="00C656CD" w:rsidRDefault="00CB1D42" w:rsidP="00472B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газифицировано на 81 </w:t>
      </w:r>
      <w:r w:rsidR="00D7014C" w:rsidRPr="00C656CD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="00EA2386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Общая протяжённость дорог по сельскому поселению 54.3 км, из них дорог с асфальтовым покрытием -35, 4 км, щебёночным-3, 65;  грунтовым-15, 25 км. Освещение в поселении осуществляется благ</w:t>
      </w:r>
      <w:r w:rsidR="00936B81">
        <w:rPr>
          <w:rFonts w:ascii="Times New Roman" w:hAnsi="Times New Roman" w:cs="Times New Roman"/>
          <w:color w:val="000000"/>
          <w:sz w:val="24"/>
          <w:szCs w:val="24"/>
        </w:rPr>
        <w:t>одаря 250 светильникам «Кобра»</w:t>
      </w:r>
      <w:r w:rsidR="00EA2386" w:rsidRPr="00C656CD">
        <w:rPr>
          <w:rFonts w:ascii="Times New Roman" w:hAnsi="Times New Roman" w:cs="Times New Roman"/>
          <w:color w:val="000000"/>
          <w:sz w:val="24"/>
          <w:szCs w:val="24"/>
        </w:rPr>
        <w:t>, протяжённость освещения 27 км.</w:t>
      </w:r>
    </w:p>
    <w:p w:rsidR="002E1D7B" w:rsidRPr="00C656CD" w:rsidRDefault="00EA2386" w:rsidP="00472B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Противопожарное водоснабжение сельского поселения осуществляется от  8 башен </w:t>
      </w:r>
      <w:proofErr w:type="spellStart"/>
      <w:r w:rsidRPr="00C656CD">
        <w:rPr>
          <w:rFonts w:ascii="Times New Roman" w:hAnsi="Times New Roman" w:cs="Times New Roman"/>
          <w:color w:val="000000"/>
          <w:sz w:val="24"/>
          <w:szCs w:val="24"/>
        </w:rPr>
        <w:t>Рожновского</w:t>
      </w:r>
      <w:proofErr w:type="spellEnd"/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. Все они исправны и приспособлены для забора воды пожарной техникой. На территории находятся 2 пожарных водоёма, три гидранта, </w:t>
      </w:r>
      <w:r w:rsidR="001B20F8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обслуживание которых осуществляет МУП </w:t>
      </w:r>
      <w:proofErr w:type="spellStart"/>
      <w:r w:rsidR="001B20F8" w:rsidRPr="00C656CD">
        <w:rPr>
          <w:rFonts w:ascii="Times New Roman" w:hAnsi="Times New Roman" w:cs="Times New Roman"/>
          <w:color w:val="000000"/>
          <w:sz w:val="24"/>
          <w:szCs w:val="24"/>
        </w:rPr>
        <w:t>Краснополянского</w:t>
      </w:r>
      <w:proofErr w:type="spellEnd"/>
      <w:r w:rsidR="001B20F8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С 1 января 2013 года  на территории </w:t>
      </w:r>
      <w:proofErr w:type="spellStart"/>
      <w:r w:rsidR="001B20F8" w:rsidRPr="00C656CD">
        <w:rPr>
          <w:rFonts w:ascii="Times New Roman" w:hAnsi="Times New Roman" w:cs="Times New Roman"/>
          <w:color w:val="000000"/>
          <w:sz w:val="24"/>
          <w:szCs w:val="24"/>
        </w:rPr>
        <w:t>Краснополянского</w:t>
      </w:r>
      <w:proofErr w:type="spellEnd"/>
      <w:r w:rsidR="001B20F8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действует пожарная часть № 236 ГКУ-РО «ППСРО»</w:t>
      </w:r>
    </w:p>
    <w:p w:rsidR="00EA2386" w:rsidRPr="00C656CD" w:rsidRDefault="002E1D7B" w:rsidP="00472B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72B31" w:rsidRPr="00C656CD" w:rsidRDefault="002E1D7B" w:rsidP="00DE11E3">
      <w:pPr>
        <w:pStyle w:val="a3"/>
        <w:spacing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b/>
          <w:sz w:val="24"/>
          <w:szCs w:val="24"/>
        </w:rPr>
        <w:t>1.</w:t>
      </w:r>
      <w:r w:rsidR="00472B31" w:rsidRPr="00C656CD">
        <w:rPr>
          <w:rFonts w:ascii="Times New Roman" w:hAnsi="Times New Roman" w:cs="Times New Roman"/>
          <w:b/>
          <w:sz w:val="24"/>
          <w:szCs w:val="24"/>
        </w:rPr>
        <w:t xml:space="preserve">    Порядок оповещения и информирования.</w:t>
      </w:r>
    </w:p>
    <w:p w:rsidR="002E1D7B" w:rsidRPr="00C656CD" w:rsidRDefault="00472B31" w:rsidP="00472B31">
      <w:pPr>
        <w:pStyle w:val="Style1"/>
        <w:widowControl/>
        <w:spacing w:before="67"/>
        <w:ind w:firstLine="426"/>
        <w:rPr>
          <w:rStyle w:val="FontStyle11"/>
          <w:sz w:val="24"/>
          <w:szCs w:val="24"/>
        </w:rPr>
      </w:pPr>
      <w:proofErr w:type="gramStart"/>
      <w:r w:rsidRPr="00C656CD">
        <w:rPr>
          <w:rStyle w:val="FontStyle11"/>
          <w:sz w:val="24"/>
          <w:szCs w:val="24"/>
        </w:rPr>
        <w:t>Оповещение населения сельского поселения, руководящего состава, организаций, предприятий, у</w:t>
      </w:r>
      <w:r w:rsidR="00E254C8">
        <w:rPr>
          <w:rStyle w:val="FontStyle11"/>
          <w:sz w:val="24"/>
          <w:szCs w:val="24"/>
        </w:rPr>
        <w:t>чреждений и их работников в 2015</w:t>
      </w:r>
      <w:r w:rsidRPr="00C656CD">
        <w:rPr>
          <w:rStyle w:val="FontStyle11"/>
          <w:sz w:val="24"/>
          <w:szCs w:val="24"/>
        </w:rPr>
        <w:t xml:space="preserve"> году организовано в соответствии с Федеральным законом «О гражданской обороне» от 12.02.1998 г. № 28-ФЗ </w:t>
      </w:r>
      <w:r w:rsidRPr="00C656CD">
        <w:t>(ред. от 25.11.2009)</w:t>
      </w:r>
      <w:r w:rsidRPr="00C656CD">
        <w:rPr>
          <w:rStyle w:val="FontStyle11"/>
          <w:sz w:val="24"/>
          <w:szCs w:val="24"/>
        </w:rPr>
        <w:t xml:space="preserve">, Федеральным законом «О защите населения и территорий от чрезвычайных ситуаций природного и техногенного характера» от 21.12.1994 г. № 68-ФЗ </w:t>
      </w:r>
      <w:r w:rsidRPr="00C656CD">
        <w:t>(ред. от 25.11.2009)</w:t>
      </w:r>
      <w:r w:rsidRPr="00C656CD">
        <w:rPr>
          <w:rStyle w:val="FontStyle11"/>
          <w:sz w:val="24"/>
          <w:szCs w:val="24"/>
        </w:rPr>
        <w:t>, Постановлением Правительства РФ от 31.12.2004 г. № 895 «Об</w:t>
      </w:r>
      <w:proofErr w:type="gramEnd"/>
      <w:r w:rsidRPr="00C656CD">
        <w:rPr>
          <w:rStyle w:val="FontStyle11"/>
          <w:sz w:val="24"/>
          <w:szCs w:val="24"/>
        </w:rPr>
        <w:t xml:space="preserve"> </w:t>
      </w:r>
      <w:proofErr w:type="gramStart"/>
      <w:r w:rsidRPr="00C656CD">
        <w:rPr>
          <w:rStyle w:val="FontStyle11"/>
          <w:sz w:val="24"/>
          <w:szCs w:val="24"/>
        </w:rPr>
        <w:t xml:space="preserve">утверждении Положения о приоритетном использовании, а также приостановлении или ограничении использования любых сетей связи и средств связи во время чрезвычайных ситуаций </w:t>
      </w:r>
      <w:r w:rsidRPr="00C656CD">
        <w:rPr>
          <w:rStyle w:val="FontStyle11"/>
          <w:sz w:val="24"/>
          <w:szCs w:val="24"/>
        </w:rPr>
        <w:lastRenderedPageBreak/>
        <w:t>природного и техногенного характера», приказом МЧС РФ, Министерства информации и связи РФ, Министерства культуры РФ от 25.07.2006 г. № 422/90/376 «Об утверждении положения о системах оповещения населения», Постановлением Администрации РО от 13.02.2006 г.   № 34 «Об утверждении Положения об</w:t>
      </w:r>
      <w:proofErr w:type="gramEnd"/>
      <w:r w:rsidRPr="00C656CD">
        <w:rPr>
          <w:rStyle w:val="FontStyle11"/>
          <w:sz w:val="24"/>
          <w:szCs w:val="24"/>
        </w:rPr>
        <w:t xml:space="preserve"> организации оповещения и информирования населения об угрозе возникновения или о возникновении  чрезвычайных ситуаций межмуниципального и регионального характера», а также в соответствии «Организационных указаний по подготовке и проведению тренировок по оповещению населения Ростовской области с применением территориальной автоматизированной системы цен</w:t>
      </w:r>
      <w:r w:rsidR="004E2C01" w:rsidRPr="00C656CD">
        <w:rPr>
          <w:rStyle w:val="FontStyle11"/>
          <w:sz w:val="24"/>
          <w:szCs w:val="24"/>
        </w:rPr>
        <w:t>трализованного оповещения</w:t>
      </w:r>
      <w:r w:rsidR="00AD0880">
        <w:rPr>
          <w:rStyle w:val="FontStyle11"/>
          <w:sz w:val="24"/>
          <w:szCs w:val="24"/>
        </w:rPr>
        <w:t xml:space="preserve"> в 2016</w:t>
      </w:r>
      <w:r w:rsidRPr="00C656CD">
        <w:rPr>
          <w:rStyle w:val="FontStyle11"/>
          <w:sz w:val="24"/>
          <w:szCs w:val="24"/>
        </w:rPr>
        <w:t xml:space="preserve"> г.» </w:t>
      </w:r>
    </w:p>
    <w:p w:rsidR="002E1D7B" w:rsidRPr="00C656CD" w:rsidRDefault="002E1D7B" w:rsidP="002E1D7B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задача системы оповещения - обеспечение своевременного доведения до органов управления и населения распоряжений о проведении мероприятий гражданской обороны (ГО), сигналов и информации обо всех видах чрезвычайных ситуаций (ЧС) мирного и военного времени и порядок действий населения при ЧС. </w:t>
      </w:r>
    </w:p>
    <w:p w:rsidR="002E1D7B" w:rsidRPr="00C656CD" w:rsidRDefault="002E1D7B" w:rsidP="00DE11E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КОНТРОЛЯ ГОТОВНОСТИ</w:t>
      </w:r>
    </w:p>
    <w:p w:rsidR="002E1D7B" w:rsidRPr="00C656CD" w:rsidRDefault="002E1D7B" w:rsidP="00DE11E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СИСТЕМЫ ОПОВЕЩЕНИЯ И ИНФОРМИРОВАНИЯ НАСЕЛЕНИЯ К ПРИМЕНЕНИЮ</w:t>
      </w:r>
    </w:p>
    <w:p w:rsidR="002E1D7B" w:rsidRPr="00C656CD" w:rsidRDefault="00DE11E3" w:rsidP="002E1D7B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E1D7B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.1 Проверки технического состояния и готовности к применению сил и средств системы оповещения населения </w:t>
      </w:r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D7B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в соответствии с указаниями Департамента по предупреждению и ликвидации ЧС Ростовской области и подразделяются </w:t>
      </w:r>
      <w:proofErr w:type="gramStart"/>
      <w:r w:rsidR="002E1D7B" w:rsidRPr="00C656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2E1D7B" w:rsidRPr="00C656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1D7B" w:rsidRPr="00C656CD" w:rsidRDefault="002E1D7B" w:rsidP="002E1D7B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656CD">
        <w:rPr>
          <w:rFonts w:ascii="Times New Roman" w:hAnsi="Times New Roman" w:cs="Times New Roman"/>
          <w:color w:val="000000"/>
          <w:sz w:val="24"/>
          <w:szCs w:val="24"/>
        </w:rPr>
        <w:t>годовую</w:t>
      </w:r>
      <w:proofErr w:type="gramEnd"/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и квартальные (комплексные);</w:t>
      </w:r>
    </w:p>
    <w:p w:rsidR="002E1D7B" w:rsidRPr="00C656CD" w:rsidRDefault="002E1D7B" w:rsidP="002E1D7B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- ежемесячные;</w:t>
      </w:r>
    </w:p>
    <w:p w:rsidR="002E1D7B" w:rsidRPr="00C656CD" w:rsidRDefault="002E1D7B" w:rsidP="002E1D7B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- еженедельные и ежедневные (автономные).</w:t>
      </w:r>
    </w:p>
    <w:p w:rsidR="002E1D7B" w:rsidRPr="00C656CD" w:rsidRDefault="00DE11E3" w:rsidP="002E1D7B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E1D7B" w:rsidRPr="00C656CD">
        <w:rPr>
          <w:rFonts w:ascii="Times New Roman" w:hAnsi="Times New Roman" w:cs="Times New Roman"/>
          <w:color w:val="000000"/>
          <w:sz w:val="24"/>
          <w:szCs w:val="24"/>
        </w:rPr>
        <w:t>.2 Годовая и квартальная комплексные проверки оповещения населения района проводятся в соответствии с порядком, утвержденным ДПЧС Ростовской области. Проверке подлежат все имеющиеся силы и средства оповещения и информирования населения района.</w:t>
      </w:r>
    </w:p>
    <w:p w:rsidR="002E1D7B" w:rsidRPr="00C656CD" w:rsidRDefault="002E1D7B" w:rsidP="002E1D7B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О предстоящих комплексных проверках системы оповещения и информирования отдел ГО, ЧС и ЕДДС информирует население, через средства массовой информации, не менее чем за одну неделю до их проведения.</w:t>
      </w:r>
    </w:p>
    <w:p w:rsidR="002E1D7B" w:rsidRPr="00C656CD" w:rsidRDefault="00DE11E3" w:rsidP="002E1D7B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E1D7B" w:rsidRPr="00C656CD">
        <w:rPr>
          <w:rFonts w:ascii="Times New Roman" w:hAnsi="Times New Roman" w:cs="Times New Roman"/>
          <w:color w:val="000000"/>
          <w:sz w:val="24"/>
          <w:szCs w:val="24"/>
        </w:rPr>
        <w:t>.3 Ежемесячные (месячные) проверки элементов системы оповещения населения проводятся по направлениям и объектам экономики в соответствии с порядком, у</w:t>
      </w:r>
      <w:r w:rsidR="001B20F8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твержденным главой администрации </w:t>
      </w:r>
      <w:proofErr w:type="spellStart"/>
      <w:r w:rsidR="001B20F8" w:rsidRPr="00C656CD">
        <w:rPr>
          <w:rFonts w:ascii="Times New Roman" w:hAnsi="Times New Roman" w:cs="Times New Roman"/>
          <w:color w:val="000000"/>
          <w:sz w:val="24"/>
          <w:szCs w:val="24"/>
        </w:rPr>
        <w:t>Краснополянского</w:t>
      </w:r>
      <w:proofErr w:type="spellEnd"/>
      <w:r w:rsidR="001B20F8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E1D7B" w:rsidRPr="00C656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1D7B" w:rsidRPr="00C656CD" w:rsidRDefault="00DE11E3" w:rsidP="002E1D7B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56C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E1D7B" w:rsidRPr="00C656CD">
        <w:rPr>
          <w:rFonts w:ascii="Times New Roman" w:hAnsi="Times New Roman" w:cs="Times New Roman"/>
          <w:color w:val="000000"/>
          <w:sz w:val="24"/>
          <w:szCs w:val="24"/>
        </w:rPr>
        <w:t>.4 Еженедельные и ежедневные объектовые проверки элементов системы оповещения населения проводятся в соответствия с утвержденным руководителями организаций и предприятий инструкциями и графиками, согласованными с отделом ГО, ЧС и ЕДДС района.</w:t>
      </w:r>
      <w:proofErr w:type="gramEnd"/>
    </w:p>
    <w:p w:rsidR="00DE11E3" w:rsidRPr="00C656CD" w:rsidRDefault="00DE11E3" w:rsidP="00DE11E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3.ОБЯЗАННОСТИ АДМИНИСТРАЦИИ,</w:t>
      </w:r>
    </w:p>
    <w:p w:rsidR="00DE11E3" w:rsidRPr="00C656CD" w:rsidRDefault="00DE11E3" w:rsidP="00DE11E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РУКОВОДИТЕЛЕЙ, УЧРЕЖДЕНИЙ, ОРГАНИЗАЦИЙ И</w:t>
      </w:r>
    </w:p>
    <w:p w:rsidR="00DE11E3" w:rsidRPr="00C656CD" w:rsidRDefault="00DE11E3" w:rsidP="00DE11E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ПРЕДПРИЯТИЙ КРАСНОПОЛЯНСКОГО С/</w:t>
      </w:r>
      <w:proofErr w:type="gramStart"/>
      <w:r w:rsidRPr="00C65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</w:p>
    <w:p w:rsidR="00DE11E3" w:rsidRPr="00C656CD" w:rsidRDefault="00DE11E3" w:rsidP="00DE11E3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E11E3" w:rsidRPr="00C656CD" w:rsidRDefault="00DE11E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3.1 Администрация </w:t>
      </w:r>
      <w:proofErr w:type="spellStart"/>
      <w:r w:rsidRPr="00C656CD">
        <w:rPr>
          <w:rFonts w:ascii="Times New Roman" w:hAnsi="Times New Roman" w:cs="Times New Roman"/>
          <w:color w:val="000000"/>
          <w:sz w:val="24"/>
          <w:szCs w:val="24"/>
        </w:rPr>
        <w:t>Краснополянского</w:t>
      </w:r>
      <w:proofErr w:type="spellEnd"/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поселения:</w:t>
      </w:r>
    </w:p>
    <w:p w:rsidR="00DE11E3" w:rsidRPr="00C656CD" w:rsidRDefault="00DE11E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а) разрабатывает:</w:t>
      </w:r>
    </w:p>
    <w:p w:rsidR="00DE11E3" w:rsidRPr="00C656CD" w:rsidRDefault="002D67E8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план оповещения поселения</w:t>
      </w:r>
      <w:r w:rsidR="00DE11E3" w:rsidRPr="00C656CD">
        <w:rPr>
          <w:rFonts w:ascii="Times New Roman" w:hAnsi="Times New Roman" w:cs="Times New Roman"/>
          <w:color w:val="000000"/>
          <w:sz w:val="24"/>
          <w:szCs w:val="24"/>
        </w:rPr>
        <w:t>, служб, организация и предприятий;</w:t>
      </w:r>
    </w:p>
    <w:p w:rsidR="00DE11E3" w:rsidRPr="00C656CD" w:rsidRDefault="00DE11E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- инструкции дежурно-диспетчерской службе по организации оповещения и информирования руководящего состава и населения</w:t>
      </w:r>
      <w:r w:rsidR="00AD088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C656CD">
        <w:rPr>
          <w:rFonts w:ascii="Times New Roman" w:hAnsi="Times New Roman" w:cs="Times New Roman"/>
          <w:color w:val="000000"/>
          <w:sz w:val="24"/>
          <w:szCs w:val="24"/>
        </w:rPr>
        <w:t>, сотрудников учреждений, организаций и предприятий;</w:t>
      </w:r>
    </w:p>
    <w:p w:rsidR="00DE11E3" w:rsidRPr="00C656CD" w:rsidRDefault="00DE11E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б) организует подготовку руководящего состава и населения, сотрудников организаций и предприятий к действиям по сигналам оповещения  в мирное и военное время;</w:t>
      </w:r>
    </w:p>
    <w:p w:rsidR="00DE11E3" w:rsidRPr="00C656CD" w:rsidRDefault="00DE11E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к) планирует мероприятия по совершенствованию системы оповещения и информирования руководящего состава, населения, сотрудников организаций и предприятий;</w:t>
      </w:r>
    </w:p>
    <w:p w:rsidR="00DE11E3" w:rsidRPr="00C656CD" w:rsidRDefault="00DE11E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г) организует приобретение, своевременный ремонт, техническое обслуживание и модернизацию технических средств оповещения и информирования населения;</w:t>
      </w:r>
    </w:p>
    <w:p w:rsidR="00FF36F3" w:rsidRPr="00C656CD" w:rsidRDefault="00DE11E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56C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656CD">
        <w:rPr>
          <w:rFonts w:ascii="Times New Roman" w:hAnsi="Times New Roman" w:cs="Times New Roman"/>
          <w:color w:val="000000"/>
          <w:sz w:val="24"/>
          <w:szCs w:val="24"/>
        </w:rPr>
        <w:t>) уточняет не менее 1-го раза в квартал списки телефонов руководящего состава</w:t>
      </w:r>
      <w:r w:rsidR="00FF36F3" w:rsidRPr="00C656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E11E3" w:rsidRPr="00C656CD" w:rsidRDefault="00DE11E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е) организует совместно с владельцами </w:t>
      </w:r>
      <w:proofErr w:type="gramStart"/>
      <w:r w:rsidRPr="00C656CD">
        <w:rPr>
          <w:rFonts w:ascii="Times New Roman" w:hAnsi="Times New Roman" w:cs="Times New Roman"/>
          <w:color w:val="000000"/>
          <w:sz w:val="24"/>
          <w:szCs w:val="24"/>
        </w:rPr>
        <w:t>средств электросвязи проверки системы оповещения</w:t>
      </w:r>
      <w:proofErr w:type="gramEnd"/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и информирования населения, организации, учреждения и предприятия;</w:t>
      </w:r>
    </w:p>
    <w:p w:rsidR="00DE11E3" w:rsidRPr="00C656CD" w:rsidRDefault="00DE11E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ж) анализирует состояние готовности системы оповещения и информирования, принимает конкретные меры по устранению выявленных недостатков;</w:t>
      </w:r>
    </w:p>
    <w:p w:rsidR="00DE11E3" w:rsidRPr="00C656CD" w:rsidRDefault="00DE11E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656C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656CD">
        <w:rPr>
          <w:rFonts w:ascii="Times New Roman" w:hAnsi="Times New Roman" w:cs="Times New Roman"/>
          <w:color w:val="000000"/>
          <w:sz w:val="24"/>
          <w:szCs w:val="24"/>
        </w:rPr>
        <w:t>) разрабатывает тексты речевых сообщений для оповещения и информирования населения и организует их запись на магнитные носители;</w:t>
      </w:r>
    </w:p>
    <w:p w:rsidR="00DE11E3" w:rsidRPr="00C656CD" w:rsidRDefault="00FF36F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E11E3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.2. Руководители </w:t>
      </w:r>
      <w:r w:rsidR="00AD0880" w:rsidRPr="00C656CD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="00DE11E3" w:rsidRPr="00C656CD">
        <w:rPr>
          <w:rFonts w:ascii="Times New Roman" w:hAnsi="Times New Roman" w:cs="Times New Roman"/>
          <w:color w:val="000000"/>
          <w:sz w:val="24"/>
          <w:szCs w:val="24"/>
        </w:rPr>
        <w:t>ганизаций и предприятий:</w:t>
      </w:r>
    </w:p>
    <w:p w:rsidR="00DE11E3" w:rsidRPr="00C656CD" w:rsidRDefault="00DE11E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- обеспечивают непосредственную организацию оповещения и информирования работников подчиненных структур;</w:t>
      </w:r>
    </w:p>
    <w:p w:rsidR="00DE11E3" w:rsidRPr="00C656CD" w:rsidRDefault="00DE11E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- разрабатывают инструкции для личного состава дежурной службы по организации оповещения и информирования населения, в том числе вблизи потенциально опасных объектов;</w:t>
      </w:r>
    </w:p>
    <w:p w:rsidR="00DE11E3" w:rsidRPr="00C656CD" w:rsidRDefault="00DE11E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- организуют подготовку дежурного персонала, работников к действиям по сигналам оповещения и информирования населения района в соответствии с планами оповещения организаций и предприятий.</w:t>
      </w:r>
    </w:p>
    <w:p w:rsidR="00DE11E3" w:rsidRPr="00C656CD" w:rsidRDefault="00FF36F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DE11E3" w:rsidRPr="00C656CD">
        <w:rPr>
          <w:rFonts w:ascii="Times New Roman" w:hAnsi="Times New Roman" w:cs="Times New Roman"/>
          <w:color w:val="000000"/>
          <w:sz w:val="24"/>
          <w:szCs w:val="24"/>
        </w:rPr>
        <w:t>. Финансирование мероприятий по поддержанию в готовности и совершенствованию системы оповещения и информирования населения производится:</w:t>
      </w:r>
    </w:p>
    <w:p w:rsidR="00DE11E3" w:rsidRPr="00C656CD" w:rsidRDefault="00DE11E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r w:rsidR="00FF36F3" w:rsidRPr="00C656CD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поселении </w:t>
      </w:r>
      <w:r w:rsidRPr="00C656CD">
        <w:rPr>
          <w:rFonts w:ascii="Times New Roman" w:hAnsi="Times New Roman" w:cs="Times New Roman"/>
          <w:color w:val="000000"/>
          <w:sz w:val="24"/>
          <w:szCs w:val="24"/>
        </w:rPr>
        <w:t>- за счет средств соответствующей статьи бюджета;</w:t>
      </w:r>
    </w:p>
    <w:p w:rsidR="00DE11E3" w:rsidRPr="00C656CD" w:rsidRDefault="00DE11E3" w:rsidP="00DE11E3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- в учреждениях, организациях и предприятиях - за счет собственных фондов.</w:t>
      </w:r>
    </w:p>
    <w:p w:rsidR="00472B31" w:rsidRPr="00C656CD" w:rsidRDefault="00472B31" w:rsidP="002E1D7B">
      <w:pPr>
        <w:pStyle w:val="Style1"/>
        <w:widowControl/>
        <w:spacing w:before="67"/>
        <w:ind w:firstLine="0"/>
        <w:rPr>
          <w:rStyle w:val="FontStyle11"/>
          <w:sz w:val="24"/>
          <w:szCs w:val="24"/>
        </w:rPr>
      </w:pPr>
    </w:p>
    <w:p w:rsidR="00472B31" w:rsidRPr="00C656CD" w:rsidRDefault="00472B31" w:rsidP="00472B31">
      <w:pPr>
        <w:pStyle w:val="Style1"/>
        <w:widowControl/>
        <w:spacing w:before="67"/>
        <w:ind w:firstLine="426"/>
        <w:rPr>
          <w:rStyle w:val="FontStyle11"/>
          <w:sz w:val="24"/>
          <w:szCs w:val="24"/>
        </w:rPr>
      </w:pPr>
      <w:r w:rsidRPr="00C656CD">
        <w:rPr>
          <w:rStyle w:val="FontStyle11"/>
          <w:sz w:val="24"/>
          <w:szCs w:val="24"/>
        </w:rPr>
        <w:t>Для организации оповещения и доведения информации применяются:</w:t>
      </w:r>
    </w:p>
    <w:p w:rsidR="00472B31" w:rsidRPr="00C656CD" w:rsidRDefault="00472B31" w:rsidP="00472B31">
      <w:pPr>
        <w:pStyle w:val="Style3"/>
        <w:widowControl/>
        <w:numPr>
          <w:ilvl w:val="0"/>
          <w:numId w:val="5"/>
        </w:numPr>
        <w:tabs>
          <w:tab w:val="left" w:pos="552"/>
        </w:tabs>
        <w:spacing w:line="322" w:lineRule="exact"/>
        <w:ind w:left="394"/>
        <w:rPr>
          <w:rStyle w:val="FontStyle11"/>
          <w:sz w:val="24"/>
          <w:szCs w:val="24"/>
        </w:rPr>
      </w:pPr>
      <w:r w:rsidRPr="00C656CD">
        <w:rPr>
          <w:rStyle w:val="FontStyle11"/>
          <w:sz w:val="24"/>
          <w:szCs w:val="24"/>
        </w:rPr>
        <w:t>технические средства;</w:t>
      </w:r>
    </w:p>
    <w:p w:rsidR="00472B31" w:rsidRPr="00C656CD" w:rsidRDefault="00472B31" w:rsidP="00472B31">
      <w:pPr>
        <w:pStyle w:val="Style3"/>
        <w:widowControl/>
        <w:numPr>
          <w:ilvl w:val="0"/>
          <w:numId w:val="5"/>
        </w:numPr>
        <w:tabs>
          <w:tab w:val="left" w:pos="552"/>
        </w:tabs>
        <w:spacing w:line="322" w:lineRule="exact"/>
        <w:ind w:left="394"/>
        <w:rPr>
          <w:rStyle w:val="FontStyle11"/>
          <w:sz w:val="24"/>
          <w:szCs w:val="24"/>
        </w:rPr>
      </w:pPr>
      <w:r w:rsidRPr="00C656CD">
        <w:rPr>
          <w:rStyle w:val="FontStyle11"/>
          <w:sz w:val="24"/>
          <w:szCs w:val="24"/>
        </w:rPr>
        <w:t>организационные мероприятия.</w:t>
      </w:r>
    </w:p>
    <w:p w:rsidR="00472B31" w:rsidRPr="00C656CD" w:rsidRDefault="00472B31" w:rsidP="00472B31">
      <w:pPr>
        <w:pStyle w:val="Style3"/>
        <w:widowControl/>
        <w:tabs>
          <w:tab w:val="left" w:pos="552"/>
        </w:tabs>
        <w:spacing w:line="322" w:lineRule="exact"/>
        <w:ind w:left="394"/>
        <w:rPr>
          <w:rStyle w:val="FontStyle11"/>
          <w:sz w:val="24"/>
          <w:szCs w:val="24"/>
        </w:rPr>
      </w:pPr>
    </w:p>
    <w:p w:rsidR="00472B31" w:rsidRPr="00C656CD" w:rsidRDefault="00472B31" w:rsidP="00472B31">
      <w:pPr>
        <w:pStyle w:val="Style3"/>
        <w:widowControl/>
        <w:spacing w:line="322" w:lineRule="exact"/>
        <w:ind w:firstLine="355"/>
        <w:jc w:val="both"/>
        <w:rPr>
          <w:rStyle w:val="FontStyle11"/>
          <w:sz w:val="24"/>
          <w:szCs w:val="24"/>
        </w:rPr>
      </w:pPr>
      <w:r w:rsidRPr="00C656CD">
        <w:rPr>
          <w:rStyle w:val="FontStyle11"/>
          <w:sz w:val="24"/>
          <w:szCs w:val="24"/>
        </w:rPr>
        <w:t>Основным способом оповещения и информирования населения  являются организационные мероприятия / технические средства оповещения (</w:t>
      </w:r>
      <w:r w:rsidR="00234293" w:rsidRPr="00C656CD">
        <w:rPr>
          <w:rStyle w:val="FontStyle11"/>
          <w:sz w:val="24"/>
          <w:szCs w:val="24"/>
        </w:rPr>
        <w:t xml:space="preserve">громкоговорители, звукоусиливающая аппаратура,  беспроводная селекторная связь, </w:t>
      </w:r>
      <w:r w:rsidRPr="00C656CD">
        <w:rPr>
          <w:rStyle w:val="FontStyle11"/>
          <w:sz w:val="24"/>
          <w:szCs w:val="24"/>
        </w:rPr>
        <w:t>телефонная связь, сотовая связь, посыльные).</w:t>
      </w:r>
    </w:p>
    <w:p w:rsidR="0052310F" w:rsidRPr="00C656CD" w:rsidRDefault="0052310F" w:rsidP="00472B31">
      <w:pPr>
        <w:pStyle w:val="Style3"/>
        <w:widowControl/>
        <w:spacing w:line="322" w:lineRule="exact"/>
        <w:ind w:firstLine="355"/>
        <w:jc w:val="both"/>
        <w:rPr>
          <w:rStyle w:val="FontStyle11"/>
          <w:sz w:val="24"/>
          <w:szCs w:val="24"/>
        </w:rPr>
      </w:pPr>
    </w:p>
    <w:p w:rsidR="0052310F" w:rsidRPr="00C656CD" w:rsidRDefault="0052310F" w:rsidP="0052310F">
      <w:pPr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 xml:space="preserve">Они  закреплены и установлены в </w:t>
      </w:r>
      <w:r w:rsidRPr="00C656CD">
        <w:rPr>
          <w:rStyle w:val="FontStyle11"/>
          <w:sz w:val="24"/>
          <w:szCs w:val="24"/>
        </w:rPr>
        <w:t>организациях,</w:t>
      </w:r>
      <w:r w:rsidRPr="00C656CD">
        <w:rPr>
          <w:rStyle w:val="FontStyle11"/>
          <w:rFonts w:eastAsia="Calibri" w:cs="Calibri"/>
          <w:sz w:val="24"/>
          <w:szCs w:val="24"/>
        </w:rPr>
        <w:t xml:space="preserve"> </w:t>
      </w:r>
      <w:r w:rsidRPr="00C656CD">
        <w:rPr>
          <w:rStyle w:val="FontStyle11"/>
          <w:sz w:val="24"/>
          <w:szCs w:val="24"/>
        </w:rPr>
        <w:t>предприятиях,</w:t>
      </w:r>
      <w:r w:rsidRPr="00C656CD">
        <w:rPr>
          <w:rStyle w:val="FontStyle11"/>
          <w:rFonts w:eastAsia="Calibri" w:cs="Calibri"/>
          <w:sz w:val="24"/>
          <w:szCs w:val="24"/>
        </w:rPr>
        <w:t xml:space="preserve"> </w:t>
      </w:r>
      <w:r w:rsidRPr="00C656CD">
        <w:rPr>
          <w:rStyle w:val="FontStyle11"/>
          <w:sz w:val="24"/>
          <w:szCs w:val="24"/>
        </w:rPr>
        <w:t>учреждениях</w:t>
      </w:r>
      <w:r w:rsidRPr="00C656CD">
        <w:rPr>
          <w:rFonts w:ascii="Times New Roman" w:hAnsi="Times New Roman" w:cs="Times New Roman"/>
          <w:sz w:val="24"/>
          <w:szCs w:val="24"/>
        </w:rPr>
        <w:t>:</w:t>
      </w:r>
    </w:p>
    <w:p w:rsidR="0052310F" w:rsidRPr="00C656CD" w:rsidRDefault="0052310F" w:rsidP="00472B31">
      <w:pPr>
        <w:pStyle w:val="Style3"/>
        <w:widowControl/>
        <w:spacing w:line="322" w:lineRule="exact"/>
        <w:ind w:firstLine="355"/>
        <w:jc w:val="both"/>
        <w:rPr>
          <w:rStyle w:val="FontStyle11"/>
          <w:sz w:val="24"/>
          <w:szCs w:val="24"/>
        </w:rPr>
      </w:pPr>
    </w:p>
    <w:p w:rsidR="0052310F" w:rsidRPr="00C656CD" w:rsidRDefault="0052310F" w:rsidP="00472B31">
      <w:pPr>
        <w:pStyle w:val="Style3"/>
        <w:widowControl/>
        <w:spacing w:line="322" w:lineRule="exact"/>
        <w:ind w:firstLine="355"/>
        <w:jc w:val="both"/>
        <w:rPr>
          <w:rStyle w:val="FontStyle11"/>
          <w:sz w:val="24"/>
          <w:szCs w:val="24"/>
        </w:rPr>
      </w:pPr>
    </w:p>
    <w:tbl>
      <w:tblPr>
        <w:tblW w:w="5000" w:type="pct"/>
        <w:jc w:val="center"/>
        <w:tblInd w:w="938" w:type="dxa"/>
        <w:tblCellMar>
          <w:left w:w="0" w:type="dxa"/>
          <w:right w:w="0" w:type="dxa"/>
        </w:tblCellMar>
        <w:tblLook w:val="0000"/>
      </w:tblPr>
      <w:tblGrid>
        <w:gridCol w:w="643"/>
        <w:gridCol w:w="2238"/>
        <w:gridCol w:w="2814"/>
        <w:gridCol w:w="2885"/>
        <w:gridCol w:w="2210"/>
      </w:tblGrid>
      <w:tr w:rsidR="0052310F" w:rsidRPr="00C656CD" w:rsidTr="00095924">
        <w:trPr>
          <w:trHeight w:val="60"/>
          <w:tblHeader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10F" w:rsidRPr="00C656CD" w:rsidRDefault="0052310F" w:rsidP="00095924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10F" w:rsidRPr="00C656CD" w:rsidRDefault="0052310F" w:rsidP="0052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>Марка</w:t>
            </w: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10F" w:rsidRPr="00C656CD" w:rsidRDefault="0052310F" w:rsidP="000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>Адрес и место установки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10F" w:rsidRPr="00C656CD" w:rsidRDefault="0052310F" w:rsidP="000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Организация, отвечающая за </w:t>
            </w:r>
            <w:proofErr w:type="spellStart"/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электросирену</w:t>
            </w:r>
            <w:proofErr w:type="spellEnd"/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10F" w:rsidRPr="00C656CD" w:rsidRDefault="0052310F" w:rsidP="000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52310F" w:rsidRPr="00C656CD" w:rsidTr="00095924">
        <w:trPr>
          <w:trHeight w:val="60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10F" w:rsidRPr="00C656CD" w:rsidRDefault="0052310F" w:rsidP="00095924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Сирена электрическая</w:t>
            </w:r>
          </w:p>
          <w:p w:rsidR="0052310F" w:rsidRPr="00C656CD" w:rsidRDefault="0052310F" w:rsidP="0009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С-40-1 </w:t>
            </w:r>
            <w:proofErr w:type="spellStart"/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Территория ЗАО им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ирова,  усадьба МТМ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ЗАО им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Кахриманов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Ш.К..</w:t>
            </w:r>
          </w:p>
        </w:tc>
      </w:tr>
      <w:tr w:rsidR="0052310F" w:rsidRPr="00C656CD" w:rsidTr="00095924">
        <w:trPr>
          <w:trHeight w:val="60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Электромегафоны </w:t>
            </w:r>
          </w:p>
          <w:p w:rsidR="0052310F" w:rsidRPr="00C656CD" w:rsidRDefault="0052310F" w:rsidP="0009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МЕТА- 2620- 3шт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Переносные,  </w:t>
            </w:r>
            <w:proofErr w:type="spellStart"/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 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D0880">
              <w:rPr>
                <w:rFonts w:ascii="Times New Roman" w:hAnsi="Times New Roman" w:cs="Times New Roman"/>
                <w:sz w:val="24"/>
                <w:szCs w:val="24"/>
              </w:rPr>
              <w:t>мардин</w:t>
            </w:r>
            <w:proofErr w:type="spellEnd"/>
            <w:r w:rsidR="00AD088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2310F" w:rsidRPr="00C656CD" w:rsidTr="00095924">
        <w:trPr>
          <w:trHeight w:val="60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  <w:p w:rsidR="0052310F" w:rsidRPr="00C656CD" w:rsidRDefault="0052310F" w:rsidP="0009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рупорный интерМНС-30-1 </w:t>
            </w:r>
            <w:proofErr w:type="spellStart"/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Ул. Кирова № 7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ДК </w:t>
            </w:r>
            <w:proofErr w:type="spellStart"/>
            <w:r w:rsidRPr="00C65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Краснополянского</w:t>
            </w:r>
            <w:proofErr w:type="spellEnd"/>
            <w:r w:rsidRPr="00C65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2310F" w:rsidRPr="00C656CD" w:rsidRDefault="0052310F" w:rsidP="00095924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0F" w:rsidRPr="00C656CD" w:rsidTr="00095924">
        <w:trPr>
          <w:trHeight w:val="60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селекторная связь-1 </w:t>
            </w:r>
            <w:proofErr w:type="spellStart"/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Ул. Кирова № 6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ЗАО им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10F" w:rsidRPr="00C656CD" w:rsidRDefault="0052310F" w:rsidP="00095924">
            <w:pPr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Кахриманов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Ш.К..</w:t>
            </w:r>
          </w:p>
        </w:tc>
      </w:tr>
    </w:tbl>
    <w:p w:rsidR="00472B31" w:rsidRPr="00C656CD" w:rsidRDefault="00E254C8" w:rsidP="00E254C8">
      <w:pPr>
        <w:pStyle w:val="Style4"/>
        <w:widowControl/>
        <w:ind w:firstLine="0"/>
        <w:rPr>
          <w:rStyle w:val="FontStyle11"/>
          <w:sz w:val="24"/>
          <w:szCs w:val="24"/>
        </w:rPr>
      </w:pPr>
      <w:r>
        <w:t xml:space="preserve">         </w:t>
      </w:r>
      <w:r w:rsidR="00472B31" w:rsidRPr="00C656CD">
        <w:rPr>
          <w:rStyle w:val="FontStyle11"/>
          <w:sz w:val="24"/>
          <w:szCs w:val="24"/>
        </w:rPr>
        <w:t>Оповещение техническими средствами организуется с использованием всех имеющихся средств оповещения, связи и информирования.</w:t>
      </w:r>
    </w:p>
    <w:p w:rsidR="00472B31" w:rsidRPr="00C656CD" w:rsidRDefault="00472B31" w:rsidP="00472B31">
      <w:pPr>
        <w:pStyle w:val="Style4"/>
        <w:widowControl/>
        <w:spacing w:before="5"/>
        <w:rPr>
          <w:rStyle w:val="FontStyle12"/>
          <w:b w:val="0"/>
          <w:sz w:val="24"/>
          <w:szCs w:val="24"/>
        </w:rPr>
      </w:pPr>
      <w:r w:rsidRPr="00C656CD">
        <w:rPr>
          <w:rStyle w:val="FontStyle11"/>
          <w:sz w:val="24"/>
          <w:szCs w:val="24"/>
        </w:rPr>
        <w:t>Ответственный за технические средства оповещения и информирования населения –</w:t>
      </w:r>
      <w:r w:rsidR="00AD0880">
        <w:rPr>
          <w:rStyle w:val="FontStyle11"/>
          <w:sz w:val="24"/>
          <w:szCs w:val="24"/>
        </w:rPr>
        <w:t xml:space="preserve"> главный </w:t>
      </w:r>
      <w:r w:rsidR="00234293" w:rsidRPr="00C656CD">
        <w:rPr>
          <w:rStyle w:val="FontStyle11"/>
          <w:b/>
          <w:sz w:val="24"/>
          <w:szCs w:val="24"/>
        </w:rPr>
        <w:t>специалист Администрации</w:t>
      </w:r>
      <w:r w:rsidR="00AD0880">
        <w:rPr>
          <w:rStyle w:val="FontStyle11"/>
          <w:b/>
          <w:sz w:val="24"/>
          <w:szCs w:val="24"/>
        </w:rPr>
        <w:t xml:space="preserve"> </w:t>
      </w:r>
      <w:proofErr w:type="spellStart"/>
      <w:r w:rsidR="00AD0880">
        <w:rPr>
          <w:rStyle w:val="FontStyle11"/>
          <w:b/>
          <w:sz w:val="24"/>
          <w:szCs w:val="24"/>
        </w:rPr>
        <w:t>Краснополянского</w:t>
      </w:r>
      <w:proofErr w:type="spellEnd"/>
      <w:r w:rsidR="00AD0880">
        <w:rPr>
          <w:rStyle w:val="FontStyle11"/>
          <w:b/>
          <w:sz w:val="24"/>
          <w:szCs w:val="24"/>
        </w:rPr>
        <w:t xml:space="preserve"> сельского поселения</w:t>
      </w:r>
      <w:r w:rsidR="00234293" w:rsidRPr="00C656CD">
        <w:rPr>
          <w:rStyle w:val="FontStyle11"/>
          <w:b/>
          <w:sz w:val="24"/>
          <w:szCs w:val="24"/>
        </w:rPr>
        <w:t xml:space="preserve"> </w:t>
      </w:r>
      <w:r w:rsidRPr="00C656CD">
        <w:rPr>
          <w:rStyle w:val="FontStyle12"/>
          <w:sz w:val="24"/>
          <w:szCs w:val="24"/>
        </w:rPr>
        <w:t xml:space="preserve"> по </w:t>
      </w:r>
      <w:r w:rsidR="00AD0880">
        <w:rPr>
          <w:rStyle w:val="FontStyle12"/>
          <w:sz w:val="24"/>
          <w:szCs w:val="24"/>
        </w:rPr>
        <w:t>общим вопросам</w:t>
      </w:r>
      <w:r w:rsidRPr="00C656CD">
        <w:rPr>
          <w:rStyle w:val="FontStyle12"/>
          <w:b w:val="0"/>
          <w:sz w:val="24"/>
          <w:szCs w:val="24"/>
        </w:rPr>
        <w:t>.</w:t>
      </w:r>
    </w:p>
    <w:p w:rsidR="00472B31" w:rsidRPr="00C656CD" w:rsidRDefault="00472B31" w:rsidP="00472B31">
      <w:pPr>
        <w:pStyle w:val="Style2"/>
        <w:widowControl/>
        <w:spacing w:line="322" w:lineRule="exact"/>
        <w:jc w:val="both"/>
        <w:rPr>
          <w:rStyle w:val="FontStyle12"/>
          <w:sz w:val="24"/>
          <w:szCs w:val="24"/>
        </w:rPr>
      </w:pPr>
      <w:r w:rsidRPr="00C656CD">
        <w:rPr>
          <w:rStyle w:val="FontStyle11"/>
          <w:sz w:val="24"/>
          <w:szCs w:val="24"/>
        </w:rPr>
        <w:t xml:space="preserve">Ответственный за организацию и проведение организационных мероприятий по оповещению и информированию населения - </w:t>
      </w:r>
      <w:r w:rsidRPr="00C656CD">
        <w:rPr>
          <w:rStyle w:val="FontStyle12"/>
          <w:sz w:val="24"/>
          <w:szCs w:val="24"/>
        </w:rPr>
        <w:t xml:space="preserve">председатель КЧС и ПБ, </w:t>
      </w:r>
      <w:r w:rsidR="00AD0880">
        <w:rPr>
          <w:rStyle w:val="FontStyle12"/>
          <w:sz w:val="24"/>
          <w:szCs w:val="24"/>
        </w:rPr>
        <w:t xml:space="preserve">главный </w:t>
      </w:r>
      <w:r w:rsidR="00234293" w:rsidRPr="00C656CD">
        <w:rPr>
          <w:rStyle w:val="FontStyle11"/>
          <w:b/>
          <w:sz w:val="24"/>
          <w:szCs w:val="24"/>
        </w:rPr>
        <w:t xml:space="preserve">специалист Администрации </w:t>
      </w:r>
      <w:r w:rsidR="00AD0880">
        <w:rPr>
          <w:rStyle w:val="FontStyle12"/>
          <w:sz w:val="24"/>
          <w:szCs w:val="24"/>
        </w:rPr>
        <w:t>по общим вопросам</w:t>
      </w:r>
      <w:r w:rsidRPr="00C656CD">
        <w:rPr>
          <w:rStyle w:val="FontStyle12"/>
          <w:sz w:val="24"/>
          <w:szCs w:val="24"/>
        </w:rPr>
        <w:t>.</w:t>
      </w:r>
    </w:p>
    <w:p w:rsidR="00472B31" w:rsidRPr="00C656CD" w:rsidRDefault="00472B31" w:rsidP="00472B31">
      <w:pPr>
        <w:pStyle w:val="Style4"/>
        <w:widowControl/>
        <w:ind w:right="-1"/>
        <w:rPr>
          <w:rStyle w:val="FontStyle11"/>
          <w:sz w:val="24"/>
          <w:szCs w:val="24"/>
        </w:rPr>
      </w:pPr>
      <w:r w:rsidRPr="00C656CD">
        <w:rPr>
          <w:rStyle w:val="FontStyle11"/>
          <w:sz w:val="24"/>
          <w:szCs w:val="24"/>
        </w:rPr>
        <w:t xml:space="preserve">Ответственные за выполнение организационных мероприятий по оповещению и информированию организаций, предприятий, учреждений и их работников - </w:t>
      </w:r>
      <w:r w:rsidRPr="00C656CD">
        <w:rPr>
          <w:rStyle w:val="FontStyle12"/>
          <w:sz w:val="24"/>
          <w:szCs w:val="24"/>
        </w:rPr>
        <w:t>руководители предприятий и лица, уполномоченные на решение задач по вопросам ГО ЧС.</w:t>
      </w:r>
      <w:r w:rsidRPr="00C656CD">
        <w:rPr>
          <w:rStyle w:val="FontStyle11"/>
          <w:sz w:val="24"/>
          <w:szCs w:val="24"/>
        </w:rPr>
        <w:tab/>
      </w:r>
    </w:p>
    <w:p w:rsidR="00472B31" w:rsidRPr="00C656CD" w:rsidRDefault="00472B31" w:rsidP="00472B31">
      <w:pPr>
        <w:pStyle w:val="Style6"/>
        <w:widowControl/>
        <w:spacing w:line="322" w:lineRule="exact"/>
        <w:ind w:firstLine="709"/>
        <w:jc w:val="both"/>
        <w:rPr>
          <w:rStyle w:val="FontStyle11"/>
          <w:sz w:val="24"/>
          <w:szCs w:val="24"/>
        </w:rPr>
      </w:pPr>
      <w:r w:rsidRPr="00C656CD">
        <w:rPr>
          <w:rStyle w:val="FontStyle11"/>
          <w:sz w:val="24"/>
          <w:szCs w:val="24"/>
        </w:rPr>
        <w:t>Ответственный за проверку наличия и технического состояния средств оповещения и информирования населения –</w:t>
      </w:r>
      <w:r w:rsidR="002D67E8">
        <w:rPr>
          <w:rStyle w:val="FontStyle11"/>
          <w:sz w:val="24"/>
          <w:szCs w:val="24"/>
        </w:rPr>
        <w:t xml:space="preserve"> </w:t>
      </w:r>
      <w:r w:rsidR="00AD0880" w:rsidRPr="00AD0880">
        <w:rPr>
          <w:rStyle w:val="FontStyle11"/>
          <w:b/>
          <w:sz w:val="24"/>
          <w:szCs w:val="24"/>
        </w:rPr>
        <w:t>главный</w:t>
      </w:r>
      <w:r w:rsidR="00AD0880">
        <w:rPr>
          <w:rStyle w:val="FontStyle11"/>
          <w:sz w:val="24"/>
          <w:szCs w:val="24"/>
        </w:rPr>
        <w:t xml:space="preserve"> </w:t>
      </w:r>
      <w:r w:rsidR="00A17BD3" w:rsidRPr="00C656CD">
        <w:rPr>
          <w:rStyle w:val="FontStyle11"/>
          <w:b/>
          <w:sz w:val="24"/>
          <w:szCs w:val="24"/>
        </w:rPr>
        <w:t xml:space="preserve">специалист Администрации </w:t>
      </w:r>
      <w:r w:rsidRPr="00C656CD">
        <w:rPr>
          <w:rStyle w:val="FontStyle12"/>
          <w:sz w:val="24"/>
          <w:szCs w:val="24"/>
        </w:rPr>
        <w:t xml:space="preserve">по  </w:t>
      </w:r>
      <w:r w:rsidR="00AD0880">
        <w:rPr>
          <w:rStyle w:val="FontStyle12"/>
          <w:sz w:val="24"/>
          <w:szCs w:val="24"/>
        </w:rPr>
        <w:t>общим вопросам</w:t>
      </w:r>
      <w:r w:rsidRPr="00C656CD">
        <w:rPr>
          <w:rStyle w:val="FontStyle11"/>
          <w:sz w:val="24"/>
          <w:szCs w:val="24"/>
        </w:rPr>
        <w:t>.</w:t>
      </w:r>
    </w:p>
    <w:p w:rsidR="0052310F" w:rsidRPr="00C656CD" w:rsidRDefault="00472B31" w:rsidP="0052310F">
      <w:pPr>
        <w:spacing w:after="0" w:line="240" w:lineRule="auto"/>
        <w:ind w:left="360" w:firstLine="348"/>
        <w:rPr>
          <w:rStyle w:val="FontStyle12"/>
          <w:sz w:val="24"/>
          <w:szCs w:val="24"/>
        </w:rPr>
      </w:pPr>
      <w:r w:rsidRPr="00C656CD">
        <w:rPr>
          <w:rStyle w:val="FontStyle11"/>
          <w:sz w:val="24"/>
          <w:szCs w:val="24"/>
        </w:rPr>
        <w:t xml:space="preserve">Ответственные за исправность и использование технических средств оповещения в организациях, предприятиях, учреждениях - </w:t>
      </w:r>
      <w:r w:rsidRPr="00C656CD">
        <w:rPr>
          <w:rStyle w:val="FontStyle12"/>
          <w:sz w:val="24"/>
          <w:szCs w:val="24"/>
        </w:rPr>
        <w:t>руководители</w:t>
      </w:r>
      <w:r w:rsidRPr="00C656CD">
        <w:rPr>
          <w:rStyle w:val="FontStyle11"/>
          <w:sz w:val="24"/>
          <w:szCs w:val="24"/>
        </w:rPr>
        <w:t xml:space="preserve"> </w:t>
      </w:r>
      <w:r w:rsidRPr="00C656CD">
        <w:rPr>
          <w:rStyle w:val="FontStyle11"/>
          <w:b/>
          <w:bCs/>
          <w:sz w:val="24"/>
          <w:szCs w:val="24"/>
        </w:rPr>
        <w:t>организаций, предприятий, учреждений</w:t>
      </w:r>
      <w:r w:rsidRPr="00C656CD">
        <w:rPr>
          <w:rStyle w:val="FontStyle12"/>
          <w:sz w:val="24"/>
          <w:szCs w:val="24"/>
        </w:rPr>
        <w:t>.</w:t>
      </w:r>
    </w:p>
    <w:p w:rsidR="0052310F" w:rsidRPr="00C656CD" w:rsidRDefault="0052310F" w:rsidP="0052310F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6C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656CD">
        <w:rPr>
          <w:rFonts w:ascii="Times New Roman" w:hAnsi="Times New Roman" w:cs="Times New Roman"/>
          <w:sz w:val="24"/>
          <w:szCs w:val="24"/>
        </w:rPr>
        <w:t xml:space="preserve"> и коммерческих </w:t>
      </w:r>
      <w:proofErr w:type="spellStart"/>
      <w:r w:rsidRPr="00C656CD">
        <w:rPr>
          <w:rFonts w:ascii="Times New Roman" w:hAnsi="Times New Roman" w:cs="Times New Roman"/>
          <w:sz w:val="24"/>
          <w:szCs w:val="24"/>
        </w:rPr>
        <w:t>радиотелекомпаний</w:t>
      </w:r>
      <w:proofErr w:type="spellEnd"/>
      <w:r w:rsidRPr="00C656CD"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proofErr w:type="spellStart"/>
      <w:r w:rsidRPr="00C656CD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C656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656CD">
        <w:rPr>
          <w:rFonts w:ascii="Times New Roman" w:hAnsi="Times New Roman" w:cs="Times New Roman"/>
          <w:b/>
          <w:sz w:val="24"/>
          <w:szCs w:val="24"/>
        </w:rPr>
        <w:t>не имеется.</w:t>
      </w:r>
    </w:p>
    <w:p w:rsidR="00472B31" w:rsidRPr="00C656CD" w:rsidRDefault="00472B31" w:rsidP="00472B31">
      <w:pPr>
        <w:pStyle w:val="Style6"/>
        <w:widowControl/>
        <w:spacing w:line="322" w:lineRule="exact"/>
        <w:ind w:firstLine="709"/>
        <w:jc w:val="both"/>
        <w:rPr>
          <w:rStyle w:val="FontStyle12"/>
          <w:sz w:val="24"/>
          <w:szCs w:val="24"/>
        </w:rPr>
      </w:pPr>
    </w:p>
    <w:p w:rsidR="00472B31" w:rsidRPr="00C656CD" w:rsidRDefault="00472B31" w:rsidP="00472B31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2B31" w:rsidRPr="00C656CD" w:rsidRDefault="00472B31" w:rsidP="00472B3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6CD">
        <w:rPr>
          <w:rFonts w:ascii="Times New Roman" w:hAnsi="Times New Roman" w:cs="Times New Roman"/>
          <w:b/>
          <w:sz w:val="24"/>
          <w:szCs w:val="24"/>
          <w:u w:val="single"/>
        </w:rPr>
        <w:t>Оповещение населения техническими средствами.</w:t>
      </w:r>
    </w:p>
    <w:p w:rsidR="00472B31" w:rsidRPr="00C656CD" w:rsidRDefault="00472B31" w:rsidP="00472B3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Для оповещения и информирования населения в сельском поселении задействуются:</w:t>
      </w:r>
      <w:r w:rsidR="00A17BD3" w:rsidRPr="00C656CD">
        <w:rPr>
          <w:rStyle w:val="FontStyle11"/>
          <w:sz w:val="24"/>
          <w:szCs w:val="24"/>
        </w:rPr>
        <w:t xml:space="preserve"> громкоговорители, звукоусиливающая аппаратура,  беспроводная селекторная связь,</w:t>
      </w:r>
      <w:r w:rsidRPr="00C656CD">
        <w:rPr>
          <w:rFonts w:ascii="Times New Roman" w:hAnsi="Times New Roman" w:cs="Times New Roman"/>
          <w:sz w:val="24"/>
          <w:szCs w:val="24"/>
        </w:rPr>
        <w:t xml:space="preserve"> телефонная, сотовая связь, посыльные.</w:t>
      </w:r>
    </w:p>
    <w:p w:rsidR="00472B31" w:rsidRPr="00C656CD" w:rsidRDefault="00472B31" w:rsidP="00472B31">
      <w:pPr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Для информирования населения о чрезвычайных ситуациях задействуются: телефонная, сотовая связь, посыльные.</w:t>
      </w:r>
    </w:p>
    <w:p w:rsidR="00472B31" w:rsidRPr="00C656CD" w:rsidRDefault="00AE66FD" w:rsidP="00472B31">
      <w:pPr>
        <w:pStyle w:val="a3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– в рабочее время Ч+ 1</w:t>
      </w:r>
      <w:r w:rsidR="0052310F" w:rsidRPr="00C656CD">
        <w:rPr>
          <w:rFonts w:ascii="Times New Roman" w:hAnsi="Times New Roman" w:cs="Times New Roman"/>
          <w:sz w:val="24"/>
          <w:szCs w:val="24"/>
        </w:rPr>
        <w:t>ч</w:t>
      </w:r>
      <w:r w:rsidR="00472B31" w:rsidRPr="00C656CD">
        <w:rPr>
          <w:rFonts w:ascii="Times New Roman" w:hAnsi="Times New Roman" w:cs="Times New Roman"/>
          <w:sz w:val="24"/>
          <w:szCs w:val="24"/>
        </w:rPr>
        <w:t>.;</w:t>
      </w:r>
    </w:p>
    <w:p w:rsidR="00472B31" w:rsidRPr="00C656CD" w:rsidRDefault="00472B31" w:rsidP="00472B31">
      <w:pPr>
        <w:pStyle w:val="a3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– в нерабочее вр</w:t>
      </w:r>
      <w:r w:rsidR="00A17BD3" w:rsidRPr="00C656CD">
        <w:rPr>
          <w:rFonts w:ascii="Times New Roman" w:hAnsi="Times New Roman" w:cs="Times New Roman"/>
          <w:sz w:val="24"/>
          <w:szCs w:val="24"/>
        </w:rPr>
        <w:t xml:space="preserve">емя Ч+ </w:t>
      </w:r>
      <w:r w:rsidR="00AE66FD" w:rsidRPr="00C656CD">
        <w:rPr>
          <w:rFonts w:ascii="Times New Roman" w:hAnsi="Times New Roman" w:cs="Times New Roman"/>
          <w:sz w:val="24"/>
          <w:szCs w:val="24"/>
        </w:rPr>
        <w:t>2</w:t>
      </w:r>
      <w:r w:rsidR="0052310F" w:rsidRPr="00C656CD">
        <w:rPr>
          <w:rFonts w:ascii="Times New Roman" w:hAnsi="Times New Roman" w:cs="Times New Roman"/>
          <w:sz w:val="24"/>
          <w:szCs w:val="24"/>
        </w:rPr>
        <w:t>ч</w:t>
      </w:r>
      <w:r w:rsidRPr="00C656CD">
        <w:rPr>
          <w:rFonts w:ascii="Times New Roman" w:hAnsi="Times New Roman" w:cs="Times New Roman"/>
          <w:sz w:val="24"/>
          <w:szCs w:val="24"/>
        </w:rPr>
        <w:t>.</w:t>
      </w:r>
    </w:p>
    <w:p w:rsidR="00472B31" w:rsidRPr="00C656CD" w:rsidRDefault="00472B31" w:rsidP="00472B31">
      <w:pPr>
        <w:pStyle w:val="a3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72B31" w:rsidRPr="00C656CD" w:rsidRDefault="00472B31" w:rsidP="00472B3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CD">
        <w:rPr>
          <w:rFonts w:ascii="Times New Roman" w:hAnsi="Times New Roman" w:cs="Times New Roman"/>
          <w:b/>
          <w:sz w:val="24"/>
          <w:szCs w:val="24"/>
          <w:u w:val="single"/>
        </w:rPr>
        <w:t>Оповещение населения организационными мероприятиями</w:t>
      </w:r>
      <w:r w:rsidRPr="00C656CD">
        <w:rPr>
          <w:rFonts w:ascii="Times New Roman" w:hAnsi="Times New Roman" w:cs="Times New Roman"/>
          <w:b/>
          <w:sz w:val="24"/>
          <w:szCs w:val="24"/>
        </w:rPr>
        <w:t>.</w:t>
      </w:r>
    </w:p>
    <w:p w:rsidR="00472B31" w:rsidRPr="00C656CD" w:rsidRDefault="00472B31" w:rsidP="00472B3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К организационным мероприятиям относятся:</w:t>
      </w:r>
    </w:p>
    <w:p w:rsidR="00472B31" w:rsidRPr="00C656CD" w:rsidRDefault="00472B31" w:rsidP="00472B31">
      <w:pPr>
        <w:pStyle w:val="a3"/>
        <w:spacing w:line="240" w:lineRule="auto"/>
        <w:ind w:left="1364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-оповещение населения посыльными;</w:t>
      </w:r>
    </w:p>
    <w:p w:rsidR="00472B31" w:rsidRPr="00C656CD" w:rsidRDefault="00472B31" w:rsidP="00472B31">
      <w:pPr>
        <w:pStyle w:val="a3"/>
        <w:spacing w:line="240" w:lineRule="auto"/>
        <w:ind w:left="1364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-иные транспортные средства, привлекаемые для оповещения.</w:t>
      </w:r>
    </w:p>
    <w:p w:rsidR="00472B31" w:rsidRPr="00C656CD" w:rsidRDefault="00472B31" w:rsidP="00472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В м</w:t>
      </w:r>
      <w:r w:rsidR="00AD0880">
        <w:rPr>
          <w:rFonts w:ascii="Times New Roman" w:hAnsi="Times New Roman" w:cs="Times New Roman"/>
          <w:sz w:val="24"/>
          <w:szCs w:val="24"/>
        </w:rPr>
        <w:t>униципальном образовании на 2016</w:t>
      </w:r>
      <w:r w:rsidR="00A17BD3" w:rsidRPr="00C656CD">
        <w:rPr>
          <w:rFonts w:ascii="Times New Roman" w:hAnsi="Times New Roman" w:cs="Times New Roman"/>
          <w:sz w:val="24"/>
          <w:szCs w:val="24"/>
        </w:rPr>
        <w:t xml:space="preserve"> год определено 6</w:t>
      </w:r>
      <w:r w:rsidRPr="00C656CD">
        <w:rPr>
          <w:rFonts w:ascii="Times New Roman" w:hAnsi="Times New Roman" w:cs="Times New Roman"/>
          <w:sz w:val="24"/>
          <w:szCs w:val="24"/>
        </w:rPr>
        <w:t xml:space="preserve"> маршрутов, из них:</w:t>
      </w:r>
    </w:p>
    <w:p w:rsidR="00472B31" w:rsidRPr="00C656CD" w:rsidRDefault="00A17BD3" w:rsidP="00472B3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 xml:space="preserve">  4 маршрута </w:t>
      </w:r>
      <w:r w:rsidR="00472B31" w:rsidRPr="00C656CD">
        <w:rPr>
          <w:rFonts w:ascii="Times New Roman" w:hAnsi="Times New Roman" w:cs="Times New Roman"/>
          <w:sz w:val="24"/>
          <w:szCs w:val="24"/>
        </w:rPr>
        <w:t xml:space="preserve"> оповещается посыльными (приложение 1);</w:t>
      </w:r>
    </w:p>
    <w:p w:rsidR="00472B31" w:rsidRPr="00C656CD" w:rsidRDefault="00A17BD3" w:rsidP="00472B3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 xml:space="preserve">  2</w:t>
      </w:r>
      <w:r w:rsidR="00472B31" w:rsidRPr="00C656CD">
        <w:rPr>
          <w:rFonts w:ascii="Times New Roman" w:hAnsi="Times New Roman" w:cs="Times New Roman"/>
          <w:sz w:val="24"/>
          <w:szCs w:val="24"/>
        </w:rPr>
        <w:t xml:space="preserve"> иными транспортными средствами (приложение 1).</w:t>
      </w:r>
    </w:p>
    <w:p w:rsidR="00472B31" w:rsidRPr="00C656CD" w:rsidRDefault="00472B31" w:rsidP="00472B3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lastRenderedPageBreak/>
        <w:t>Для оповещения населения в муниципальном образовании задействуется 16 п</w:t>
      </w:r>
      <w:r w:rsidR="004051C8" w:rsidRPr="00C656CD">
        <w:rPr>
          <w:rFonts w:ascii="Times New Roman" w:hAnsi="Times New Roman" w:cs="Times New Roman"/>
          <w:sz w:val="24"/>
          <w:szCs w:val="24"/>
        </w:rPr>
        <w:t xml:space="preserve">осыльных, которые оповещают </w:t>
      </w:r>
      <w:r w:rsidR="00D24FCB" w:rsidRPr="00C656CD">
        <w:rPr>
          <w:rFonts w:ascii="Times New Roman" w:hAnsi="Times New Roman" w:cs="Times New Roman"/>
          <w:sz w:val="24"/>
          <w:szCs w:val="24"/>
        </w:rPr>
        <w:t xml:space="preserve">2853 </w:t>
      </w:r>
      <w:r w:rsidR="004051C8" w:rsidRPr="00C656CD">
        <w:rPr>
          <w:rFonts w:ascii="Times New Roman" w:hAnsi="Times New Roman" w:cs="Times New Roman"/>
          <w:sz w:val="24"/>
          <w:szCs w:val="24"/>
        </w:rPr>
        <w:t xml:space="preserve"> </w:t>
      </w:r>
      <w:r w:rsidR="00D24FCB" w:rsidRPr="00C656CD">
        <w:rPr>
          <w:rFonts w:ascii="Times New Roman" w:hAnsi="Times New Roman" w:cs="Times New Roman"/>
          <w:sz w:val="24"/>
          <w:szCs w:val="24"/>
        </w:rPr>
        <w:t xml:space="preserve"> человека</w:t>
      </w:r>
      <w:proofErr w:type="gramStart"/>
      <w:r w:rsidR="00D24FCB" w:rsidRPr="00C656CD">
        <w:rPr>
          <w:rFonts w:ascii="Times New Roman" w:hAnsi="Times New Roman" w:cs="Times New Roman"/>
          <w:sz w:val="24"/>
          <w:szCs w:val="24"/>
        </w:rPr>
        <w:t xml:space="preserve"> </w:t>
      </w:r>
      <w:r w:rsidRPr="00C656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56CD">
        <w:rPr>
          <w:rFonts w:ascii="Times New Roman" w:hAnsi="Times New Roman" w:cs="Times New Roman"/>
          <w:sz w:val="24"/>
          <w:szCs w:val="24"/>
        </w:rPr>
        <w:t xml:space="preserve"> что составляет 100% от общего числа населения.</w:t>
      </w:r>
    </w:p>
    <w:p w:rsidR="00472B31" w:rsidRPr="00C656CD" w:rsidRDefault="00472B31" w:rsidP="00472B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Посыльные при себе имеют карточку посыльного, в которой указано:</w:t>
      </w:r>
    </w:p>
    <w:p w:rsidR="00472B31" w:rsidRPr="00C656CD" w:rsidRDefault="00472B31" w:rsidP="00472B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№ маршрута;</w:t>
      </w:r>
    </w:p>
    <w:p w:rsidR="00472B31" w:rsidRPr="00C656CD" w:rsidRDefault="00472B31" w:rsidP="00472B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маршрут оповещения (где указаны название улицы, № дома);</w:t>
      </w:r>
    </w:p>
    <w:p w:rsidR="00472B31" w:rsidRPr="00C656CD" w:rsidRDefault="00472B31" w:rsidP="00472B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количество жителей, проживающих на маршруте следования;</w:t>
      </w:r>
    </w:p>
    <w:p w:rsidR="00472B31" w:rsidRPr="00C656CD" w:rsidRDefault="00472B31" w:rsidP="00472B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время, отведенное посыльному на оповещение населения, проживающего на маршруте.</w:t>
      </w:r>
    </w:p>
    <w:p w:rsidR="00472B31" w:rsidRPr="00C656CD" w:rsidRDefault="004051C8" w:rsidP="00472B3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Оповещение населенного  пункта</w:t>
      </w:r>
      <w:r w:rsidR="00472B31" w:rsidRPr="00C656C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472B31" w:rsidRPr="00C656CD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="00472B31" w:rsidRPr="00C656CD">
        <w:rPr>
          <w:rFonts w:ascii="Times New Roman" w:hAnsi="Times New Roman" w:cs="Times New Roman"/>
          <w:sz w:val="24"/>
          <w:szCs w:val="24"/>
        </w:rPr>
        <w:t xml:space="preserve"> оповещения  (приложение 2).</w:t>
      </w:r>
    </w:p>
    <w:p w:rsidR="00472B31" w:rsidRPr="00C656CD" w:rsidRDefault="00472B31" w:rsidP="00472B3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Время прибытия посыльных к месту сбора составляет (таблица № 2):</w:t>
      </w:r>
    </w:p>
    <w:p w:rsidR="00472B31" w:rsidRPr="00C656CD" w:rsidRDefault="00AE66FD" w:rsidP="00472B3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в рабочее время Ч+ 1</w:t>
      </w:r>
      <w:r w:rsidR="0052310F" w:rsidRPr="00C656CD">
        <w:rPr>
          <w:rFonts w:ascii="Times New Roman" w:hAnsi="Times New Roman" w:cs="Times New Roman"/>
          <w:sz w:val="24"/>
          <w:szCs w:val="24"/>
        </w:rPr>
        <w:t>0 мин</w:t>
      </w:r>
      <w:r w:rsidR="00472B31" w:rsidRPr="00C656CD">
        <w:rPr>
          <w:rFonts w:ascii="Times New Roman" w:hAnsi="Times New Roman" w:cs="Times New Roman"/>
          <w:sz w:val="24"/>
          <w:szCs w:val="24"/>
        </w:rPr>
        <w:t>;</w:t>
      </w:r>
    </w:p>
    <w:p w:rsidR="00472B31" w:rsidRPr="00C656CD" w:rsidRDefault="0052310F" w:rsidP="00472B3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в нерабочее время Ч+ 30 мин</w:t>
      </w:r>
      <w:proofErr w:type="gramStart"/>
      <w:r w:rsidRPr="00C656CD">
        <w:rPr>
          <w:rFonts w:ascii="Times New Roman" w:hAnsi="Times New Roman" w:cs="Times New Roman"/>
          <w:sz w:val="24"/>
          <w:szCs w:val="24"/>
        </w:rPr>
        <w:t xml:space="preserve"> </w:t>
      </w:r>
      <w:r w:rsidR="00472B31" w:rsidRPr="00C656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2B31" w:rsidRPr="00C656CD" w:rsidRDefault="00472B31" w:rsidP="00472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ab/>
        <w:t>Для оповещения населения в сельс</w:t>
      </w:r>
      <w:r w:rsidR="004051C8" w:rsidRPr="00C656CD">
        <w:rPr>
          <w:rFonts w:ascii="Times New Roman" w:hAnsi="Times New Roman" w:cs="Times New Roman"/>
          <w:sz w:val="24"/>
          <w:szCs w:val="24"/>
        </w:rPr>
        <w:t xml:space="preserve">ком поселении привлекается </w:t>
      </w:r>
      <w:r w:rsidR="004051C8" w:rsidRPr="00C656CD">
        <w:rPr>
          <w:rFonts w:ascii="Times New Roman" w:hAnsi="Times New Roman" w:cs="Times New Roman"/>
          <w:sz w:val="24"/>
          <w:szCs w:val="24"/>
        </w:rPr>
        <w:softHyphen/>
      </w:r>
      <w:r w:rsidR="004051C8" w:rsidRPr="00C656CD">
        <w:rPr>
          <w:rFonts w:ascii="Times New Roman" w:hAnsi="Times New Roman" w:cs="Times New Roman"/>
          <w:sz w:val="24"/>
          <w:szCs w:val="24"/>
        </w:rPr>
        <w:softHyphen/>
      </w:r>
      <w:r w:rsidR="004051C8" w:rsidRPr="00C656CD">
        <w:rPr>
          <w:rFonts w:ascii="Times New Roman" w:hAnsi="Times New Roman" w:cs="Times New Roman"/>
          <w:sz w:val="24"/>
          <w:szCs w:val="24"/>
        </w:rPr>
        <w:softHyphen/>
        <w:t xml:space="preserve">–2  иными транспортными </w:t>
      </w:r>
      <w:r w:rsidRPr="00C656C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A4196A">
        <w:rPr>
          <w:rFonts w:ascii="Times New Roman" w:hAnsi="Times New Roman" w:cs="Times New Roman"/>
          <w:sz w:val="24"/>
          <w:szCs w:val="24"/>
        </w:rPr>
        <w:t>ами</w:t>
      </w:r>
      <w:r w:rsidRPr="00C656CD">
        <w:rPr>
          <w:rFonts w:ascii="Times New Roman" w:hAnsi="Times New Roman" w:cs="Times New Roman"/>
          <w:sz w:val="24"/>
          <w:szCs w:val="24"/>
        </w:rPr>
        <w:t>, которыми оповещается 814 человек, что составляет 45% от общего числа населения.</w:t>
      </w:r>
    </w:p>
    <w:p w:rsidR="00472B31" w:rsidRPr="00C656CD" w:rsidRDefault="00472B31" w:rsidP="00472B31">
      <w:pPr>
        <w:spacing w:line="240" w:lineRule="auto"/>
        <w:ind w:firstLine="348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Время прибытия автомобилей к месту сбора составляет (Таблица № 2):</w:t>
      </w:r>
    </w:p>
    <w:p w:rsidR="00472B31" w:rsidRPr="00C656CD" w:rsidRDefault="00AE66FD" w:rsidP="00472B3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в рабочее время Ч+ 1</w:t>
      </w:r>
      <w:r w:rsidR="0052310F" w:rsidRPr="00C656CD">
        <w:rPr>
          <w:rFonts w:ascii="Times New Roman" w:hAnsi="Times New Roman" w:cs="Times New Roman"/>
          <w:sz w:val="24"/>
          <w:szCs w:val="24"/>
        </w:rPr>
        <w:t>0 мин</w:t>
      </w:r>
      <w:r w:rsidR="00472B31" w:rsidRPr="00C656CD">
        <w:rPr>
          <w:rFonts w:ascii="Times New Roman" w:hAnsi="Times New Roman" w:cs="Times New Roman"/>
          <w:sz w:val="24"/>
          <w:szCs w:val="24"/>
        </w:rPr>
        <w:t>;</w:t>
      </w:r>
    </w:p>
    <w:p w:rsidR="00472B31" w:rsidRPr="00C656CD" w:rsidRDefault="00AE66FD" w:rsidP="00472B3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в нерабочее время Ч+ 2</w:t>
      </w:r>
      <w:r w:rsidR="0052310F" w:rsidRPr="00C656CD">
        <w:rPr>
          <w:rFonts w:ascii="Times New Roman" w:hAnsi="Times New Roman" w:cs="Times New Roman"/>
          <w:sz w:val="24"/>
          <w:szCs w:val="24"/>
        </w:rPr>
        <w:t>0 мин</w:t>
      </w:r>
      <w:r w:rsidR="00472B31" w:rsidRPr="00C656CD">
        <w:rPr>
          <w:rFonts w:ascii="Times New Roman" w:hAnsi="Times New Roman" w:cs="Times New Roman"/>
          <w:sz w:val="24"/>
          <w:szCs w:val="24"/>
        </w:rPr>
        <w:t>.</w:t>
      </w:r>
    </w:p>
    <w:p w:rsidR="00472B31" w:rsidRPr="00C656CD" w:rsidRDefault="00E254C8" w:rsidP="00E254C8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72B31" w:rsidRPr="00C656CD">
        <w:rPr>
          <w:rFonts w:ascii="Times New Roman" w:hAnsi="Times New Roman" w:cs="Times New Roman"/>
          <w:sz w:val="24"/>
          <w:szCs w:val="24"/>
        </w:rPr>
        <w:t>Таблица № 2.</w:t>
      </w:r>
    </w:p>
    <w:p w:rsidR="00472B31" w:rsidRPr="00C656CD" w:rsidRDefault="00472B31" w:rsidP="00472B31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3402"/>
        <w:gridCol w:w="2606"/>
      </w:tblGrid>
      <w:tr w:rsidR="00472B31" w:rsidRPr="00C656CD" w:rsidTr="00472B31">
        <w:tc>
          <w:tcPr>
            <w:tcW w:w="817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3402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Место сбора посыльных</w:t>
            </w:r>
          </w:p>
        </w:tc>
        <w:tc>
          <w:tcPr>
            <w:tcW w:w="2606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Время, за которое они должны прибыть к месту сбора (в минутах)</w:t>
            </w:r>
          </w:p>
        </w:tc>
      </w:tr>
      <w:tr w:rsidR="00472B31" w:rsidRPr="00C656CD" w:rsidTr="00472B31">
        <w:tc>
          <w:tcPr>
            <w:tcW w:w="817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31" w:rsidRPr="00C656CD" w:rsidTr="00472B31">
        <w:tc>
          <w:tcPr>
            <w:tcW w:w="817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A5E" w:rsidRPr="00C656CD" w:rsidRDefault="006F3A5E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альний, ул. Лазарева,</w:t>
            </w:r>
          </w:p>
          <w:p w:rsidR="00C56B8C" w:rsidRPr="00C656CD" w:rsidRDefault="00C56B8C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оциалистическая, ул.Красная, ул. Северная , ул.Крестьянская</w:t>
            </w:r>
            <w:r w:rsidR="006F3A5E"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72B31" w:rsidRPr="00C656CD" w:rsidRDefault="00D24FCB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6" w:type="dxa"/>
            <w:vAlign w:val="center"/>
          </w:tcPr>
          <w:p w:rsidR="00472B31" w:rsidRPr="00C656CD" w:rsidRDefault="00D24FCB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B31" w:rsidRPr="00C656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B31" w:rsidRPr="00C656CD" w:rsidTr="00472B31">
        <w:tc>
          <w:tcPr>
            <w:tcW w:w="817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6B8C" w:rsidRPr="00C656CD" w:rsidRDefault="00C56B8C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аречная, </w:t>
            </w: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ул.Талаева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пл.Школьная, </w:t>
            </w: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Колхозная, ул.Чапаева, пер Выгон</w:t>
            </w:r>
          </w:p>
        </w:tc>
        <w:tc>
          <w:tcPr>
            <w:tcW w:w="3402" w:type="dxa"/>
            <w:vAlign w:val="center"/>
          </w:tcPr>
          <w:p w:rsidR="00472B31" w:rsidRPr="00C656CD" w:rsidRDefault="00D24FCB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МБОУ КСОШ № 32</w:t>
            </w:r>
          </w:p>
        </w:tc>
        <w:tc>
          <w:tcPr>
            <w:tcW w:w="2606" w:type="dxa"/>
            <w:vAlign w:val="center"/>
          </w:tcPr>
          <w:p w:rsidR="00472B31" w:rsidRPr="00C656CD" w:rsidRDefault="00D24FCB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2B31" w:rsidRPr="00C656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B31" w:rsidRPr="00C656CD" w:rsidTr="00472B31">
        <w:tc>
          <w:tcPr>
            <w:tcW w:w="817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3A5E" w:rsidRPr="00C656CD" w:rsidRDefault="006F3A5E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олодёжная ,</w:t>
            </w:r>
          </w:p>
          <w:p w:rsidR="00C56B8C" w:rsidRPr="00C656CD" w:rsidRDefault="00C56B8C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оветская, пер.Мирный,</w:t>
            </w:r>
          </w:p>
        </w:tc>
        <w:tc>
          <w:tcPr>
            <w:tcW w:w="3402" w:type="dxa"/>
            <w:vAlign w:val="center"/>
          </w:tcPr>
          <w:p w:rsidR="00A4196A" w:rsidRDefault="00D24FCB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МДОУ «Красная Шапочка» </w:t>
            </w:r>
          </w:p>
          <w:p w:rsidR="00472B31" w:rsidRPr="00C656CD" w:rsidRDefault="00D24FCB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606" w:type="dxa"/>
            <w:vAlign w:val="center"/>
          </w:tcPr>
          <w:p w:rsidR="00472B31" w:rsidRPr="00C656CD" w:rsidRDefault="00D24FCB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2B31" w:rsidRPr="00C656CD" w:rsidTr="00472B31">
        <w:tc>
          <w:tcPr>
            <w:tcW w:w="817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3A5E" w:rsidRPr="00C656CD" w:rsidRDefault="006F3A5E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ечная</w:t>
            </w:r>
          </w:p>
          <w:p w:rsidR="00C56B8C" w:rsidRPr="00C656CD" w:rsidRDefault="00C56B8C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r w:rsidR="006F3A5E" w:rsidRPr="00C65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472B31" w:rsidRPr="00C656CD" w:rsidRDefault="00D24FCB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6" w:type="dxa"/>
            <w:vAlign w:val="center"/>
          </w:tcPr>
          <w:p w:rsidR="00472B31" w:rsidRPr="00C656CD" w:rsidRDefault="00D24FCB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2B31" w:rsidRPr="00C656CD" w:rsidTr="00472B31">
        <w:tc>
          <w:tcPr>
            <w:tcW w:w="817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3A5E" w:rsidRPr="00C656CD" w:rsidRDefault="006F3A5E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ервомайская </w:t>
            </w:r>
          </w:p>
          <w:p w:rsidR="00C56B8C" w:rsidRPr="00C656CD" w:rsidRDefault="00C56B8C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72B31" w:rsidRPr="00C656CD" w:rsidRDefault="00D24FCB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Церковь Ка</w:t>
            </w:r>
            <w:r w:rsidR="00CF67A5" w:rsidRPr="00C656CD">
              <w:rPr>
                <w:rFonts w:ascii="Times New Roman" w:hAnsi="Times New Roman" w:cs="Times New Roman"/>
                <w:sz w:val="24"/>
                <w:szCs w:val="24"/>
              </w:rPr>
              <w:t>занской Божьей матери</w:t>
            </w:r>
          </w:p>
        </w:tc>
        <w:tc>
          <w:tcPr>
            <w:tcW w:w="2606" w:type="dxa"/>
            <w:vAlign w:val="center"/>
          </w:tcPr>
          <w:p w:rsidR="00472B31" w:rsidRPr="00C656CD" w:rsidRDefault="00CF67A5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B31" w:rsidRPr="00C656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B31" w:rsidRPr="00C656CD" w:rsidTr="00472B31">
        <w:tc>
          <w:tcPr>
            <w:tcW w:w="817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3A5E" w:rsidRPr="00C656CD" w:rsidRDefault="006F3A5E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ладимирова, ул.Новая,</w:t>
            </w:r>
          </w:p>
          <w:p w:rsidR="00C56B8C" w:rsidRPr="00C656CD" w:rsidRDefault="00C56B8C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стровского, ул.Комсомольская</w:t>
            </w:r>
          </w:p>
        </w:tc>
        <w:tc>
          <w:tcPr>
            <w:tcW w:w="3402" w:type="dxa"/>
            <w:vAlign w:val="center"/>
          </w:tcPr>
          <w:p w:rsidR="00472B31" w:rsidRPr="00C656CD" w:rsidRDefault="00B65EF4" w:rsidP="00B6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ООО «РУНО-Скорняк»(</w:t>
            </w: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Сальская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меховая фабрика)</w:t>
            </w:r>
            <w:r w:rsidR="00CF67A5"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ОП с</w:t>
            </w:r>
            <w:proofErr w:type="gramStart"/>
            <w:r w:rsidR="00CF67A5" w:rsidRPr="00C656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F67A5" w:rsidRPr="00C656CD">
              <w:rPr>
                <w:rFonts w:ascii="Times New Roman" w:hAnsi="Times New Roman" w:cs="Times New Roman"/>
                <w:sz w:val="24"/>
                <w:szCs w:val="24"/>
              </w:rPr>
              <w:t>расная Поляна</w:t>
            </w:r>
          </w:p>
        </w:tc>
        <w:tc>
          <w:tcPr>
            <w:tcW w:w="2606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72B31" w:rsidRPr="00C656CD" w:rsidRDefault="00472B31" w:rsidP="00472B3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4196A" w:rsidRDefault="00A4196A" w:rsidP="00472B3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72B31" w:rsidRPr="00C656CD" w:rsidRDefault="00472B31" w:rsidP="00472B3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lastRenderedPageBreak/>
        <w:t>В автомобиле имеется карточка с нанесенными на ней маршрутами оповещения.</w:t>
      </w:r>
    </w:p>
    <w:p w:rsidR="00472B31" w:rsidRPr="00C656CD" w:rsidRDefault="00472B31" w:rsidP="00472B31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Время оповещения населения организационными мероприятиями составляет:</w:t>
      </w:r>
    </w:p>
    <w:p w:rsidR="00472B31" w:rsidRPr="00C656CD" w:rsidRDefault="00AE66FD" w:rsidP="00472B3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в рабочее время Ч+1</w:t>
      </w:r>
      <w:r w:rsidR="00472B31" w:rsidRPr="00C656CD">
        <w:rPr>
          <w:rFonts w:ascii="Times New Roman" w:hAnsi="Times New Roman" w:cs="Times New Roman"/>
          <w:sz w:val="24"/>
          <w:szCs w:val="24"/>
        </w:rPr>
        <w:t xml:space="preserve">   ч.;</w:t>
      </w:r>
    </w:p>
    <w:p w:rsidR="00472B31" w:rsidRPr="00C656CD" w:rsidRDefault="00AE66FD" w:rsidP="00472B3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в нерабочее время Ч+ 2</w:t>
      </w:r>
      <w:r w:rsidR="00472B31" w:rsidRPr="00C656C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72B31" w:rsidRPr="00C656CD" w:rsidRDefault="00472B31" w:rsidP="00472B31">
      <w:pPr>
        <w:pStyle w:val="a3"/>
        <w:spacing w:line="240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472B31" w:rsidRPr="00C656CD" w:rsidRDefault="00472B31" w:rsidP="00472B3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6CD">
        <w:rPr>
          <w:rFonts w:ascii="Times New Roman" w:hAnsi="Times New Roman" w:cs="Times New Roman"/>
          <w:b/>
          <w:sz w:val="24"/>
          <w:szCs w:val="24"/>
          <w:u w:val="single"/>
        </w:rPr>
        <w:t>Занятия, проводимые с посыльными.</w:t>
      </w:r>
    </w:p>
    <w:p w:rsidR="00472B31" w:rsidRPr="00C656CD" w:rsidRDefault="00CF67A5" w:rsidP="0047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П</w:t>
      </w:r>
      <w:r w:rsidR="00472B31" w:rsidRPr="00C656CD">
        <w:rPr>
          <w:rFonts w:ascii="Times New Roman" w:hAnsi="Times New Roman" w:cs="Times New Roman"/>
          <w:sz w:val="24"/>
          <w:szCs w:val="24"/>
        </w:rPr>
        <w:t>роводит</w:t>
      </w:r>
      <w:r w:rsidR="00A4196A">
        <w:rPr>
          <w:rFonts w:ascii="Times New Roman" w:hAnsi="Times New Roman" w:cs="Times New Roman"/>
          <w:sz w:val="24"/>
          <w:szCs w:val="24"/>
        </w:rPr>
        <w:t xml:space="preserve"> </w:t>
      </w:r>
      <w:r w:rsidR="00472B31" w:rsidRPr="00C656CD">
        <w:rPr>
          <w:rFonts w:ascii="Times New Roman" w:hAnsi="Times New Roman" w:cs="Times New Roman"/>
          <w:sz w:val="24"/>
          <w:szCs w:val="24"/>
        </w:rPr>
        <w:t>-</w:t>
      </w:r>
      <w:r w:rsidR="00A4196A">
        <w:rPr>
          <w:rFonts w:ascii="Times New Roman" w:hAnsi="Times New Roman" w:cs="Times New Roman"/>
          <w:sz w:val="24"/>
          <w:szCs w:val="24"/>
        </w:rPr>
        <w:t xml:space="preserve"> главный </w:t>
      </w:r>
      <w:r w:rsidR="00472B31" w:rsidRPr="00C656CD">
        <w:rPr>
          <w:rFonts w:ascii="Times New Roman" w:hAnsi="Times New Roman" w:cs="Times New Roman"/>
          <w:sz w:val="24"/>
          <w:szCs w:val="24"/>
        </w:rPr>
        <w:t>специалист</w:t>
      </w:r>
      <w:r w:rsidR="00A4196A">
        <w:rPr>
          <w:rFonts w:ascii="Times New Roman" w:hAnsi="Times New Roman" w:cs="Times New Roman"/>
          <w:sz w:val="24"/>
          <w:szCs w:val="24"/>
        </w:rPr>
        <w:t xml:space="preserve"> по общим вопросам </w:t>
      </w:r>
      <w:proofErr w:type="spellStart"/>
      <w:r w:rsidR="00A4196A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A4196A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72B31" w:rsidRPr="00C656CD" w:rsidRDefault="00472B31" w:rsidP="0047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Периодичность - поквартально</w:t>
      </w:r>
    </w:p>
    <w:p w:rsidR="00472B31" w:rsidRPr="00C656CD" w:rsidRDefault="00472B31" w:rsidP="0047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Какие темы</w:t>
      </w:r>
      <w:r w:rsidR="00A4196A">
        <w:rPr>
          <w:rFonts w:ascii="Times New Roman" w:hAnsi="Times New Roman" w:cs="Times New Roman"/>
          <w:sz w:val="24"/>
          <w:szCs w:val="24"/>
        </w:rPr>
        <w:t xml:space="preserve"> </w:t>
      </w:r>
      <w:r w:rsidRPr="00C656CD">
        <w:rPr>
          <w:rFonts w:ascii="Times New Roman" w:hAnsi="Times New Roman" w:cs="Times New Roman"/>
          <w:sz w:val="24"/>
          <w:szCs w:val="24"/>
        </w:rPr>
        <w:t>- порядок оповещения граждан в случае возникновения ЧС, своевременность оповещения, ответственность за оповещение, методы оповещения и т.д.</w:t>
      </w:r>
    </w:p>
    <w:p w:rsidR="00472B31" w:rsidRPr="00C656CD" w:rsidRDefault="00472B31" w:rsidP="00472B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Темы занятий, проводимые с посыльными, водителями организаций, привлекаемых для оповещения населения (таблица № 3)</w:t>
      </w:r>
    </w:p>
    <w:p w:rsidR="00AC5665" w:rsidRPr="00C656CD" w:rsidRDefault="00AC5665" w:rsidP="00472B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B31" w:rsidRPr="00C656CD" w:rsidRDefault="00472B31" w:rsidP="00472B31">
      <w:pPr>
        <w:spacing w:after="0" w:line="240" w:lineRule="auto"/>
        <w:ind w:right="42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2079"/>
        <w:gridCol w:w="615"/>
        <w:gridCol w:w="2126"/>
        <w:gridCol w:w="499"/>
        <w:gridCol w:w="1800"/>
        <w:gridCol w:w="1670"/>
      </w:tblGrid>
      <w:tr w:rsidR="00472B31" w:rsidRPr="00C656CD" w:rsidTr="00E254C8">
        <w:tc>
          <w:tcPr>
            <w:tcW w:w="851" w:type="dxa"/>
            <w:vMerge w:val="restart"/>
            <w:vAlign w:val="center"/>
          </w:tcPr>
          <w:p w:rsidR="00472B31" w:rsidRPr="00C656CD" w:rsidRDefault="00472B31" w:rsidP="00472B3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Район оповещения</w:t>
            </w:r>
          </w:p>
        </w:tc>
        <w:tc>
          <w:tcPr>
            <w:tcW w:w="2079" w:type="dxa"/>
            <w:vMerge w:val="restart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Вид и тема занятия (теоретические, практические)</w:t>
            </w:r>
          </w:p>
        </w:tc>
        <w:tc>
          <w:tcPr>
            <w:tcW w:w="2741" w:type="dxa"/>
            <w:gridSpan w:val="2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Посыльные</w:t>
            </w:r>
          </w:p>
        </w:tc>
        <w:tc>
          <w:tcPr>
            <w:tcW w:w="2299" w:type="dxa"/>
            <w:gridSpan w:val="2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Водители автотранспорта</w:t>
            </w:r>
          </w:p>
        </w:tc>
        <w:tc>
          <w:tcPr>
            <w:tcW w:w="1670" w:type="dxa"/>
            <w:vMerge w:val="restart"/>
            <w:vAlign w:val="center"/>
          </w:tcPr>
          <w:p w:rsidR="00472B31" w:rsidRPr="00C656CD" w:rsidRDefault="00472B31" w:rsidP="0047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72B31" w:rsidRPr="00C656CD" w:rsidTr="00E254C8">
        <w:tc>
          <w:tcPr>
            <w:tcW w:w="851" w:type="dxa"/>
            <w:vMerge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99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00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670" w:type="dxa"/>
            <w:vMerge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31" w:rsidRPr="00C656CD" w:rsidTr="00E254C8">
        <w:tc>
          <w:tcPr>
            <w:tcW w:w="851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2B31" w:rsidRPr="00C656CD" w:rsidTr="00E254C8">
        <w:tc>
          <w:tcPr>
            <w:tcW w:w="851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72B31" w:rsidRPr="00C656CD" w:rsidRDefault="00CF67A5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31" w:rsidRPr="00C656CD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79" w:type="dxa"/>
            <w:vAlign w:val="center"/>
          </w:tcPr>
          <w:p w:rsidR="00FF36F3" w:rsidRPr="00C656CD" w:rsidRDefault="00FF36F3" w:rsidP="001D68ED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по сигналам ГО,</w:t>
            </w:r>
          </w:p>
          <w:p w:rsidR="00FF36F3" w:rsidRPr="00C656CD" w:rsidRDefault="00FF36F3" w:rsidP="00FF3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и практическое занятие</w:t>
            </w: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6F3" w:rsidRPr="00C656CD" w:rsidRDefault="00FF36F3" w:rsidP="001D68ED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маршрутов движения при оповещении населения</w:t>
            </w:r>
          </w:p>
          <w:p w:rsidR="00472B31" w:rsidRPr="00C656CD" w:rsidRDefault="00FF36F3" w:rsidP="00FF3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 и практическое занятие</w:t>
            </w:r>
          </w:p>
          <w:p w:rsidR="00FF36F3" w:rsidRPr="00C656CD" w:rsidRDefault="00FF36F3" w:rsidP="001D68ED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организации оповещения населения.</w:t>
            </w:r>
          </w:p>
          <w:p w:rsidR="00FF36F3" w:rsidRPr="00C656CD" w:rsidRDefault="00FF36F3" w:rsidP="00FF3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 и практическое занятие.</w:t>
            </w:r>
          </w:p>
          <w:p w:rsidR="00FF36F3" w:rsidRPr="00C656CD" w:rsidRDefault="00FF36F3" w:rsidP="00FF3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36F3" w:rsidRPr="00C656CD" w:rsidRDefault="00FF36F3" w:rsidP="00FF3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36F3" w:rsidRPr="00C656CD" w:rsidRDefault="00FF36F3" w:rsidP="001D68ED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Действия посыльных при получении сигнала на сбор. </w:t>
            </w:r>
          </w:p>
          <w:p w:rsidR="00FF36F3" w:rsidRPr="00C656CD" w:rsidRDefault="00FF36F3" w:rsidP="00FF36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теоретическое  и практическое </w:t>
            </w: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</w:t>
            </w:r>
          </w:p>
          <w:p w:rsidR="00FF36F3" w:rsidRPr="00C656CD" w:rsidRDefault="00FF36F3" w:rsidP="00FF3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1D68ED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сообщений передаваемых посыльными при оповещении.</w:t>
            </w:r>
          </w:p>
          <w:p w:rsidR="00FF36F3" w:rsidRPr="00C656CD" w:rsidRDefault="00FF36F3" w:rsidP="00FF3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и практическое занятие</w:t>
            </w:r>
          </w:p>
          <w:p w:rsidR="00FF36F3" w:rsidRPr="00C656CD" w:rsidRDefault="00FF36F3" w:rsidP="00FF3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vAlign w:val="center"/>
          </w:tcPr>
          <w:p w:rsidR="00472B31" w:rsidRPr="00C656CD" w:rsidRDefault="00CF67A5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ЗАО имени Кирова</w:t>
            </w:r>
          </w:p>
          <w:p w:rsidR="00CF67A5" w:rsidRPr="00C656CD" w:rsidRDefault="00CF67A5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A5" w:rsidRPr="00C656CD" w:rsidRDefault="00CF67A5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ООО  «Степной»</w:t>
            </w:r>
          </w:p>
          <w:p w:rsidR="00AF6154" w:rsidRPr="00C656CD" w:rsidRDefault="00AF6154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54" w:rsidRPr="00C656CD" w:rsidRDefault="00AF6154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МБУК «ДК» </w:t>
            </w: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F6154" w:rsidRPr="00C656CD" w:rsidRDefault="00AF6154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54" w:rsidRPr="00C656CD" w:rsidRDefault="00AF6154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  <w:p w:rsidR="00AF6154" w:rsidRPr="00C656CD" w:rsidRDefault="00AF6154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6A" w:rsidRDefault="00A4196A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6A" w:rsidRDefault="00A4196A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6A" w:rsidRDefault="00A4196A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6A" w:rsidRDefault="00A4196A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6A" w:rsidRDefault="00A4196A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6A" w:rsidRDefault="00A4196A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54" w:rsidRPr="00C656CD" w:rsidRDefault="00AF6154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МБОУ КСОШ №32</w:t>
            </w:r>
          </w:p>
          <w:p w:rsidR="00AC5665" w:rsidRPr="00C656CD" w:rsidRDefault="00AC5665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F3" w:rsidRPr="00C656CD" w:rsidRDefault="00FF36F3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65" w:rsidRPr="00C656CD" w:rsidRDefault="00AC5665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МДОУ « Красная Шапочка» № 19</w:t>
            </w:r>
          </w:p>
          <w:p w:rsidR="00AF6154" w:rsidRPr="00C656CD" w:rsidRDefault="00AF6154" w:rsidP="00CF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472B31" w:rsidRPr="00C656CD" w:rsidRDefault="00CF67A5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0" w:type="dxa"/>
            <w:vAlign w:val="center"/>
          </w:tcPr>
          <w:p w:rsidR="00472B31" w:rsidRPr="00C656CD" w:rsidRDefault="00472B31" w:rsidP="0047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72B31" w:rsidRPr="00C656CD" w:rsidRDefault="00CF67A5" w:rsidP="0047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</w:p>
          <w:p w:rsidR="00CF67A5" w:rsidRPr="00C656CD" w:rsidRDefault="00CF67A5" w:rsidP="0047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CF67A5" w:rsidRPr="00C656CD" w:rsidRDefault="00CF67A5" w:rsidP="0047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472B31" w:rsidRPr="00C656CD" w:rsidRDefault="00472B31" w:rsidP="00472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</w:p>
    <w:p w:rsidR="00472B31" w:rsidRPr="00C656CD" w:rsidRDefault="00472B31" w:rsidP="00AC5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5665" w:rsidRPr="00C656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65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31" w:rsidRPr="00C656CD" w:rsidRDefault="00472B31" w:rsidP="00472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31" w:rsidRPr="00C656CD" w:rsidRDefault="00472B31" w:rsidP="00472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72B31" w:rsidRPr="00C656CD" w:rsidRDefault="00472B31" w:rsidP="00472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72B31" w:rsidRPr="00C656CD" w:rsidRDefault="00472B31" w:rsidP="00472B31">
      <w:pPr>
        <w:spacing w:after="0" w:line="240" w:lineRule="auto"/>
        <w:rPr>
          <w:rStyle w:val="FontStyle11"/>
          <w:sz w:val="24"/>
          <w:szCs w:val="24"/>
        </w:rPr>
      </w:pPr>
    </w:p>
    <w:p w:rsidR="00472B31" w:rsidRPr="00C656CD" w:rsidRDefault="00472B31" w:rsidP="00472B31">
      <w:pPr>
        <w:spacing w:after="0" w:line="240" w:lineRule="auto"/>
        <w:rPr>
          <w:rStyle w:val="FontStyle11"/>
          <w:sz w:val="24"/>
          <w:szCs w:val="24"/>
        </w:rPr>
      </w:pPr>
    </w:p>
    <w:p w:rsidR="00472B31" w:rsidRPr="00C656CD" w:rsidRDefault="00472B31" w:rsidP="00472B31">
      <w:pPr>
        <w:spacing w:after="0" w:line="240" w:lineRule="auto"/>
        <w:rPr>
          <w:rStyle w:val="FontStyle11"/>
          <w:sz w:val="24"/>
          <w:szCs w:val="24"/>
        </w:rPr>
      </w:pPr>
    </w:p>
    <w:p w:rsidR="005F0432" w:rsidRDefault="005F0432" w:rsidP="00472B31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0432" w:rsidRDefault="005F0432" w:rsidP="00472B31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0432" w:rsidRDefault="005F0432" w:rsidP="00472B31">
      <w:pPr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4C8" w:rsidRDefault="00E254C8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4C8" w:rsidRDefault="00E254C8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4C8" w:rsidRDefault="00E254C8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4C8" w:rsidRDefault="00E254C8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4C8" w:rsidRDefault="00E254C8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4C8" w:rsidRDefault="00E254C8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4C8" w:rsidRDefault="00E254C8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4C8" w:rsidRDefault="00E254C8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728A" w:rsidRDefault="0002728A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728A" w:rsidRDefault="0002728A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728A" w:rsidRDefault="0002728A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85F" w:rsidRDefault="0091285F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85F" w:rsidRDefault="0091285F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85F" w:rsidRDefault="0091285F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85F" w:rsidRDefault="0091285F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85F" w:rsidRDefault="0091285F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85F" w:rsidRDefault="0091285F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85F" w:rsidRDefault="0091285F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85F" w:rsidRDefault="0091285F" w:rsidP="002D67E8">
      <w:pPr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B31" w:rsidRPr="00C656CD" w:rsidRDefault="00E254C8" w:rsidP="002D67E8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1D68ED" w:rsidRPr="00C65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ОПОВЕЩЕНИЕ КРАСНОПОЛЯНСКОГО </w:t>
      </w:r>
      <w:r w:rsidR="00472B31" w:rsidRPr="00C65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</w:t>
      </w:r>
    </w:p>
    <w:p w:rsidR="00472B31" w:rsidRPr="00C656CD" w:rsidRDefault="00472B31" w:rsidP="00472B31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6C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34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0"/>
        <w:gridCol w:w="1154"/>
        <w:gridCol w:w="709"/>
        <w:gridCol w:w="1843"/>
        <w:gridCol w:w="2126"/>
        <w:gridCol w:w="2126"/>
      </w:tblGrid>
      <w:tr w:rsidR="0061284B" w:rsidRPr="00C656CD" w:rsidTr="00E254C8">
        <w:trPr>
          <w:tblCellSpacing w:w="0" w:type="dxa"/>
        </w:trPr>
        <w:tc>
          <w:tcPr>
            <w:tcW w:w="2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</w:t>
            </w:r>
          </w:p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Учреждения,</w:t>
            </w:r>
          </w:p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</w:t>
            </w:r>
          </w:p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37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выделяемого транспорта и</w:t>
            </w:r>
          </w:p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посыльных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предприятий,</w:t>
            </w:r>
          </w:p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учреждений</w:t>
            </w:r>
          </w:p>
        </w:tc>
      </w:tr>
      <w:tr w:rsidR="0061284B" w:rsidRPr="00C656CD" w:rsidTr="00E254C8">
        <w:trPr>
          <w:tblCellSpacing w:w="0" w:type="dxa"/>
        </w:trPr>
        <w:tc>
          <w:tcPr>
            <w:tcW w:w="2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B" w:rsidRPr="00C656CD" w:rsidRDefault="0061284B" w:rsidP="0047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начальника,</w:t>
            </w:r>
          </w:p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дежурного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домашний</w:t>
            </w:r>
          </w:p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руководителя,</w:t>
            </w:r>
          </w:p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посыльного </w:t>
            </w:r>
          </w:p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B" w:rsidRPr="00C656CD" w:rsidRDefault="0061284B" w:rsidP="0047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84B" w:rsidRPr="00C656CD" w:rsidRDefault="0061284B" w:rsidP="00472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4B" w:rsidRPr="00C656CD" w:rsidTr="00E254C8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1D68ED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284B" w:rsidRPr="00C656CD" w:rsidRDefault="0061284B" w:rsidP="001D68ED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61284B" w:rsidRPr="00C656CD" w:rsidRDefault="0061284B" w:rsidP="001D68ED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1284B" w:rsidRPr="00C656CD" w:rsidRDefault="0061284B" w:rsidP="001D68ED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Желябина Н.В.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9-45-17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1D68ED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89281610149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1D68ED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ул. Кирова  №2</w:t>
            </w:r>
          </w:p>
        </w:tc>
      </w:tr>
      <w:tr w:rsidR="0061284B" w:rsidRPr="00C656CD" w:rsidTr="00E254C8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МБОУ КСОШ № 32</w:t>
            </w:r>
          </w:p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Сасина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9-45-22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A1779F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89281466408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кольная № 3</w:t>
            </w:r>
          </w:p>
        </w:tc>
      </w:tr>
      <w:tr w:rsidR="0061284B" w:rsidRPr="00C656CD" w:rsidTr="00E254C8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 МБУК ДК </w:t>
            </w: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9-45-53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7C3492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89281526070</w:t>
            </w:r>
            <w:r w:rsidR="0061284B" w:rsidRPr="00C65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 Ул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ирова № 7</w:t>
            </w:r>
          </w:p>
        </w:tc>
      </w:tr>
      <w:tr w:rsidR="0061284B" w:rsidRPr="00C656CD" w:rsidTr="00E254C8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ООО «Степной»</w:t>
            </w:r>
          </w:p>
          <w:p w:rsidR="0061284B" w:rsidRPr="00C656CD" w:rsidRDefault="002D67E8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иректор- </w:t>
            </w:r>
            <w:r w:rsidR="007C3492">
              <w:rPr>
                <w:rFonts w:ascii="Times New Roman" w:hAnsi="Times New Roman" w:cs="Times New Roman"/>
                <w:sz w:val="24"/>
                <w:szCs w:val="24"/>
              </w:rPr>
              <w:t>Казаков Г.П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9-45-93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7C3492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89281561336</w:t>
            </w:r>
            <w:r w:rsidR="0061284B" w:rsidRPr="00C65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ападный №9</w:t>
            </w:r>
          </w:p>
        </w:tc>
      </w:tr>
      <w:tr w:rsidR="0061284B" w:rsidRPr="00C656CD" w:rsidTr="00E254C8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ЗАО им. Кирова</w:t>
            </w:r>
          </w:p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Кахриманов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9-45-94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89281567715 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61284B" w:rsidRPr="00C656CD" w:rsidTr="00E254C8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Заведующая-Рябова И.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9-45-92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89289046755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A1779F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ул. Молодёжная №2</w:t>
            </w:r>
          </w:p>
        </w:tc>
      </w:tr>
      <w:tr w:rsidR="0061284B" w:rsidRPr="00C656CD" w:rsidTr="00E254C8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МДОУ « Красная Шапочка» № 19</w:t>
            </w:r>
          </w:p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gramStart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отельникова С.В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9-47-66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7C3492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89281439916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A1779F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ул. Советская №20</w:t>
            </w:r>
          </w:p>
        </w:tc>
      </w:tr>
      <w:tr w:rsidR="0061284B" w:rsidRPr="00C656CD" w:rsidTr="00E254C8"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84B" w:rsidRPr="00C656CD" w:rsidRDefault="0061284B" w:rsidP="00472B3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61C0B" w:rsidRPr="002D67E8" w:rsidRDefault="00E254C8" w:rsidP="002D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Гл.</w:t>
      </w:r>
      <w:r w:rsidR="002D67E8" w:rsidRPr="00C656C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FontStyle11"/>
          <w:sz w:val="24"/>
          <w:szCs w:val="24"/>
        </w:rPr>
        <w:t xml:space="preserve">специалист по общим вопросам </w:t>
      </w:r>
      <w:r w:rsidR="002D67E8" w:rsidRPr="00C656CD">
        <w:rPr>
          <w:rStyle w:val="FontStyle11"/>
          <w:sz w:val="24"/>
          <w:szCs w:val="24"/>
        </w:rPr>
        <w:t xml:space="preserve">                               </w:t>
      </w:r>
      <w:proofErr w:type="spellStart"/>
      <w:r>
        <w:rPr>
          <w:rStyle w:val="FontStyle11"/>
          <w:sz w:val="24"/>
          <w:szCs w:val="24"/>
        </w:rPr>
        <w:t>В.В.Шашкова</w:t>
      </w:r>
      <w:proofErr w:type="spellEnd"/>
    </w:p>
    <w:sectPr w:rsidR="00C61C0B" w:rsidRPr="002D67E8" w:rsidSect="00D120DC">
      <w:pgSz w:w="11906" w:h="16838"/>
      <w:pgMar w:top="567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CFF4A"/>
    <w:lvl w:ilvl="0">
      <w:numFmt w:val="bullet"/>
      <w:lvlText w:val="*"/>
      <w:lvlJc w:val="left"/>
    </w:lvl>
  </w:abstractNum>
  <w:abstractNum w:abstractNumId="1">
    <w:nsid w:val="1B566CB3"/>
    <w:multiLevelType w:val="multilevel"/>
    <w:tmpl w:val="6B0E767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50255C34"/>
    <w:multiLevelType w:val="hybridMultilevel"/>
    <w:tmpl w:val="EF425920"/>
    <w:lvl w:ilvl="0" w:tplc="04A20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757C5"/>
    <w:multiLevelType w:val="hybridMultilevel"/>
    <w:tmpl w:val="F2C2A78A"/>
    <w:lvl w:ilvl="0" w:tplc="04A208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180C50"/>
    <w:multiLevelType w:val="hybridMultilevel"/>
    <w:tmpl w:val="188610DE"/>
    <w:lvl w:ilvl="0" w:tplc="04A20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31"/>
    <w:rsid w:val="00000F01"/>
    <w:rsid w:val="00002332"/>
    <w:rsid w:val="000024A6"/>
    <w:rsid w:val="000029B8"/>
    <w:rsid w:val="00002E23"/>
    <w:rsid w:val="00005A58"/>
    <w:rsid w:val="00005CAF"/>
    <w:rsid w:val="00006A58"/>
    <w:rsid w:val="00007A0E"/>
    <w:rsid w:val="00007F1B"/>
    <w:rsid w:val="00010DBB"/>
    <w:rsid w:val="000118D8"/>
    <w:rsid w:val="00013E95"/>
    <w:rsid w:val="000140AB"/>
    <w:rsid w:val="00014E74"/>
    <w:rsid w:val="000173B4"/>
    <w:rsid w:val="000174C6"/>
    <w:rsid w:val="00020298"/>
    <w:rsid w:val="00020FEF"/>
    <w:rsid w:val="000214D1"/>
    <w:rsid w:val="00021A0B"/>
    <w:rsid w:val="00024C07"/>
    <w:rsid w:val="00024CBC"/>
    <w:rsid w:val="00024DB9"/>
    <w:rsid w:val="0002728A"/>
    <w:rsid w:val="000301A0"/>
    <w:rsid w:val="000304B9"/>
    <w:rsid w:val="00030648"/>
    <w:rsid w:val="00031DCC"/>
    <w:rsid w:val="000321CA"/>
    <w:rsid w:val="000321CC"/>
    <w:rsid w:val="00032301"/>
    <w:rsid w:val="00032B59"/>
    <w:rsid w:val="00034661"/>
    <w:rsid w:val="00035057"/>
    <w:rsid w:val="000360A5"/>
    <w:rsid w:val="00036A4E"/>
    <w:rsid w:val="000370E8"/>
    <w:rsid w:val="000373B1"/>
    <w:rsid w:val="00037B98"/>
    <w:rsid w:val="00040B44"/>
    <w:rsid w:val="000414A2"/>
    <w:rsid w:val="00041736"/>
    <w:rsid w:val="00041A69"/>
    <w:rsid w:val="00042058"/>
    <w:rsid w:val="00042927"/>
    <w:rsid w:val="000432E0"/>
    <w:rsid w:val="00043781"/>
    <w:rsid w:val="000437B9"/>
    <w:rsid w:val="00043D98"/>
    <w:rsid w:val="00043E07"/>
    <w:rsid w:val="00044117"/>
    <w:rsid w:val="000448D4"/>
    <w:rsid w:val="00045542"/>
    <w:rsid w:val="00045F4E"/>
    <w:rsid w:val="00046516"/>
    <w:rsid w:val="00050794"/>
    <w:rsid w:val="00051FC7"/>
    <w:rsid w:val="00053AF7"/>
    <w:rsid w:val="00054727"/>
    <w:rsid w:val="0005497C"/>
    <w:rsid w:val="00054CF1"/>
    <w:rsid w:val="00055680"/>
    <w:rsid w:val="00056344"/>
    <w:rsid w:val="0005652B"/>
    <w:rsid w:val="00056EBD"/>
    <w:rsid w:val="0005738E"/>
    <w:rsid w:val="00057B88"/>
    <w:rsid w:val="00060864"/>
    <w:rsid w:val="00060AA5"/>
    <w:rsid w:val="00060D64"/>
    <w:rsid w:val="00061856"/>
    <w:rsid w:val="0006207F"/>
    <w:rsid w:val="00062739"/>
    <w:rsid w:val="00063F39"/>
    <w:rsid w:val="00064395"/>
    <w:rsid w:val="000645CD"/>
    <w:rsid w:val="00065D15"/>
    <w:rsid w:val="0006640E"/>
    <w:rsid w:val="00066734"/>
    <w:rsid w:val="00066CD7"/>
    <w:rsid w:val="00067A04"/>
    <w:rsid w:val="00067C21"/>
    <w:rsid w:val="000702B0"/>
    <w:rsid w:val="00070339"/>
    <w:rsid w:val="0007102D"/>
    <w:rsid w:val="00072235"/>
    <w:rsid w:val="000728A2"/>
    <w:rsid w:val="00072E40"/>
    <w:rsid w:val="00072EFA"/>
    <w:rsid w:val="00073A40"/>
    <w:rsid w:val="00073C67"/>
    <w:rsid w:val="00076EA3"/>
    <w:rsid w:val="000774F9"/>
    <w:rsid w:val="00080A57"/>
    <w:rsid w:val="00080FEF"/>
    <w:rsid w:val="00081D51"/>
    <w:rsid w:val="00081F36"/>
    <w:rsid w:val="000822E3"/>
    <w:rsid w:val="00082DF0"/>
    <w:rsid w:val="0008403F"/>
    <w:rsid w:val="00084275"/>
    <w:rsid w:val="000856A1"/>
    <w:rsid w:val="00087F2A"/>
    <w:rsid w:val="00090A3B"/>
    <w:rsid w:val="00090A7E"/>
    <w:rsid w:val="000913E2"/>
    <w:rsid w:val="00091475"/>
    <w:rsid w:val="000917B8"/>
    <w:rsid w:val="00091ACA"/>
    <w:rsid w:val="00091B81"/>
    <w:rsid w:val="000927C0"/>
    <w:rsid w:val="00092B42"/>
    <w:rsid w:val="000931DF"/>
    <w:rsid w:val="0009527A"/>
    <w:rsid w:val="00095D97"/>
    <w:rsid w:val="00095DCB"/>
    <w:rsid w:val="000963A5"/>
    <w:rsid w:val="0009642F"/>
    <w:rsid w:val="000968CE"/>
    <w:rsid w:val="000971C8"/>
    <w:rsid w:val="000976BB"/>
    <w:rsid w:val="000A010A"/>
    <w:rsid w:val="000A042E"/>
    <w:rsid w:val="000A0B21"/>
    <w:rsid w:val="000A12BE"/>
    <w:rsid w:val="000A2097"/>
    <w:rsid w:val="000A213D"/>
    <w:rsid w:val="000A2EA5"/>
    <w:rsid w:val="000A3989"/>
    <w:rsid w:val="000A3D28"/>
    <w:rsid w:val="000A3F13"/>
    <w:rsid w:val="000A3FFB"/>
    <w:rsid w:val="000A59A9"/>
    <w:rsid w:val="000A647C"/>
    <w:rsid w:val="000A68CF"/>
    <w:rsid w:val="000A6CEE"/>
    <w:rsid w:val="000A772A"/>
    <w:rsid w:val="000B156A"/>
    <w:rsid w:val="000B1AE5"/>
    <w:rsid w:val="000B1E85"/>
    <w:rsid w:val="000B1EEF"/>
    <w:rsid w:val="000B2050"/>
    <w:rsid w:val="000B2669"/>
    <w:rsid w:val="000B3920"/>
    <w:rsid w:val="000B3A1C"/>
    <w:rsid w:val="000B3DAE"/>
    <w:rsid w:val="000B4E1D"/>
    <w:rsid w:val="000B4EA5"/>
    <w:rsid w:val="000B5038"/>
    <w:rsid w:val="000B51EA"/>
    <w:rsid w:val="000B5C30"/>
    <w:rsid w:val="000B5D56"/>
    <w:rsid w:val="000B6968"/>
    <w:rsid w:val="000B729F"/>
    <w:rsid w:val="000B72FA"/>
    <w:rsid w:val="000B7AFD"/>
    <w:rsid w:val="000B7C7B"/>
    <w:rsid w:val="000B7E8F"/>
    <w:rsid w:val="000C17D3"/>
    <w:rsid w:val="000C28D4"/>
    <w:rsid w:val="000C29A6"/>
    <w:rsid w:val="000C2C4C"/>
    <w:rsid w:val="000C2E93"/>
    <w:rsid w:val="000C4E6B"/>
    <w:rsid w:val="000C5375"/>
    <w:rsid w:val="000C5A55"/>
    <w:rsid w:val="000C64B1"/>
    <w:rsid w:val="000D08A0"/>
    <w:rsid w:val="000D0D52"/>
    <w:rsid w:val="000D11A5"/>
    <w:rsid w:val="000D17B2"/>
    <w:rsid w:val="000D1866"/>
    <w:rsid w:val="000D188D"/>
    <w:rsid w:val="000D1E64"/>
    <w:rsid w:val="000D29D8"/>
    <w:rsid w:val="000D3571"/>
    <w:rsid w:val="000D37A3"/>
    <w:rsid w:val="000D3DF0"/>
    <w:rsid w:val="000D4656"/>
    <w:rsid w:val="000D4CB9"/>
    <w:rsid w:val="000D5A21"/>
    <w:rsid w:val="000D7C97"/>
    <w:rsid w:val="000E0CFF"/>
    <w:rsid w:val="000E172C"/>
    <w:rsid w:val="000E369F"/>
    <w:rsid w:val="000E44CC"/>
    <w:rsid w:val="000E48F5"/>
    <w:rsid w:val="000E5726"/>
    <w:rsid w:val="000E63C9"/>
    <w:rsid w:val="000E6DEC"/>
    <w:rsid w:val="000E7291"/>
    <w:rsid w:val="000F055E"/>
    <w:rsid w:val="000F1311"/>
    <w:rsid w:val="000F18E3"/>
    <w:rsid w:val="000F1D64"/>
    <w:rsid w:val="000F25F6"/>
    <w:rsid w:val="000F2E16"/>
    <w:rsid w:val="000F3EC4"/>
    <w:rsid w:val="000F46ED"/>
    <w:rsid w:val="000F47DD"/>
    <w:rsid w:val="000F4D42"/>
    <w:rsid w:val="000F570F"/>
    <w:rsid w:val="000F608D"/>
    <w:rsid w:val="000F66CD"/>
    <w:rsid w:val="000F67DF"/>
    <w:rsid w:val="000F67EA"/>
    <w:rsid w:val="000F6808"/>
    <w:rsid w:val="000F796F"/>
    <w:rsid w:val="000F7CE1"/>
    <w:rsid w:val="00100DEC"/>
    <w:rsid w:val="00101D4C"/>
    <w:rsid w:val="00102166"/>
    <w:rsid w:val="00102B98"/>
    <w:rsid w:val="00106E7A"/>
    <w:rsid w:val="00107BFB"/>
    <w:rsid w:val="001100E0"/>
    <w:rsid w:val="001107C2"/>
    <w:rsid w:val="001109CE"/>
    <w:rsid w:val="00111278"/>
    <w:rsid w:val="00111593"/>
    <w:rsid w:val="00112454"/>
    <w:rsid w:val="00116585"/>
    <w:rsid w:val="00117192"/>
    <w:rsid w:val="0012094D"/>
    <w:rsid w:val="00121420"/>
    <w:rsid w:val="00122225"/>
    <w:rsid w:val="00122DA3"/>
    <w:rsid w:val="00123A95"/>
    <w:rsid w:val="00124455"/>
    <w:rsid w:val="001244C8"/>
    <w:rsid w:val="00125335"/>
    <w:rsid w:val="00126852"/>
    <w:rsid w:val="00127293"/>
    <w:rsid w:val="001302A7"/>
    <w:rsid w:val="0013191F"/>
    <w:rsid w:val="0013257B"/>
    <w:rsid w:val="0013283F"/>
    <w:rsid w:val="00133695"/>
    <w:rsid w:val="00135182"/>
    <w:rsid w:val="001357C7"/>
    <w:rsid w:val="00135CA5"/>
    <w:rsid w:val="00135DA6"/>
    <w:rsid w:val="001360FD"/>
    <w:rsid w:val="001363FE"/>
    <w:rsid w:val="001403EE"/>
    <w:rsid w:val="00141C47"/>
    <w:rsid w:val="001423CE"/>
    <w:rsid w:val="00143EB4"/>
    <w:rsid w:val="001449D6"/>
    <w:rsid w:val="0014510D"/>
    <w:rsid w:val="001451D8"/>
    <w:rsid w:val="00145F02"/>
    <w:rsid w:val="001460A5"/>
    <w:rsid w:val="00146202"/>
    <w:rsid w:val="001475FB"/>
    <w:rsid w:val="001478A2"/>
    <w:rsid w:val="001503AD"/>
    <w:rsid w:val="001514B9"/>
    <w:rsid w:val="001515FA"/>
    <w:rsid w:val="00151E8B"/>
    <w:rsid w:val="001525AF"/>
    <w:rsid w:val="00152707"/>
    <w:rsid w:val="00152C1F"/>
    <w:rsid w:val="00152EFE"/>
    <w:rsid w:val="0015337E"/>
    <w:rsid w:val="00153A99"/>
    <w:rsid w:val="001547F1"/>
    <w:rsid w:val="00154910"/>
    <w:rsid w:val="0015591C"/>
    <w:rsid w:val="00156ADF"/>
    <w:rsid w:val="00157BBC"/>
    <w:rsid w:val="00157C0E"/>
    <w:rsid w:val="00160370"/>
    <w:rsid w:val="00160AFE"/>
    <w:rsid w:val="00160B14"/>
    <w:rsid w:val="00161544"/>
    <w:rsid w:val="00161EEE"/>
    <w:rsid w:val="001622F8"/>
    <w:rsid w:val="001637C5"/>
    <w:rsid w:val="001653E0"/>
    <w:rsid w:val="00165A42"/>
    <w:rsid w:val="00166D9D"/>
    <w:rsid w:val="0016749E"/>
    <w:rsid w:val="00167C26"/>
    <w:rsid w:val="001708B6"/>
    <w:rsid w:val="001727ED"/>
    <w:rsid w:val="00172FD8"/>
    <w:rsid w:val="001734AA"/>
    <w:rsid w:val="00173953"/>
    <w:rsid w:val="00173AEA"/>
    <w:rsid w:val="00173E8E"/>
    <w:rsid w:val="00174909"/>
    <w:rsid w:val="00175AC2"/>
    <w:rsid w:val="00176808"/>
    <w:rsid w:val="00180941"/>
    <w:rsid w:val="00181E47"/>
    <w:rsid w:val="00181FCB"/>
    <w:rsid w:val="00182793"/>
    <w:rsid w:val="001834AF"/>
    <w:rsid w:val="00184A38"/>
    <w:rsid w:val="00185C77"/>
    <w:rsid w:val="00185E84"/>
    <w:rsid w:val="001862A8"/>
    <w:rsid w:val="00187F27"/>
    <w:rsid w:val="00190513"/>
    <w:rsid w:val="00190B20"/>
    <w:rsid w:val="00192701"/>
    <w:rsid w:val="00193245"/>
    <w:rsid w:val="00194C1A"/>
    <w:rsid w:val="0019526B"/>
    <w:rsid w:val="00195304"/>
    <w:rsid w:val="00196DCD"/>
    <w:rsid w:val="00196E51"/>
    <w:rsid w:val="00197219"/>
    <w:rsid w:val="0019734D"/>
    <w:rsid w:val="0019747A"/>
    <w:rsid w:val="00197E84"/>
    <w:rsid w:val="001A0552"/>
    <w:rsid w:val="001A0DBD"/>
    <w:rsid w:val="001A1967"/>
    <w:rsid w:val="001A2548"/>
    <w:rsid w:val="001A395D"/>
    <w:rsid w:val="001A4557"/>
    <w:rsid w:val="001A45B1"/>
    <w:rsid w:val="001A45F6"/>
    <w:rsid w:val="001A464E"/>
    <w:rsid w:val="001A72E8"/>
    <w:rsid w:val="001A7985"/>
    <w:rsid w:val="001B0B03"/>
    <w:rsid w:val="001B20F8"/>
    <w:rsid w:val="001B2E7D"/>
    <w:rsid w:val="001B389A"/>
    <w:rsid w:val="001B459B"/>
    <w:rsid w:val="001B4C5C"/>
    <w:rsid w:val="001B51FF"/>
    <w:rsid w:val="001B533A"/>
    <w:rsid w:val="001B5CAA"/>
    <w:rsid w:val="001B5DAC"/>
    <w:rsid w:val="001B5DBD"/>
    <w:rsid w:val="001B61E2"/>
    <w:rsid w:val="001B6C9C"/>
    <w:rsid w:val="001B6CAA"/>
    <w:rsid w:val="001B7EF1"/>
    <w:rsid w:val="001C080F"/>
    <w:rsid w:val="001C0D1A"/>
    <w:rsid w:val="001C0E01"/>
    <w:rsid w:val="001C0FBE"/>
    <w:rsid w:val="001C2109"/>
    <w:rsid w:val="001C23D2"/>
    <w:rsid w:val="001C2F77"/>
    <w:rsid w:val="001C2FD6"/>
    <w:rsid w:val="001C4041"/>
    <w:rsid w:val="001C5A37"/>
    <w:rsid w:val="001C69FB"/>
    <w:rsid w:val="001C79E8"/>
    <w:rsid w:val="001C7C2F"/>
    <w:rsid w:val="001D052B"/>
    <w:rsid w:val="001D05A4"/>
    <w:rsid w:val="001D1DAF"/>
    <w:rsid w:val="001D22DD"/>
    <w:rsid w:val="001D2472"/>
    <w:rsid w:val="001D2CF1"/>
    <w:rsid w:val="001D31BC"/>
    <w:rsid w:val="001D46EF"/>
    <w:rsid w:val="001D5693"/>
    <w:rsid w:val="001D5E4C"/>
    <w:rsid w:val="001D68ED"/>
    <w:rsid w:val="001D6E37"/>
    <w:rsid w:val="001D7584"/>
    <w:rsid w:val="001D7E87"/>
    <w:rsid w:val="001E11C2"/>
    <w:rsid w:val="001E2D0E"/>
    <w:rsid w:val="001E2E73"/>
    <w:rsid w:val="001E3D2A"/>
    <w:rsid w:val="001E43D5"/>
    <w:rsid w:val="001E43FB"/>
    <w:rsid w:val="001E5562"/>
    <w:rsid w:val="001E6243"/>
    <w:rsid w:val="001E6437"/>
    <w:rsid w:val="001E66C6"/>
    <w:rsid w:val="001E78CA"/>
    <w:rsid w:val="001E7E38"/>
    <w:rsid w:val="001E7E68"/>
    <w:rsid w:val="001F1073"/>
    <w:rsid w:val="001F267F"/>
    <w:rsid w:val="001F3D6A"/>
    <w:rsid w:val="001F4AE6"/>
    <w:rsid w:val="001F552A"/>
    <w:rsid w:val="001F642F"/>
    <w:rsid w:val="001F671E"/>
    <w:rsid w:val="00200184"/>
    <w:rsid w:val="002004D7"/>
    <w:rsid w:val="002009DF"/>
    <w:rsid w:val="0020150F"/>
    <w:rsid w:val="00201D91"/>
    <w:rsid w:val="00202094"/>
    <w:rsid w:val="00202932"/>
    <w:rsid w:val="00202BDA"/>
    <w:rsid w:val="00202C2A"/>
    <w:rsid w:val="0020505C"/>
    <w:rsid w:val="00205BA8"/>
    <w:rsid w:val="0020644E"/>
    <w:rsid w:val="002067B1"/>
    <w:rsid w:val="00206DDB"/>
    <w:rsid w:val="00206E3D"/>
    <w:rsid w:val="002073EF"/>
    <w:rsid w:val="00207CB3"/>
    <w:rsid w:val="002105E4"/>
    <w:rsid w:val="0021068C"/>
    <w:rsid w:val="00211B23"/>
    <w:rsid w:val="00212397"/>
    <w:rsid w:val="00212836"/>
    <w:rsid w:val="002129FC"/>
    <w:rsid w:val="00212B80"/>
    <w:rsid w:val="002139B3"/>
    <w:rsid w:val="00213BC8"/>
    <w:rsid w:val="00214BF4"/>
    <w:rsid w:val="002152E0"/>
    <w:rsid w:val="0021553F"/>
    <w:rsid w:val="002165A6"/>
    <w:rsid w:val="0021678D"/>
    <w:rsid w:val="00216D80"/>
    <w:rsid w:val="00220361"/>
    <w:rsid w:val="00220428"/>
    <w:rsid w:val="00221578"/>
    <w:rsid w:val="00221807"/>
    <w:rsid w:val="002218B9"/>
    <w:rsid w:val="00221960"/>
    <w:rsid w:val="00222DB2"/>
    <w:rsid w:val="002230FB"/>
    <w:rsid w:val="0022339C"/>
    <w:rsid w:val="00223924"/>
    <w:rsid w:val="00223F22"/>
    <w:rsid w:val="00224803"/>
    <w:rsid w:val="00224D35"/>
    <w:rsid w:val="00224E37"/>
    <w:rsid w:val="00225423"/>
    <w:rsid w:val="00225993"/>
    <w:rsid w:val="00226A04"/>
    <w:rsid w:val="00226D96"/>
    <w:rsid w:val="00226ECE"/>
    <w:rsid w:val="002272B1"/>
    <w:rsid w:val="00227E71"/>
    <w:rsid w:val="00230457"/>
    <w:rsid w:val="002304E2"/>
    <w:rsid w:val="00232366"/>
    <w:rsid w:val="00232F9F"/>
    <w:rsid w:val="00233C37"/>
    <w:rsid w:val="00234293"/>
    <w:rsid w:val="0023455F"/>
    <w:rsid w:val="00234DA9"/>
    <w:rsid w:val="00235F50"/>
    <w:rsid w:val="00236E57"/>
    <w:rsid w:val="00242963"/>
    <w:rsid w:val="00243386"/>
    <w:rsid w:val="002437F2"/>
    <w:rsid w:val="00243DAB"/>
    <w:rsid w:val="00243FDF"/>
    <w:rsid w:val="00244E22"/>
    <w:rsid w:val="00245AA1"/>
    <w:rsid w:val="0024685A"/>
    <w:rsid w:val="0024710E"/>
    <w:rsid w:val="00247445"/>
    <w:rsid w:val="002479C6"/>
    <w:rsid w:val="002500DF"/>
    <w:rsid w:val="00250EEB"/>
    <w:rsid w:val="00251453"/>
    <w:rsid w:val="00251FCB"/>
    <w:rsid w:val="00251FD2"/>
    <w:rsid w:val="002521FF"/>
    <w:rsid w:val="00253026"/>
    <w:rsid w:val="002539AB"/>
    <w:rsid w:val="0025481B"/>
    <w:rsid w:val="0025529E"/>
    <w:rsid w:val="0025557B"/>
    <w:rsid w:val="00255B7F"/>
    <w:rsid w:val="002570C8"/>
    <w:rsid w:val="00257B74"/>
    <w:rsid w:val="002600CB"/>
    <w:rsid w:val="0026022E"/>
    <w:rsid w:val="002603BB"/>
    <w:rsid w:val="00260AF9"/>
    <w:rsid w:val="002613CD"/>
    <w:rsid w:val="002618AD"/>
    <w:rsid w:val="00261912"/>
    <w:rsid w:val="002619B7"/>
    <w:rsid w:val="00261DB7"/>
    <w:rsid w:val="0026282E"/>
    <w:rsid w:val="00264361"/>
    <w:rsid w:val="00264822"/>
    <w:rsid w:val="002670B1"/>
    <w:rsid w:val="00267274"/>
    <w:rsid w:val="00270B3A"/>
    <w:rsid w:val="00271122"/>
    <w:rsid w:val="002722EE"/>
    <w:rsid w:val="00272331"/>
    <w:rsid w:val="00273BBC"/>
    <w:rsid w:val="002741A9"/>
    <w:rsid w:val="00274EDF"/>
    <w:rsid w:val="002752B8"/>
    <w:rsid w:val="0027544E"/>
    <w:rsid w:val="00276101"/>
    <w:rsid w:val="0028310C"/>
    <w:rsid w:val="00283A67"/>
    <w:rsid w:val="00284543"/>
    <w:rsid w:val="00284E74"/>
    <w:rsid w:val="00284ED8"/>
    <w:rsid w:val="0028516F"/>
    <w:rsid w:val="0028619F"/>
    <w:rsid w:val="00286290"/>
    <w:rsid w:val="00286630"/>
    <w:rsid w:val="00286C28"/>
    <w:rsid w:val="00290732"/>
    <w:rsid w:val="00292730"/>
    <w:rsid w:val="002933F2"/>
    <w:rsid w:val="00293B7B"/>
    <w:rsid w:val="00293C32"/>
    <w:rsid w:val="0029416D"/>
    <w:rsid w:val="00295B8B"/>
    <w:rsid w:val="00295E5E"/>
    <w:rsid w:val="0029778F"/>
    <w:rsid w:val="00297EE7"/>
    <w:rsid w:val="002A1966"/>
    <w:rsid w:val="002A1D78"/>
    <w:rsid w:val="002A29EC"/>
    <w:rsid w:val="002A2C27"/>
    <w:rsid w:val="002A3733"/>
    <w:rsid w:val="002A38A8"/>
    <w:rsid w:val="002A3F1D"/>
    <w:rsid w:val="002A59F1"/>
    <w:rsid w:val="002A6F35"/>
    <w:rsid w:val="002B0153"/>
    <w:rsid w:val="002B01C4"/>
    <w:rsid w:val="002B0905"/>
    <w:rsid w:val="002B090C"/>
    <w:rsid w:val="002B17C0"/>
    <w:rsid w:val="002B1F0B"/>
    <w:rsid w:val="002B2034"/>
    <w:rsid w:val="002B2EA2"/>
    <w:rsid w:val="002B355B"/>
    <w:rsid w:val="002B39AB"/>
    <w:rsid w:val="002B422C"/>
    <w:rsid w:val="002B5257"/>
    <w:rsid w:val="002B5A92"/>
    <w:rsid w:val="002B620A"/>
    <w:rsid w:val="002B798B"/>
    <w:rsid w:val="002C04AD"/>
    <w:rsid w:val="002C0900"/>
    <w:rsid w:val="002C0951"/>
    <w:rsid w:val="002C101D"/>
    <w:rsid w:val="002C17F2"/>
    <w:rsid w:val="002C2252"/>
    <w:rsid w:val="002C2B2C"/>
    <w:rsid w:val="002C3765"/>
    <w:rsid w:val="002C3DA9"/>
    <w:rsid w:val="002C4A0B"/>
    <w:rsid w:val="002C5358"/>
    <w:rsid w:val="002C5D5F"/>
    <w:rsid w:val="002C66B6"/>
    <w:rsid w:val="002C67AA"/>
    <w:rsid w:val="002C7A72"/>
    <w:rsid w:val="002D0174"/>
    <w:rsid w:val="002D01D8"/>
    <w:rsid w:val="002D0259"/>
    <w:rsid w:val="002D0362"/>
    <w:rsid w:val="002D121A"/>
    <w:rsid w:val="002D1380"/>
    <w:rsid w:val="002D3C9C"/>
    <w:rsid w:val="002D3D00"/>
    <w:rsid w:val="002D4137"/>
    <w:rsid w:val="002D43BB"/>
    <w:rsid w:val="002D5093"/>
    <w:rsid w:val="002D51B9"/>
    <w:rsid w:val="002D635A"/>
    <w:rsid w:val="002D67E8"/>
    <w:rsid w:val="002D687E"/>
    <w:rsid w:val="002D6E1D"/>
    <w:rsid w:val="002D7D10"/>
    <w:rsid w:val="002E0A63"/>
    <w:rsid w:val="002E0F6D"/>
    <w:rsid w:val="002E14B3"/>
    <w:rsid w:val="002E1D7B"/>
    <w:rsid w:val="002E1DA7"/>
    <w:rsid w:val="002E2CCE"/>
    <w:rsid w:val="002E3BE3"/>
    <w:rsid w:val="002E421E"/>
    <w:rsid w:val="002E46B8"/>
    <w:rsid w:val="002E46E6"/>
    <w:rsid w:val="002E4803"/>
    <w:rsid w:val="002E60C0"/>
    <w:rsid w:val="002F0CA1"/>
    <w:rsid w:val="002F12BB"/>
    <w:rsid w:val="002F1887"/>
    <w:rsid w:val="002F1FB4"/>
    <w:rsid w:val="002F30E9"/>
    <w:rsid w:val="002F503E"/>
    <w:rsid w:val="002F571F"/>
    <w:rsid w:val="002F5B32"/>
    <w:rsid w:val="002F646C"/>
    <w:rsid w:val="002F79BE"/>
    <w:rsid w:val="002F7A13"/>
    <w:rsid w:val="00300571"/>
    <w:rsid w:val="0030074E"/>
    <w:rsid w:val="00300B08"/>
    <w:rsid w:val="00300B0F"/>
    <w:rsid w:val="00301A5C"/>
    <w:rsid w:val="00302550"/>
    <w:rsid w:val="00303325"/>
    <w:rsid w:val="003035D4"/>
    <w:rsid w:val="00303E42"/>
    <w:rsid w:val="0030445C"/>
    <w:rsid w:val="00306F2C"/>
    <w:rsid w:val="00310947"/>
    <w:rsid w:val="00310C90"/>
    <w:rsid w:val="003118BE"/>
    <w:rsid w:val="00311AE5"/>
    <w:rsid w:val="00312053"/>
    <w:rsid w:val="0031220B"/>
    <w:rsid w:val="0031239B"/>
    <w:rsid w:val="003124A8"/>
    <w:rsid w:val="00313457"/>
    <w:rsid w:val="00313B3C"/>
    <w:rsid w:val="00313F65"/>
    <w:rsid w:val="00314769"/>
    <w:rsid w:val="00314F33"/>
    <w:rsid w:val="00315283"/>
    <w:rsid w:val="003154FE"/>
    <w:rsid w:val="00315604"/>
    <w:rsid w:val="00316645"/>
    <w:rsid w:val="00316FB3"/>
    <w:rsid w:val="0031753D"/>
    <w:rsid w:val="00317950"/>
    <w:rsid w:val="003208BD"/>
    <w:rsid w:val="00320F7F"/>
    <w:rsid w:val="0032135B"/>
    <w:rsid w:val="00322093"/>
    <w:rsid w:val="003227DB"/>
    <w:rsid w:val="00322C76"/>
    <w:rsid w:val="00323DB4"/>
    <w:rsid w:val="00323E0B"/>
    <w:rsid w:val="00323F0E"/>
    <w:rsid w:val="003243BB"/>
    <w:rsid w:val="003251D6"/>
    <w:rsid w:val="00325B52"/>
    <w:rsid w:val="00325C3D"/>
    <w:rsid w:val="00326BE9"/>
    <w:rsid w:val="00330995"/>
    <w:rsid w:val="00332209"/>
    <w:rsid w:val="00333DE2"/>
    <w:rsid w:val="00334613"/>
    <w:rsid w:val="003347C8"/>
    <w:rsid w:val="0033492C"/>
    <w:rsid w:val="00334A0D"/>
    <w:rsid w:val="00334AD8"/>
    <w:rsid w:val="00334C64"/>
    <w:rsid w:val="0033553C"/>
    <w:rsid w:val="003369D5"/>
    <w:rsid w:val="00337246"/>
    <w:rsid w:val="00337BD4"/>
    <w:rsid w:val="003413DD"/>
    <w:rsid w:val="00341438"/>
    <w:rsid w:val="003414C3"/>
    <w:rsid w:val="00341B7D"/>
    <w:rsid w:val="003420D2"/>
    <w:rsid w:val="00342474"/>
    <w:rsid w:val="00343B6D"/>
    <w:rsid w:val="00344A47"/>
    <w:rsid w:val="003455CA"/>
    <w:rsid w:val="00345A94"/>
    <w:rsid w:val="00345F27"/>
    <w:rsid w:val="00350EB1"/>
    <w:rsid w:val="00351F44"/>
    <w:rsid w:val="0035210F"/>
    <w:rsid w:val="0035216F"/>
    <w:rsid w:val="00352263"/>
    <w:rsid w:val="003522A2"/>
    <w:rsid w:val="00352D1A"/>
    <w:rsid w:val="00352FBC"/>
    <w:rsid w:val="00353014"/>
    <w:rsid w:val="00353994"/>
    <w:rsid w:val="00354153"/>
    <w:rsid w:val="00355466"/>
    <w:rsid w:val="0035636A"/>
    <w:rsid w:val="003568BC"/>
    <w:rsid w:val="00356EC8"/>
    <w:rsid w:val="00357494"/>
    <w:rsid w:val="00357564"/>
    <w:rsid w:val="00357801"/>
    <w:rsid w:val="00357B80"/>
    <w:rsid w:val="00360A92"/>
    <w:rsid w:val="00360C2D"/>
    <w:rsid w:val="003613A4"/>
    <w:rsid w:val="00361BD8"/>
    <w:rsid w:val="003628F0"/>
    <w:rsid w:val="003630F7"/>
    <w:rsid w:val="00363112"/>
    <w:rsid w:val="0036373B"/>
    <w:rsid w:val="0036426E"/>
    <w:rsid w:val="00364C44"/>
    <w:rsid w:val="003651D6"/>
    <w:rsid w:val="00365519"/>
    <w:rsid w:val="003657AB"/>
    <w:rsid w:val="00366E4D"/>
    <w:rsid w:val="00366E55"/>
    <w:rsid w:val="00366F18"/>
    <w:rsid w:val="003670B8"/>
    <w:rsid w:val="003671E2"/>
    <w:rsid w:val="0037198B"/>
    <w:rsid w:val="00372BDD"/>
    <w:rsid w:val="00372C61"/>
    <w:rsid w:val="0037346F"/>
    <w:rsid w:val="00374168"/>
    <w:rsid w:val="00374F8A"/>
    <w:rsid w:val="00375432"/>
    <w:rsid w:val="00376BFD"/>
    <w:rsid w:val="00377868"/>
    <w:rsid w:val="00377E44"/>
    <w:rsid w:val="00380065"/>
    <w:rsid w:val="003801A2"/>
    <w:rsid w:val="00380B1A"/>
    <w:rsid w:val="00380ECB"/>
    <w:rsid w:val="00380F93"/>
    <w:rsid w:val="003811A7"/>
    <w:rsid w:val="003812A8"/>
    <w:rsid w:val="00381CD8"/>
    <w:rsid w:val="00381DA2"/>
    <w:rsid w:val="003820D9"/>
    <w:rsid w:val="00382946"/>
    <w:rsid w:val="0038350E"/>
    <w:rsid w:val="00384F3A"/>
    <w:rsid w:val="00390CA2"/>
    <w:rsid w:val="00391642"/>
    <w:rsid w:val="0039183D"/>
    <w:rsid w:val="003919B7"/>
    <w:rsid w:val="00391B56"/>
    <w:rsid w:val="00392529"/>
    <w:rsid w:val="003926CF"/>
    <w:rsid w:val="00392F46"/>
    <w:rsid w:val="00394A52"/>
    <w:rsid w:val="003950D7"/>
    <w:rsid w:val="003953A3"/>
    <w:rsid w:val="00395814"/>
    <w:rsid w:val="00395E08"/>
    <w:rsid w:val="003971D7"/>
    <w:rsid w:val="003A0858"/>
    <w:rsid w:val="003A0959"/>
    <w:rsid w:val="003A10C0"/>
    <w:rsid w:val="003A19AE"/>
    <w:rsid w:val="003A1A60"/>
    <w:rsid w:val="003A29D3"/>
    <w:rsid w:val="003A29EB"/>
    <w:rsid w:val="003A3CFF"/>
    <w:rsid w:val="003A41A6"/>
    <w:rsid w:val="003A459F"/>
    <w:rsid w:val="003A4B1D"/>
    <w:rsid w:val="003A4BED"/>
    <w:rsid w:val="003A5311"/>
    <w:rsid w:val="003A541C"/>
    <w:rsid w:val="003A5DE2"/>
    <w:rsid w:val="003A6408"/>
    <w:rsid w:val="003A64EA"/>
    <w:rsid w:val="003A7135"/>
    <w:rsid w:val="003A7604"/>
    <w:rsid w:val="003A77CE"/>
    <w:rsid w:val="003A7C12"/>
    <w:rsid w:val="003A7CF0"/>
    <w:rsid w:val="003B1AE0"/>
    <w:rsid w:val="003B3135"/>
    <w:rsid w:val="003B37E8"/>
    <w:rsid w:val="003B4E4E"/>
    <w:rsid w:val="003B54FA"/>
    <w:rsid w:val="003B55DD"/>
    <w:rsid w:val="003B7341"/>
    <w:rsid w:val="003C0987"/>
    <w:rsid w:val="003C0A75"/>
    <w:rsid w:val="003C0AEB"/>
    <w:rsid w:val="003C1F36"/>
    <w:rsid w:val="003C212D"/>
    <w:rsid w:val="003C25C6"/>
    <w:rsid w:val="003C2F1C"/>
    <w:rsid w:val="003C2FA1"/>
    <w:rsid w:val="003C311E"/>
    <w:rsid w:val="003C3515"/>
    <w:rsid w:val="003C39EA"/>
    <w:rsid w:val="003C3B26"/>
    <w:rsid w:val="003C4116"/>
    <w:rsid w:val="003C49F2"/>
    <w:rsid w:val="003C662B"/>
    <w:rsid w:val="003C78C7"/>
    <w:rsid w:val="003D086A"/>
    <w:rsid w:val="003D0ACF"/>
    <w:rsid w:val="003D0B69"/>
    <w:rsid w:val="003D0C06"/>
    <w:rsid w:val="003D230C"/>
    <w:rsid w:val="003D4A98"/>
    <w:rsid w:val="003D4DAD"/>
    <w:rsid w:val="003D6585"/>
    <w:rsid w:val="003D74F6"/>
    <w:rsid w:val="003D7A68"/>
    <w:rsid w:val="003E0C14"/>
    <w:rsid w:val="003E16F0"/>
    <w:rsid w:val="003E2A10"/>
    <w:rsid w:val="003E2DC0"/>
    <w:rsid w:val="003E369E"/>
    <w:rsid w:val="003E385A"/>
    <w:rsid w:val="003E456F"/>
    <w:rsid w:val="003E490E"/>
    <w:rsid w:val="003E49AC"/>
    <w:rsid w:val="003E5E90"/>
    <w:rsid w:val="003E6B4F"/>
    <w:rsid w:val="003F0DC8"/>
    <w:rsid w:val="003F2D57"/>
    <w:rsid w:val="003F3FE5"/>
    <w:rsid w:val="003F56CC"/>
    <w:rsid w:val="003F579B"/>
    <w:rsid w:val="003F58D2"/>
    <w:rsid w:val="003F64C4"/>
    <w:rsid w:val="003F6927"/>
    <w:rsid w:val="003F73B0"/>
    <w:rsid w:val="004001A1"/>
    <w:rsid w:val="00401DB0"/>
    <w:rsid w:val="00402FFB"/>
    <w:rsid w:val="0040413D"/>
    <w:rsid w:val="00404167"/>
    <w:rsid w:val="004045CF"/>
    <w:rsid w:val="004051C8"/>
    <w:rsid w:val="00405E24"/>
    <w:rsid w:val="00405FFA"/>
    <w:rsid w:val="004066BE"/>
    <w:rsid w:val="00407570"/>
    <w:rsid w:val="004076E6"/>
    <w:rsid w:val="004079D8"/>
    <w:rsid w:val="00410773"/>
    <w:rsid w:val="00410E25"/>
    <w:rsid w:val="00411274"/>
    <w:rsid w:val="0041223D"/>
    <w:rsid w:val="004134DA"/>
    <w:rsid w:val="00413F51"/>
    <w:rsid w:val="0041490C"/>
    <w:rsid w:val="00414999"/>
    <w:rsid w:val="00415475"/>
    <w:rsid w:val="004157F5"/>
    <w:rsid w:val="00415E9B"/>
    <w:rsid w:val="004165B0"/>
    <w:rsid w:val="004165FF"/>
    <w:rsid w:val="0041679C"/>
    <w:rsid w:val="004167C3"/>
    <w:rsid w:val="00416C45"/>
    <w:rsid w:val="00416ED5"/>
    <w:rsid w:val="00417123"/>
    <w:rsid w:val="004201B3"/>
    <w:rsid w:val="0042021F"/>
    <w:rsid w:val="00420F95"/>
    <w:rsid w:val="0042171D"/>
    <w:rsid w:val="004217E0"/>
    <w:rsid w:val="00421CC4"/>
    <w:rsid w:val="0042236C"/>
    <w:rsid w:val="00422F29"/>
    <w:rsid w:val="00423317"/>
    <w:rsid w:val="004233AC"/>
    <w:rsid w:val="00423893"/>
    <w:rsid w:val="00423D49"/>
    <w:rsid w:val="0042610B"/>
    <w:rsid w:val="00427726"/>
    <w:rsid w:val="004304E5"/>
    <w:rsid w:val="004331D6"/>
    <w:rsid w:val="00434800"/>
    <w:rsid w:val="00434842"/>
    <w:rsid w:val="00434D8F"/>
    <w:rsid w:val="00435506"/>
    <w:rsid w:val="00435FFE"/>
    <w:rsid w:val="00436C24"/>
    <w:rsid w:val="0044066D"/>
    <w:rsid w:val="00440C73"/>
    <w:rsid w:val="004428A4"/>
    <w:rsid w:val="0044393A"/>
    <w:rsid w:val="00443BEC"/>
    <w:rsid w:val="00443C16"/>
    <w:rsid w:val="00444903"/>
    <w:rsid w:val="00445535"/>
    <w:rsid w:val="004457F4"/>
    <w:rsid w:val="0044614B"/>
    <w:rsid w:val="004472D2"/>
    <w:rsid w:val="00447B10"/>
    <w:rsid w:val="00447B16"/>
    <w:rsid w:val="004529B3"/>
    <w:rsid w:val="004530D1"/>
    <w:rsid w:val="00453811"/>
    <w:rsid w:val="00453B83"/>
    <w:rsid w:val="00454C2F"/>
    <w:rsid w:val="00455722"/>
    <w:rsid w:val="004557BA"/>
    <w:rsid w:val="00455CE2"/>
    <w:rsid w:val="004564B7"/>
    <w:rsid w:val="00456B69"/>
    <w:rsid w:val="00456E5A"/>
    <w:rsid w:val="004570F2"/>
    <w:rsid w:val="004579F2"/>
    <w:rsid w:val="00460851"/>
    <w:rsid w:val="004608D1"/>
    <w:rsid w:val="00460BFF"/>
    <w:rsid w:val="004614FC"/>
    <w:rsid w:val="004634AC"/>
    <w:rsid w:val="00463557"/>
    <w:rsid w:val="00463680"/>
    <w:rsid w:val="00463B7E"/>
    <w:rsid w:val="00464376"/>
    <w:rsid w:val="00464852"/>
    <w:rsid w:val="004655A6"/>
    <w:rsid w:val="0046634B"/>
    <w:rsid w:val="004668BD"/>
    <w:rsid w:val="00466BE0"/>
    <w:rsid w:val="004670D4"/>
    <w:rsid w:val="0046722E"/>
    <w:rsid w:val="004675D5"/>
    <w:rsid w:val="00467BB1"/>
    <w:rsid w:val="00470573"/>
    <w:rsid w:val="00470E07"/>
    <w:rsid w:val="00472B31"/>
    <w:rsid w:val="004745B5"/>
    <w:rsid w:val="00474FA5"/>
    <w:rsid w:val="00475CC3"/>
    <w:rsid w:val="00476B89"/>
    <w:rsid w:val="004771CA"/>
    <w:rsid w:val="00477253"/>
    <w:rsid w:val="00477457"/>
    <w:rsid w:val="00477F7B"/>
    <w:rsid w:val="00480020"/>
    <w:rsid w:val="004801FD"/>
    <w:rsid w:val="004804B2"/>
    <w:rsid w:val="004808DA"/>
    <w:rsid w:val="00481275"/>
    <w:rsid w:val="004813FB"/>
    <w:rsid w:val="00481CD6"/>
    <w:rsid w:val="00482E85"/>
    <w:rsid w:val="004842AF"/>
    <w:rsid w:val="00484651"/>
    <w:rsid w:val="00485777"/>
    <w:rsid w:val="00485AA3"/>
    <w:rsid w:val="00485EB8"/>
    <w:rsid w:val="0048623A"/>
    <w:rsid w:val="004911AF"/>
    <w:rsid w:val="00491686"/>
    <w:rsid w:val="0049258A"/>
    <w:rsid w:val="00494187"/>
    <w:rsid w:val="00495517"/>
    <w:rsid w:val="00495C20"/>
    <w:rsid w:val="00496F1C"/>
    <w:rsid w:val="00496F4E"/>
    <w:rsid w:val="00497424"/>
    <w:rsid w:val="004A0774"/>
    <w:rsid w:val="004A0AF6"/>
    <w:rsid w:val="004A1D5A"/>
    <w:rsid w:val="004A2261"/>
    <w:rsid w:val="004A2AF6"/>
    <w:rsid w:val="004A328A"/>
    <w:rsid w:val="004A453B"/>
    <w:rsid w:val="004A51AE"/>
    <w:rsid w:val="004A5766"/>
    <w:rsid w:val="004A577F"/>
    <w:rsid w:val="004A5B38"/>
    <w:rsid w:val="004A5D8F"/>
    <w:rsid w:val="004A6597"/>
    <w:rsid w:val="004A6618"/>
    <w:rsid w:val="004A6E5E"/>
    <w:rsid w:val="004A6EDB"/>
    <w:rsid w:val="004B0713"/>
    <w:rsid w:val="004B0B9D"/>
    <w:rsid w:val="004B1699"/>
    <w:rsid w:val="004B28A9"/>
    <w:rsid w:val="004B33C3"/>
    <w:rsid w:val="004B46A6"/>
    <w:rsid w:val="004B47BF"/>
    <w:rsid w:val="004B48FB"/>
    <w:rsid w:val="004B58C5"/>
    <w:rsid w:val="004B58E4"/>
    <w:rsid w:val="004C0794"/>
    <w:rsid w:val="004C0FE0"/>
    <w:rsid w:val="004C1B2B"/>
    <w:rsid w:val="004C34D5"/>
    <w:rsid w:val="004C36BF"/>
    <w:rsid w:val="004C438A"/>
    <w:rsid w:val="004C52BE"/>
    <w:rsid w:val="004C6058"/>
    <w:rsid w:val="004C6867"/>
    <w:rsid w:val="004C68BB"/>
    <w:rsid w:val="004D025B"/>
    <w:rsid w:val="004D088F"/>
    <w:rsid w:val="004D1B52"/>
    <w:rsid w:val="004D423C"/>
    <w:rsid w:val="004D491B"/>
    <w:rsid w:val="004D5166"/>
    <w:rsid w:val="004D5DE6"/>
    <w:rsid w:val="004D6B4D"/>
    <w:rsid w:val="004D6F87"/>
    <w:rsid w:val="004D7938"/>
    <w:rsid w:val="004D7F05"/>
    <w:rsid w:val="004E097A"/>
    <w:rsid w:val="004E0991"/>
    <w:rsid w:val="004E23C9"/>
    <w:rsid w:val="004E2780"/>
    <w:rsid w:val="004E27E4"/>
    <w:rsid w:val="004E2C01"/>
    <w:rsid w:val="004E420E"/>
    <w:rsid w:val="004E435E"/>
    <w:rsid w:val="004E547F"/>
    <w:rsid w:val="004E6CEB"/>
    <w:rsid w:val="004F0033"/>
    <w:rsid w:val="004F09CF"/>
    <w:rsid w:val="004F0CCF"/>
    <w:rsid w:val="004F0E84"/>
    <w:rsid w:val="004F14D3"/>
    <w:rsid w:val="004F1837"/>
    <w:rsid w:val="004F20E4"/>
    <w:rsid w:val="004F21E4"/>
    <w:rsid w:val="004F2D2C"/>
    <w:rsid w:val="004F4204"/>
    <w:rsid w:val="004F4AEF"/>
    <w:rsid w:val="004F4C98"/>
    <w:rsid w:val="004F5C84"/>
    <w:rsid w:val="004F65FF"/>
    <w:rsid w:val="004F6BEC"/>
    <w:rsid w:val="004F6D80"/>
    <w:rsid w:val="004F6E94"/>
    <w:rsid w:val="004F6E9D"/>
    <w:rsid w:val="004F7138"/>
    <w:rsid w:val="0050064A"/>
    <w:rsid w:val="00501641"/>
    <w:rsid w:val="00501A35"/>
    <w:rsid w:val="0050213C"/>
    <w:rsid w:val="00502F53"/>
    <w:rsid w:val="0050393F"/>
    <w:rsid w:val="00504FCA"/>
    <w:rsid w:val="005050DE"/>
    <w:rsid w:val="0050518E"/>
    <w:rsid w:val="00505A6D"/>
    <w:rsid w:val="00507613"/>
    <w:rsid w:val="00507881"/>
    <w:rsid w:val="005102B4"/>
    <w:rsid w:val="0051036D"/>
    <w:rsid w:val="00510F5C"/>
    <w:rsid w:val="005112A8"/>
    <w:rsid w:val="00511595"/>
    <w:rsid w:val="00511F51"/>
    <w:rsid w:val="0051231C"/>
    <w:rsid w:val="005127AA"/>
    <w:rsid w:val="00512C41"/>
    <w:rsid w:val="005130DE"/>
    <w:rsid w:val="005139DE"/>
    <w:rsid w:val="00514B86"/>
    <w:rsid w:val="0051694D"/>
    <w:rsid w:val="00516EE3"/>
    <w:rsid w:val="0051759F"/>
    <w:rsid w:val="00517876"/>
    <w:rsid w:val="00517FB6"/>
    <w:rsid w:val="005216FD"/>
    <w:rsid w:val="00521832"/>
    <w:rsid w:val="005226AB"/>
    <w:rsid w:val="0052278A"/>
    <w:rsid w:val="0052310F"/>
    <w:rsid w:val="00526208"/>
    <w:rsid w:val="005266E8"/>
    <w:rsid w:val="00526FD9"/>
    <w:rsid w:val="00527150"/>
    <w:rsid w:val="00527337"/>
    <w:rsid w:val="00527901"/>
    <w:rsid w:val="00530242"/>
    <w:rsid w:val="00530256"/>
    <w:rsid w:val="00530272"/>
    <w:rsid w:val="005303F5"/>
    <w:rsid w:val="00530672"/>
    <w:rsid w:val="005315CA"/>
    <w:rsid w:val="00531AF9"/>
    <w:rsid w:val="00531E8F"/>
    <w:rsid w:val="00532994"/>
    <w:rsid w:val="00532E6D"/>
    <w:rsid w:val="00533117"/>
    <w:rsid w:val="00533447"/>
    <w:rsid w:val="005357BA"/>
    <w:rsid w:val="005365E8"/>
    <w:rsid w:val="005367DB"/>
    <w:rsid w:val="00536949"/>
    <w:rsid w:val="00540524"/>
    <w:rsid w:val="0054060D"/>
    <w:rsid w:val="005410EA"/>
    <w:rsid w:val="00541D6E"/>
    <w:rsid w:val="00541DC7"/>
    <w:rsid w:val="0054223A"/>
    <w:rsid w:val="0054276D"/>
    <w:rsid w:val="005439A2"/>
    <w:rsid w:val="00543C38"/>
    <w:rsid w:val="0054492C"/>
    <w:rsid w:val="0054509D"/>
    <w:rsid w:val="005454AD"/>
    <w:rsid w:val="00545B6C"/>
    <w:rsid w:val="00546D62"/>
    <w:rsid w:val="00546EB0"/>
    <w:rsid w:val="00547765"/>
    <w:rsid w:val="005505BF"/>
    <w:rsid w:val="00550658"/>
    <w:rsid w:val="00550F53"/>
    <w:rsid w:val="0055111B"/>
    <w:rsid w:val="005518BA"/>
    <w:rsid w:val="00551A63"/>
    <w:rsid w:val="00551AED"/>
    <w:rsid w:val="00552A10"/>
    <w:rsid w:val="00553B90"/>
    <w:rsid w:val="00553FDB"/>
    <w:rsid w:val="00556339"/>
    <w:rsid w:val="0055773A"/>
    <w:rsid w:val="00557838"/>
    <w:rsid w:val="00557CF8"/>
    <w:rsid w:val="00560000"/>
    <w:rsid w:val="00561AB7"/>
    <w:rsid w:val="005648E2"/>
    <w:rsid w:val="00564A68"/>
    <w:rsid w:val="005653E8"/>
    <w:rsid w:val="005655FB"/>
    <w:rsid w:val="0056589E"/>
    <w:rsid w:val="00565FD9"/>
    <w:rsid w:val="00566DA4"/>
    <w:rsid w:val="00567456"/>
    <w:rsid w:val="00567D75"/>
    <w:rsid w:val="005708EF"/>
    <w:rsid w:val="00570F3A"/>
    <w:rsid w:val="005735C9"/>
    <w:rsid w:val="00574573"/>
    <w:rsid w:val="00574FFB"/>
    <w:rsid w:val="00575E13"/>
    <w:rsid w:val="00577280"/>
    <w:rsid w:val="00577B01"/>
    <w:rsid w:val="00577B25"/>
    <w:rsid w:val="0058035C"/>
    <w:rsid w:val="00580E45"/>
    <w:rsid w:val="005812E1"/>
    <w:rsid w:val="005822D9"/>
    <w:rsid w:val="005846FE"/>
    <w:rsid w:val="00585A77"/>
    <w:rsid w:val="00586BAD"/>
    <w:rsid w:val="005924E4"/>
    <w:rsid w:val="005932EC"/>
    <w:rsid w:val="005937D8"/>
    <w:rsid w:val="00593FBD"/>
    <w:rsid w:val="0059458C"/>
    <w:rsid w:val="00595D90"/>
    <w:rsid w:val="00596A00"/>
    <w:rsid w:val="00597259"/>
    <w:rsid w:val="00597260"/>
    <w:rsid w:val="005975A5"/>
    <w:rsid w:val="00597677"/>
    <w:rsid w:val="005A0C01"/>
    <w:rsid w:val="005A2955"/>
    <w:rsid w:val="005A2FBC"/>
    <w:rsid w:val="005A3695"/>
    <w:rsid w:val="005A371D"/>
    <w:rsid w:val="005A48B2"/>
    <w:rsid w:val="005A4BD6"/>
    <w:rsid w:val="005A6845"/>
    <w:rsid w:val="005A687B"/>
    <w:rsid w:val="005A7C0F"/>
    <w:rsid w:val="005B0429"/>
    <w:rsid w:val="005B14B1"/>
    <w:rsid w:val="005B1501"/>
    <w:rsid w:val="005B1930"/>
    <w:rsid w:val="005B30D2"/>
    <w:rsid w:val="005B3B60"/>
    <w:rsid w:val="005B59AE"/>
    <w:rsid w:val="005B6159"/>
    <w:rsid w:val="005B7114"/>
    <w:rsid w:val="005B7520"/>
    <w:rsid w:val="005B7D83"/>
    <w:rsid w:val="005C04B5"/>
    <w:rsid w:val="005C04D0"/>
    <w:rsid w:val="005C1019"/>
    <w:rsid w:val="005C149A"/>
    <w:rsid w:val="005C1683"/>
    <w:rsid w:val="005C1BB5"/>
    <w:rsid w:val="005C204E"/>
    <w:rsid w:val="005C2822"/>
    <w:rsid w:val="005C3148"/>
    <w:rsid w:val="005C31BE"/>
    <w:rsid w:val="005C36FD"/>
    <w:rsid w:val="005C3B6D"/>
    <w:rsid w:val="005C3F16"/>
    <w:rsid w:val="005C51A2"/>
    <w:rsid w:val="005C60B1"/>
    <w:rsid w:val="005C6B51"/>
    <w:rsid w:val="005C76FE"/>
    <w:rsid w:val="005C7BB5"/>
    <w:rsid w:val="005C7C2B"/>
    <w:rsid w:val="005D0366"/>
    <w:rsid w:val="005D11F9"/>
    <w:rsid w:val="005D1C97"/>
    <w:rsid w:val="005D316B"/>
    <w:rsid w:val="005D37F4"/>
    <w:rsid w:val="005D3CC6"/>
    <w:rsid w:val="005D3CCD"/>
    <w:rsid w:val="005D3FF5"/>
    <w:rsid w:val="005D43A5"/>
    <w:rsid w:val="005D44F2"/>
    <w:rsid w:val="005D4969"/>
    <w:rsid w:val="005D5141"/>
    <w:rsid w:val="005D51E8"/>
    <w:rsid w:val="005D51F8"/>
    <w:rsid w:val="005D624E"/>
    <w:rsid w:val="005D6B98"/>
    <w:rsid w:val="005D7810"/>
    <w:rsid w:val="005D7F76"/>
    <w:rsid w:val="005E0D4B"/>
    <w:rsid w:val="005E11C3"/>
    <w:rsid w:val="005E2557"/>
    <w:rsid w:val="005E3617"/>
    <w:rsid w:val="005E48A3"/>
    <w:rsid w:val="005E5165"/>
    <w:rsid w:val="005E672E"/>
    <w:rsid w:val="005E675D"/>
    <w:rsid w:val="005E761A"/>
    <w:rsid w:val="005E76AD"/>
    <w:rsid w:val="005E7895"/>
    <w:rsid w:val="005F0432"/>
    <w:rsid w:val="005F0F5D"/>
    <w:rsid w:val="005F15EB"/>
    <w:rsid w:val="005F233D"/>
    <w:rsid w:val="005F2DFF"/>
    <w:rsid w:val="005F346F"/>
    <w:rsid w:val="005F3B18"/>
    <w:rsid w:val="005F3BC4"/>
    <w:rsid w:val="005F4853"/>
    <w:rsid w:val="005F582E"/>
    <w:rsid w:val="005F5C3D"/>
    <w:rsid w:val="005F6A52"/>
    <w:rsid w:val="005F7E8D"/>
    <w:rsid w:val="005F7E98"/>
    <w:rsid w:val="006003C5"/>
    <w:rsid w:val="00600D0F"/>
    <w:rsid w:val="00600D1D"/>
    <w:rsid w:val="00600D8C"/>
    <w:rsid w:val="00600FB4"/>
    <w:rsid w:val="00603451"/>
    <w:rsid w:val="00604152"/>
    <w:rsid w:val="006051F0"/>
    <w:rsid w:val="0060599A"/>
    <w:rsid w:val="00605F5E"/>
    <w:rsid w:val="006063B3"/>
    <w:rsid w:val="00606A80"/>
    <w:rsid w:val="00606C7E"/>
    <w:rsid w:val="00607C23"/>
    <w:rsid w:val="006100F6"/>
    <w:rsid w:val="006103E5"/>
    <w:rsid w:val="00610411"/>
    <w:rsid w:val="006109E2"/>
    <w:rsid w:val="00611478"/>
    <w:rsid w:val="0061284B"/>
    <w:rsid w:val="00613168"/>
    <w:rsid w:val="00613AEF"/>
    <w:rsid w:val="00613CB8"/>
    <w:rsid w:val="006143AA"/>
    <w:rsid w:val="00614565"/>
    <w:rsid w:val="0061578C"/>
    <w:rsid w:val="006157E7"/>
    <w:rsid w:val="00615841"/>
    <w:rsid w:val="00616847"/>
    <w:rsid w:val="00617336"/>
    <w:rsid w:val="006179E6"/>
    <w:rsid w:val="00617F9F"/>
    <w:rsid w:val="00621481"/>
    <w:rsid w:val="00621EE0"/>
    <w:rsid w:val="006229FD"/>
    <w:rsid w:val="00622BB5"/>
    <w:rsid w:val="0062399C"/>
    <w:rsid w:val="00623EA9"/>
    <w:rsid w:val="006256BF"/>
    <w:rsid w:val="00625DD9"/>
    <w:rsid w:val="0062682D"/>
    <w:rsid w:val="006268B9"/>
    <w:rsid w:val="00626B5E"/>
    <w:rsid w:val="00627517"/>
    <w:rsid w:val="00627C4B"/>
    <w:rsid w:val="0063020F"/>
    <w:rsid w:val="006302A1"/>
    <w:rsid w:val="006307A8"/>
    <w:rsid w:val="00630E3A"/>
    <w:rsid w:val="0063137E"/>
    <w:rsid w:val="00632C8F"/>
    <w:rsid w:val="00632E95"/>
    <w:rsid w:val="00632FC1"/>
    <w:rsid w:val="006338FD"/>
    <w:rsid w:val="006351B1"/>
    <w:rsid w:val="00635723"/>
    <w:rsid w:val="00636527"/>
    <w:rsid w:val="00636647"/>
    <w:rsid w:val="00637A6B"/>
    <w:rsid w:val="00637CE8"/>
    <w:rsid w:val="006400E1"/>
    <w:rsid w:val="00640B64"/>
    <w:rsid w:val="00640E1E"/>
    <w:rsid w:val="006417A3"/>
    <w:rsid w:val="00641894"/>
    <w:rsid w:val="00643DCF"/>
    <w:rsid w:val="0064422F"/>
    <w:rsid w:val="006459C6"/>
    <w:rsid w:val="00646E01"/>
    <w:rsid w:val="00650047"/>
    <w:rsid w:val="0065022F"/>
    <w:rsid w:val="0065213B"/>
    <w:rsid w:val="00652A20"/>
    <w:rsid w:val="00653AF3"/>
    <w:rsid w:val="00654567"/>
    <w:rsid w:val="00655416"/>
    <w:rsid w:val="0065614E"/>
    <w:rsid w:val="0065686F"/>
    <w:rsid w:val="0065712F"/>
    <w:rsid w:val="00660251"/>
    <w:rsid w:val="006607C6"/>
    <w:rsid w:val="00661582"/>
    <w:rsid w:val="006624CC"/>
    <w:rsid w:val="006639A9"/>
    <w:rsid w:val="00663A1B"/>
    <w:rsid w:val="0066438C"/>
    <w:rsid w:val="00664632"/>
    <w:rsid w:val="00664A4A"/>
    <w:rsid w:val="006653BB"/>
    <w:rsid w:val="0066605B"/>
    <w:rsid w:val="006668DB"/>
    <w:rsid w:val="00671B86"/>
    <w:rsid w:val="00671D76"/>
    <w:rsid w:val="00671DAD"/>
    <w:rsid w:val="00672C56"/>
    <w:rsid w:val="00673379"/>
    <w:rsid w:val="006734C5"/>
    <w:rsid w:val="0067350C"/>
    <w:rsid w:val="00673B0F"/>
    <w:rsid w:val="00673DE6"/>
    <w:rsid w:val="00675E97"/>
    <w:rsid w:val="006762AA"/>
    <w:rsid w:val="00676CF1"/>
    <w:rsid w:val="00676E75"/>
    <w:rsid w:val="00677025"/>
    <w:rsid w:val="00677B5C"/>
    <w:rsid w:val="00680285"/>
    <w:rsid w:val="006808DD"/>
    <w:rsid w:val="00680A09"/>
    <w:rsid w:val="00680D2F"/>
    <w:rsid w:val="006810C5"/>
    <w:rsid w:val="0068114F"/>
    <w:rsid w:val="00682B25"/>
    <w:rsid w:val="00682E25"/>
    <w:rsid w:val="0068439E"/>
    <w:rsid w:val="0068491B"/>
    <w:rsid w:val="006851E8"/>
    <w:rsid w:val="00685659"/>
    <w:rsid w:val="006861E7"/>
    <w:rsid w:val="00686A87"/>
    <w:rsid w:val="00686F55"/>
    <w:rsid w:val="00687EFD"/>
    <w:rsid w:val="00690CAE"/>
    <w:rsid w:val="006919E7"/>
    <w:rsid w:val="00691B5A"/>
    <w:rsid w:val="00692884"/>
    <w:rsid w:val="00692B62"/>
    <w:rsid w:val="0069362C"/>
    <w:rsid w:val="00695272"/>
    <w:rsid w:val="0069655A"/>
    <w:rsid w:val="00697EDB"/>
    <w:rsid w:val="006A008A"/>
    <w:rsid w:val="006A0EFC"/>
    <w:rsid w:val="006A0F75"/>
    <w:rsid w:val="006A0F7D"/>
    <w:rsid w:val="006A1CA2"/>
    <w:rsid w:val="006A362B"/>
    <w:rsid w:val="006A3CB6"/>
    <w:rsid w:val="006A3E24"/>
    <w:rsid w:val="006A4285"/>
    <w:rsid w:val="006A4FBE"/>
    <w:rsid w:val="006A5435"/>
    <w:rsid w:val="006A6194"/>
    <w:rsid w:val="006A6AE3"/>
    <w:rsid w:val="006A6D8D"/>
    <w:rsid w:val="006A7E86"/>
    <w:rsid w:val="006B0793"/>
    <w:rsid w:val="006B11B8"/>
    <w:rsid w:val="006B244A"/>
    <w:rsid w:val="006B32F8"/>
    <w:rsid w:val="006B4A57"/>
    <w:rsid w:val="006B5534"/>
    <w:rsid w:val="006B5D28"/>
    <w:rsid w:val="006C03F6"/>
    <w:rsid w:val="006C0746"/>
    <w:rsid w:val="006C0E88"/>
    <w:rsid w:val="006C1BBC"/>
    <w:rsid w:val="006C1EBB"/>
    <w:rsid w:val="006C21C9"/>
    <w:rsid w:val="006C2347"/>
    <w:rsid w:val="006C3507"/>
    <w:rsid w:val="006C4031"/>
    <w:rsid w:val="006C4224"/>
    <w:rsid w:val="006C50CA"/>
    <w:rsid w:val="006C5149"/>
    <w:rsid w:val="006C568F"/>
    <w:rsid w:val="006C5BCA"/>
    <w:rsid w:val="006C5C77"/>
    <w:rsid w:val="006C615A"/>
    <w:rsid w:val="006C6A1A"/>
    <w:rsid w:val="006C7FD5"/>
    <w:rsid w:val="006D0DBA"/>
    <w:rsid w:val="006D1942"/>
    <w:rsid w:val="006D428F"/>
    <w:rsid w:val="006D5295"/>
    <w:rsid w:val="006D5BEE"/>
    <w:rsid w:val="006D5CD3"/>
    <w:rsid w:val="006D615A"/>
    <w:rsid w:val="006D64AD"/>
    <w:rsid w:val="006D6503"/>
    <w:rsid w:val="006D67FE"/>
    <w:rsid w:val="006D7125"/>
    <w:rsid w:val="006D727A"/>
    <w:rsid w:val="006D7937"/>
    <w:rsid w:val="006E025E"/>
    <w:rsid w:val="006E02B2"/>
    <w:rsid w:val="006E0A05"/>
    <w:rsid w:val="006E10C5"/>
    <w:rsid w:val="006E14DC"/>
    <w:rsid w:val="006E1622"/>
    <w:rsid w:val="006E26BF"/>
    <w:rsid w:val="006E32EC"/>
    <w:rsid w:val="006E3B76"/>
    <w:rsid w:val="006E4605"/>
    <w:rsid w:val="006E5156"/>
    <w:rsid w:val="006E5C2E"/>
    <w:rsid w:val="006E6AC6"/>
    <w:rsid w:val="006E7466"/>
    <w:rsid w:val="006F11AC"/>
    <w:rsid w:val="006F2196"/>
    <w:rsid w:val="006F2479"/>
    <w:rsid w:val="006F2EA6"/>
    <w:rsid w:val="006F35BF"/>
    <w:rsid w:val="006F36E5"/>
    <w:rsid w:val="006F3958"/>
    <w:rsid w:val="006F3A5E"/>
    <w:rsid w:val="006F3EEF"/>
    <w:rsid w:val="006F686F"/>
    <w:rsid w:val="006F6918"/>
    <w:rsid w:val="006F6A27"/>
    <w:rsid w:val="006F7874"/>
    <w:rsid w:val="007006D7"/>
    <w:rsid w:val="00700F9E"/>
    <w:rsid w:val="00701BEE"/>
    <w:rsid w:val="00701D22"/>
    <w:rsid w:val="00701F8F"/>
    <w:rsid w:val="00702265"/>
    <w:rsid w:val="00702371"/>
    <w:rsid w:val="00702886"/>
    <w:rsid w:val="007036D4"/>
    <w:rsid w:val="007037F9"/>
    <w:rsid w:val="00704189"/>
    <w:rsid w:val="00704670"/>
    <w:rsid w:val="00704BE7"/>
    <w:rsid w:val="00704F6B"/>
    <w:rsid w:val="0070562B"/>
    <w:rsid w:val="007059F9"/>
    <w:rsid w:val="00705D4E"/>
    <w:rsid w:val="00705E85"/>
    <w:rsid w:val="00706D1C"/>
    <w:rsid w:val="00707DD0"/>
    <w:rsid w:val="00710741"/>
    <w:rsid w:val="00710909"/>
    <w:rsid w:val="0071094C"/>
    <w:rsid w:val="0071203A"/>
    <w:rsid w:val="007134EB"/>
    <w:rsid w:val="007135DE"/>
    <w:rsid w:val="00714C03"/>
    <w:rsid w:val="00714C45"/>
    <w:rsid w:val="00715292"/>
    <w:rsid w:val="0071598F"/>
    <w:rsid w:val="007202DB"/>
    <w:rsid w:val="007218D1"/>
    <w:rsid w:val="007218E1"/>
    <w:rsid w:val="00722099"/>
    <w:rsid w:val="007225F9"/>
    <w:rsid w:val="00722B5B"/>
    <w:rsid w:val="00723232"/>
    <w:rsid w:val="007233AB"/>
    <w:rsid w:val="00723EBE"/>
    <w:rsid w:val="0072439C"/>
    <w:rsid w:val="0072496C"/>
    <w:rsid w:val="00725945"/>
    <w:rsid w:val="00725B49"/>
    <w:rsid w:val="007277B9"/>
    <w:rsid w:val="00727831"/>
    <w:rsid w:val="00727C5C"/>
    <w:rsid w:val="00732305"/>
    <w:rsid w:val="00732316"/>
    <w:rsid w:val="0073262B"/>
    <w:rsid w:val="0073381A"/>
    <w:rsid w:val="0073393A"/>
    <w:rsid w:val="00733E3E"/>
    <w:rsid w:val="00734290"/>
    <w:rsid w:val="00735A25"/>
    <w:rsid w:val="00737949"/>
    <w:rsid w:val="0074038A"/>
    <w:rsid w:val="007414B8"/>
    <w:rsid w:val="00741FF0"/>
    <w:rsid w:val="00742F99"/>
    <w:rsid w:val="0074303C"/>
    <w:rsid w:val="007448A6"/>
    <w:rsid w:val="0074501B"/>
    <w:rsid w:val="00745DE0"/>
    <w:rsid w:val="00745FDF"/>
    <w:rsid w:val="00746601"/>
    <w:rsid w:val="00746901"/>
    <w:rsid w:val="00746A3F"/>
    <w:rsid w:val="0074703B"/>
    <w:rsid w:val="00747483"/>
    <w:rsid w:val="007476EA"/>
    <w:rsid w:val="00750F9E"/>
    <w:rsid w:val="00751057"/>
    <w:rsid w:val="007510F3"/>
    <w:rsid w:val="00751193"/>
    <w:rsid w:val="00751D21"/>
    <w:rsid w:val="00753D77"/>
    <w:rsid w:val="00754AE2"/>
    <w:rsid w:val="0075539A"/>
    <w:rsid w:val="0075564F"/>
    <w:rsid w:val="00755AE2"/>
    <w:rsid w:val="0075655F"/>
    <w:rsid w:val="00757397"/>
    <w:rsid w:val="00760BBF"/>
    <w:rsid w:val="00760FEE"/>
    <w:rsid w:val="00761083"/>
    <w:rsid w:val="007615DF"/>
    <w:rsid w:val="00761C29"/>
    <w:rsid w:val="00762DD1"/>
    <w:rsid w:val="00763CB7"/>
    <w:rsid w:val="00763CDE"/>
    <w:rsid w:val="007651FD"/>
    <w:rsid w:val="00765FB7"/>
    <w:rsid w:val="00766CCF"/>
    <w:rsid w:val="00767126"/>
    <w:rsid w:val="00767571"/>
    <w:rsid w:val="00767687"/>
    <w:rsid w:val="00767A2C"/>
    <w:rsid w:val="00767B3F"/>
    <w:rsid w:val="007701BC"/>
    <w:rsid w:val="00772B78"/>
    <w:rsid w:val="00772D4A"/>
    <w:rsid w:val="00772D82"/>
    <w:rsid w:val="0077305E"/>
    <w:rsid w:val="007731A4"/>
    <w:rsid w:val="00773BE5"/>
    <w:rsid w:val="00775762"/>
    <w:rsid w:val="00775A39"/>
    <w:rsid w:val="00775E0A"/>
    <w:rsid w:val="00776ACF"/>
    <w:rsid w:val="00777D63"/>
    <w:rsid w:val="00777E24"/>
    <w:rsid w:val="007817F1"/>
    <w:rsid w:val="00781A78"/>
    <w:rsid w:val="007820EF"/>
    <w:rsid w:val="007826A0"/>
    <w:rsid w:val="00782D58"/>
    <w:rsid w:val="00783672"/>
    <w:rsid w:val="00783A80"/>
    <w:rsid w:val="00783C6F"/>
    <w:rsid w:val="007845D0"/>
    <w:rsid w:val="00784A48"/>
    <w:rsid w:val="00786F4C"/>
    <w:rsid w:val="00787700"/>
    <w:rsid w:val="00787BA8"/>
    <w:rsid w:val="00790DF7"/>
    <w:rsid w:val="00790E3C"/>
    <w:rsid w:val="007910AA"/>
    <w:rsid w:val="00795565"/>
    <w:rsid w:val="00795A1F"/>
    <w:rsid w:val="00795E46"/>
    <w:rsid w:val="00796593"/>
    <w:rsid w:val="00796813"/>
    <w:rsid w:val="00797337"/>
    <w:rsid w:val="00797A12"/>
    <w:rsid w:val="00797DBB"/>
    <w:rsid w:val="007A2C70"/>
    <w:rsid w:val="007A2E98"/>
    <w:rsid w:val="007A3100"/>
    <w:rsid w:val="007A32DF"/>
    <w:rsid w:val="007A3A6E"/>
    <w:rsid w:val="007A418F"/>
    <w:rsid w:val="007A4575"/>
    <w:rsid w:val="007A485B"/>
    <w:rsid w:val="007A4E82"/>
    <w:rsid w:val="007A53A1"/>
    <w:rsid w:val="007A7A39"/>
    <w:rsid w:val="007A7C01"/>
    <w:rsid w:val="007B028B"/>
    <w:rsid w:val="007B07CA"/>
    <w:rsid w:val="007B0A07"/>
    <w:rsid w:val="007B4F2B"/>
    <w:rsid w:val="007B52E4"/>
    <w:rsid w:val="007B5575"/>
    <w:rsid w:val="007B5942"/>
    <w:rsid w:val="007B5B24"/>
    <w:rsid w:val="007B6A00"/>
    <w:rsid w:val="007B7A35"/>
    <w:rsid w:val="007C0F33"/>
    <w:rsid w:val="007C1B36"/>
    <w:rsid w:val="007C23A0"/>
    <w:rsid w:val="007C2E74"/>
    <w:rsid w:val="007C3492"/>
    <w:rsid w:val="007C35E8"/>
    <w:rsid w:val="007C3D24"/>
    <w:rsid w:val="007C5861"/>
    <w:rsid w:val="007C6051"/>
    <w:rsid w:val="007D0F0B"/>
    <w:rsid w:val="007D1102"/>
    <w:rsid w:val="007D18D5"/>
    <w:rsid w:val="007D46E6"/>
    <w:rsid w:val="007D4FC1"/>
    <w:rsid w:val="007D56B1"/>
    <w:rsid w:val="007D5977"/>
    <w:rsid w:val="007D66FB"/>
    <w:rsid w:val="007D6AC6"/>
    <w:rsid w:val="007E05A8"/>
    <w:rsid w:val="007E1E3B"/>
    <w:rsid w:val="007E2BEC"/>
    <w:rsid w:val="007E3696"/>
    <w:rsid w:val="007E3BD3"/>
    <w:rsid w:val="007E3EBE"/>
    <w:rsid w:val="007E42BD"/>
    <w:rsid w:val="007E5095"/>
    <w:rsid w:val="007E509D"/>
    <w:rsid w:val="007E5EA0"/>
    <w:rsid w:val="007E63DE"/>
    <w:rsid w:val="007E67DF"/>
    <w:rsid w:val="007E7267"/>
    <w:rsid w:val="007F0202"/>
    <w:rsid w:val="007F12BE"/>
    <w:rsid w:val="007F1BED"/>
    <w:rsid w:val="007F1C54"/>
    <w:rsid w:val="007F1F6E"/>
    <w:rsid w:val="007F253A"/>
    <w:rsid w:val="007F2AB4"/>
    <w:rsid w:val="007F4A9A"/>
    <w:rsid w:val="007F4ADF"/>
    <w:rsid w:val="007F563F"/>
    <w:rsid w:val="007F568B"/>
    <w:rsid w:val="007F583C"/>
    <w:rsid w:val="007F5AD8"/>
    <w:rsid w:val="007F65D5"/>
    <w:rsid w:val="007F7440"/>
    <w:rsid w:val="008000AB"/>
    <w:rsid w:val="00801EF6"/>
    <w:rsid w:val="00802BD9"/>
    <w:rsid w:val="00802F0D"/>
    <w:rsid w:val="00803321"/>
    <w:rsid w:val="00803D24"/>
    <w:rsid w:val="00804FEE"/>
    <w:rsid w:val="00807F02"/>
    <w:rsid w:val="00807FDD"/>
    <w:rsid w:val="008105B7"/>
    <w:rsid w:val="008109EB"/>
    <w:rsid w:val="008113A9"/>
    <w:rsid w:val="008115CD"/>
    <w:rsid w:val="00811758"/>
    <w:rsid w:val="008119EE"/>
    <w:rsid w:val="00811AC7"/>
    <w:rsid w:val="00812357"/>
    <w:rsid w:val="008126D9"/>
    <w:rsid w:val="00812E70"/>
    <w:rsid w:val="00813089"/>
    <w:rsid w:val="0081362B"/>
    <w:rsid w:val="00813B9D"/>
    <w:rsid w:val="00813F54"/>
    <w:rsid w:val="008143C4"/>
    <w:rsid w:val="0081454E"/>
    <w:rsid w:val="008148ED"/>
    <w:rsid w:val="0081546A"/>
    <w:rsid w:val="008160E8"/>
    <w:rsid w:val="0081683E"/>
    <w:rsid w:val="0081707F"/>
    <w:rsid w:val="008206FA"/>
    <w:rsid w:val="008207D5"/>
    <w:rsid w:val="008208AB"/>
    <w:rsid w:val="00821A38"/>
    <w:rsid w:val="00821C05"/>
    <w:rsid w:val="00821C0C"/>
    <w:rsid w:val="00822CA5"/>
    <w:rsid w:val="00823AB1"/>
    <w:rsid w:val="00823D23"/>
    <w:rsid w:val="008252D9"/>
    <w:rsid w:val="0082554C"/>
    <w:rsid w:val="00826BD5"/>
    <w:rsid w:val="008317CA"/>
    <w:rsid w:val="008324D4"/>
    <w:rsid w:val="00832757"/>
    <w:rsid w:val="00833082"/>
    <w:rsid w:val="00833310"/>
    <w:rsid w:val="0083394A"/>
    <w:rsid w:val="00833EA8"/>
    <w:rsid w:val="00836427"/>
    <w:rsid w:val="00836808"/>
    <w:rsid w:val="00840FC4"/>
    <w:rsid w:val="0084203F"/>
    <w:rsid w:val="008431B2"/>
    <w:rsid w:val="008439D4"/>
    <w:rsid w:val="00843FF3"/>
    <w:rsid w:val="008444E0"/>
    <w:rsid w:val="00846054"/>
    <w:rsid w:val="00846234"/>
    <w:rsid w:val="0084658D"/>
    <w:rsid w:val="0084666C"/>
    <w:rsid w:val="008468CB"/>
    <w:rsid w:val="008501A8"/>
    <w:rsid w:val="008515D0"/>
    <w:rsid w:val="008533E9"/>
    <w:rsid w:val="00853AC6"/>
    <w:rsid w:val="008540E4"/>
    <w:rsid w:val="00855110"/>
    <w:rsid w:val="00855969"/>
    <w:rsid w:val="00855DD4"/>
    <w:rsid w:val="00855E85"/>
    <w:rsid w:val="0085770E"/>
    <w:rsid w:val="00857E5B"/>
    <w:rsid w:val="00860781"/>
    <w:rsid w:val="0086124B"/>
    <w:rsid w:val="008615DF"/>
    <w:rsid w:val="00861A91"/>
    <w:rsid w:val="00862854"/>
    <w:rsid w:val="00863744"/>
    <w:rsid w:val="008649A9"/>
    <w:rsid w:val="00865510"/>
    <w:rsid w:val="008666E4"/>
    <w:rsid w:val="008668A9"/>
    <w:rsid w:val="00866DC1"/>
    <w:rsid w:val="008677FE"/>
    <w:rsid w:val="008704E8"/>
    <w:rsid w:val="00872329"/>
    <w:rsid w:val="008733A8"/>
    <w:rsid w:val="00874828"/>
    <w:rsid w:val="00876482"/>
    <w:rsid w:val="00876E38"/>
    <w:rsid w:val="0087765D"/>
    <w:rsid w:val="00877D29"/>
    <w:rsid w:val="00877DEE"/>
    <w:rsid w:val="00880032"/>
    <w:rsid w:val="0088121E"/>
    <w:rsid w:val="008813F9"/>
    <w:rsid w:val="0088229B"/>
    <w:rsid w:val="00882392"/>
    <w:rsid w:val="00882599"/>
    <w:rsid w:val="00882787"/>
    <w:rsid w:val="00882C0B"/>
    <w:rsid w:val="0088349A"/>
    <w:rsid w:val="00883955"/>
    <w:rsid w:val="008841C3"/>
    <w:rsid w:val="00884263"/>
    <w:rsid w:val="00884827"/>
    <w:rsid w:val="00884E1A"/>
    <w:rsid w:val="00886F2A"/>
    <w:rsid w:val="008872FF"/>
    <w:rsid w:val="008877AE"/>
    <w:rsid w:val="008877B0"/>
    <w:rsid w:val="008900FF"/>
    <w:rsid w:val="00890B19"/>
    <w:rsid w:val="00890F8C"/>
    <w:rsid w:val="0089313C"/>
    <w:rsid w:val="00893511"/>
    <w:rsid w:val="00893C9E"/>
    <w:rsid w:val="00893CA5"/>
    <w:rsid w:val="0089471C"/>
    <w:rsid w:val="00894808"/>
    <w:rsid w:val="00894A80"/>
    <w:rsid w:val="00894E08"/>
    <w:rsid w:val="0089586C"/>
    <w:rsid w:val="008959D1"/>
    <w:rsid w:val="0089749E"/>
    <w:rsid w:val="00897EB3"/>
    <w:rsid w:val="008A007F"/>
    <w:rsid w:val="008A01A5"/>
    <w:rsid w:val="008A0A85"/>
    <w:rsid w:val="008A0B88"/>
    <w:rsid w:val="008A0E45"/>
    <w:rsid w:val="008A26C5"/>
    <w:rsid w:val="008A3357"/>
    <w:rsid w:val="008A3C97"/>
    <w:rsid w:val="008A4337"/>
    <w:rsid w:val="008A4E85"/>
    <w:rsid w:val="008A60AA"/>
    <w:rsid w:val="008A6A37"/>
    <w:rsid w:val="008A7213"/>
    <w:rsid w:val="008A7643"/>
    <w:rsid w:val="008A7645"/>
    <w:rsid w:val="008B1C7F"/>
    <w:rsid w:val="008B2E13"/>
    <w:rsid w:val="008B3A17"/>
    <w:rsid w:val="008B5B0B"/>
    <w:rsid w:val="008B6058"/>
    <w:rsid w:val="008B6843"/>
    <w:rsid w:val="008B71E9"/>
    <w:rsid w:val="008B7330"/>
    <w:rsid w:val="008C036D"/>
    <w:rsid w:val="008C062F"/>
    <w:rsid w:val="008C1F6E"/>
    <w:rsid w:val="008C2622"/>
    <w:rsid w:val="008C337D"/>
    <w:rsid w:val="008C4556"/>
    <w:rsid w:val="008C4DBD"/>
    <w:rsid w:val="008C60B1"/>
    <w:rsid w:val="008C61AB"/>
    <w:rsid w:val="008D0023"/>
    <w:rsid w:val="008D0140"/>
    <w:rsid w:val="008D0264"/>
    <w:rsid w:val="008D0311"/>
    <w:rsid w:val="008D19B3"/>
    <w:rsid w:val="008D1A7C"/>
    <w:rsid w:val="008D1F5B"/>
    <w:rsid w:val="008D24B0"/>
    <w:rsid w:val="008D28D3"/>
    <w:rsid w:val="008D2E81"/>
    <w:rsid w:val="008D34F0"/>
    <w:rsid w:val="008D41CB"/>
    <w:rsid w:val="008D4978"/>
    <w:rsid w:val="008D5527"/>
    <w:rsid w:val="008D59BA"/>
    <w:rsid w:val="008D618F"/>
    <w:rsid w:val="008D6339"/>
    <w:rsid w:val="008D6C69"/>
    <w:rsid w:val="008D78BE"/>
    <w:rsid w:val="008D7B95"/>
    <w:rsid w:val="008E2DFD"/>
    <w:rsid w:val="008E502C"/>
    <w:rsid w:val="008E504D"/>
    <w:rsid w:val="008E524E"/>
    <w:rsid w:val="008E737F"/>
    <w:rsid w:val="008F054C"/>
    <w:rsid w:val="008F1D2C"/>
    <w:rsid w:val="008F3126"/>
    <w:rsid w:val="008F3A3A"/>
    <w:rsid w:val="008F3AAA"/>
    <w:rsid w:val="008F4AC3"/>
    <w:rsid w:val="008F4BC1"/>
    <w:rsid w:val="008F4E40"/>
    <w:rsid w:val="008F4FA5"/>
    <w:rsid w:val="008F5228"/>
    <w:rsid w:val="008F61EF"/>
    <w:rsid w:val="008F6EB8"/>
    <w:rsid w:val="008F7999"/>
    <w:rsid w:val="008F7A52"/>
    <w:rsid w:val="00900377"/>
    <w:rsid w:val="0090112A"/>
    <w:rsid w:val="009026A8"/>
    <w:rsid w:val="00902A97"/>
    <w:rsid w:val="00903B88"/>
    <w:rsid w:val="009043F6"/>
    <w:rsid w:val="00905046"/>
    <w:rsid w:val="0090521D"/>
    <w:rsid w:val="00905570"/>
    <w:rsid w:val="0090613E"/>
    <w:rsid w:val="00906E19"/>
    <w:rsid w:val="009079C9"/>
    <w:rsid w:val="00910CBF"/>
    <w:rsid w:val="00910DE8"/>
    <w:rsid w:val="00910E54"/>
    <w:rsid w:val="009121C6"/>
    <w:rsid w:val="009126C8"/>
    <w:rsid w:val="0091285F"/>
    <w:rsid w:val="009134A1"/>
    <w:rsid w:val="0091419F"/>
    <w:rsid w:val="00914B19"/>
    <w:rsid w:val="00915F0C"/>
    <w:rsid w:val="009175E0"/>
    <w:rsid w:val="00917D99"/>
    <w:rsid w:val="00920313"/>
    <w:rsid w:val="00920539"/>
    <w:rsid w:val="009207E5"/>
    <w:rsid w:val="00920B1D"/>
    <w:rsid w:val="00920D49"/>
    <w:rsid w:val="0092223F"/>
    <w:rsid w:val="00922BC8"/>
    <w:rsid w:val="009239D1"/>
    <w:rsid w:val="00923F58"/>
    <w:rsid w:val="00924246"/>
    <w:rsid w:val="009254E0"/>
    <w:rsid w:val="009262EC"/>
    <w:rsid w:val="0092696E"/>
    <w:rsid w:val="00926CE9"/>
    <w:rsid w:val="0092756A"/>
    <w:rsid w:val="00930308"/>
    <w:rsid w:val="00930E9D"/>
    <w:rsid w:val="009318D3"/>
    <w:rsid w:val="00931EF5"/>
    <w:rsid w:val="009325FD"/>
    <w:rsid w:val="00934A30"/>
    <w:rsid w:val="00935106"/>
    <w:rsid w:val="0093578F"/>
    <w:rsid w:val="0093604A"/>
    <w:rsid w:val="0093629B"/>
    <w:rsid w:val="00936B81"/>
    <w:rsid w:val="00940152"/>
    <w:rsid w:val="00940B30"/>
    <w:rsid w:val="00940B35"/>
    <w:rsid w:val="00940B44"/>
    <w:rsid w:val="009410EF"/>
    <w:rsid w:val="00941D4C"/>
    <w:rsid w:val="009432E7"/>
    <w:rsid w:val="00943C02"/>
    <w:rsid w:val="00945FD8"/>
    <w:rsid w:val="00946101"/>
    <w:rsid w:val="00946308"/>
    <w:rsid w:val="0094699B"/>
    <w:rsid w:val="00947883"/>
    <w:rsid w:val="00951073"/>
    <w:rsid w:val="00951352"/>
    <w:rsid w:val="00951A03"/>
    <w:rsid w:val="00951D0E"/>
    <w:rsid w:val="00953184"/>
    <w:rsid w:val="0095321D"/>
    <w:rsid w:val="00953AA1"/>
    <w:rsid w:val="0095491F"/>
    <w:rsid w:val="00954ADF"/>
    <w:rsid w:val="009551D5"/>
    <w:rsid w:val="009557F5"/>
    <w:rsid w:val="00955BDD"/>
    <w:rsid w:val="009574C5"/>
    <w:rsid w:val="00957522"/>
    <w:rsid w:val="00957DFF"/>
    <w:rsid w:val="00957FA9"/>
    <w:rsid w:val="00961C48"/>
    <w:rsid w:val="00961D36"/>
    <w:rsid w:val="00963055"/>
    <w:rsid w:val="00963120"/>
    <w:rsid w:val="0096338B"/>
    <w:rsid w:val="00964D8C"/>
    <w:rsid w:val="00965345"/>
    <w:rsid w:val="00965509"/>
    <w:rsid w:val="0096569E"/>
    <w:rsid w:val="009657DE"/>
    <w:rsid w:val="00965AF2"/>
    <w:rsid w:val="00966D3A"/>
    <w:rsid w:val="00966FB8"/>
    <w:rsid w:val="009671C4"/>
    <w:rsid w:val="009678A7"/>
    <w:rsid w:val="00971BCF"/>
    <w:rsid w:val="00971C6F"/>
    <w:rsid w:val="0097349B"/>
    <w:rsid w:val="00975A86"/>
    <w:rsid w:val="00975E40"/>
    <w:rsid w:val="0098253E"/>
    <w:rsid w:val="0098284B"/>
    <w:rsid w:val="009839D1"/>
    <w:rsid w:val="00983B69"/>
    <w:rsid w:val="00984592"/>
    <w:rsid w:val="0098492F"/>
    <w:rsid w:val="0098628E"/>
    <w:rsid w:val="009862FF"/>
    <w:rsid w:val="0098686E"/>
    <w:rsid w:val="00986A2A"/>
    <w:rsid w:val="00986D19"/>
    <w:rsid w:val="00987363"/>
    <w:rsid w:val="00987F3A"/>
    <w:rsid w:val="00987FDB"/>
    <w:rsid w:val="00990416"/>
    <w:rsid w:val="00991BD1"/>
    <w:rsid w:val="009924FF"/>
    <w:rsid w:val="00992554"/>
    <w:rsid w:val="00992B06"/>
    <w:rsid w:val="00994037"/>
    <w:rsid w:val="00994D46"/>
    <w:rsid w:val="0099657D"/>
    <w:rsid w:val="00997699"/>
    <w:rsid w:val="0099775A"/>
    <w:rsid w:val="00997C54"/>
    <w:rsid w:val="009A0164"/>
    <w:rsid w:val="009A17A7"/>
    <w:rsid w:val="009A27F8"/>
    <w:rsid w:val="009A4251"/>
    <w:rsid w:val="009A452D"/>
    <w:rsid w:val="009A4A1C"/>
    <w:rsid w:val="009A4C04"/>
    <w:rsid w:val="009A4CBE"/>
    <w:rsid w:val="009A63DB"/>
    <w:rsid w:val="009A6EFF"/>
    <w:rsid w:val="009A757F"/>
    <w:rsid w:val="009A7C9A"/>
    <w:rsid w:val="009B00B6"/>
    <w:rsid w:val="009B11E3"/>
    <w:rsid w:val="009B209A"/>
    <w:rsid w:val="009B21AC"/>
    <w:rsid w:val="009B297E"/>
    <w:rsid w:val="009B2D57"/>
    <w:rsid w:val="009B3CB9"/>
    <w:rsid w:val="009B422F"/>
    <w:rsid w:val="009B4576"/>
    <w:rsid w:val="009B4672"/>
    <w:rsid w:val="009B6120"/>
    <w:rsid w:val="009B6CC0"/>
    <w:rsid w:val="009C0663"/>
    <w:rsid w:val="009C18B5"/>
    <w:rsid w:val="009C235E"/>
    <w:rsid w:val="009C2A16"/>
    <w:rsid w:val="009C5916"/>
    <w:rsid w:val="009C615D"/>
    <w:rsid w:val="009C636C"/>
    <w:rsid w:val="009C6371"/>
    <w:rsid w:val="009C74DE"/>
    <w:rsid w:val="009D2211"/>
    <w:rsid w:val="009D22A2"/>
    <w:rsid w:val="009D27D6"/>
    <w:rsid w:val="009D2B8D"/>
    <w:rsid w:val="009D2D3F"/>
    <w:rsid w:val="009D3811"/>
    <w:rsid w:val="009D3CEE"/>
    <w:rsid w:val="009D3FC1"/>
    <w:rsid w:val="009D45A2"/>
    <w:rsid w:val="009D4749"/>
    <w:rsid w:val="009D4DF5"/>
    <w:rsid w:val="009D4EAE"/>
    <w:rsid w:val="009D6D3E"/>
    <w:rsid w:val="009D7B35"/>
    <w:rsid w:val="009D7B77"/>
    <w:rsid w:val="009E00A5"/>
    <w:rsid w:val="009E0185"/>
    <w:rsid w:val="009E0345"/>
    <w:rsid w:val="009E0BE9"/>
    <w:rsid w:val="009E0E45"/>
    <w:rsid w:val="009E0EDE"/>
    <w:rsid w:val="009E0FAB"/>
    <w:rsid w:val="009E1313"/>
    <w:rsid w:val="009E1CC7"/>
    <w:rsid w:val="009E29B1"/>
    <w:rsid w:val="009E3E1E"/>
    <w:rsid w:val="009E4279"/>
    <w:rsid w:val="009E45EE"/>
    <w:rsid w:val="009E49D9"/>
    <w:rsid w:val="009E4C43"/>
    <w:rsid w:val="009E4D48"/>
    <w:rsid w:val="009E5141"/>
    <w:rsid w:val="009E63BB"/>
    <w:rsid w:val="009E7127"/>
    <w:rsid w:val="009E721D"/>
    <w:rsid w:val="009F0214"/>
    <w:rsid w:val="009F12F7"/>
    <w:rsid w:val="009F1D6B"/>
    <w:rsid w:val="009F1F25"/>
    <w:rsid w:val="009F2D6E"/>
    <w:rsid w:val="009F319A"/>
    <w:rsid w:val="009F3648"/>
    <w:rsid w:val="009F4F1E"/>
    <w:rsid w:val="009F5C9E"/>
    <w:rsid w:val="009F66C0"/>
    <w:rsid w:val="009F689A"/>
    <w:rsid w:val="009F7B66"/>
    <w:rsid w:val="009F7C84"/>
    <w:rsid w:val="00A00277"/>
    <w:rsid w:val="00A00369"/>
    <w:rsid w:val="00A02962"/>
    <w:rsid w:val="00A02B49"/>
    <w:rsid w:val="00A02E37"/>
    <w:rsid w:val="00A0387D"/>
    <w:rsid w:val="00A0394F"/>
    <w:rsid w:val="00A03C02"/>
    <w:rsid w:val="00A04655"/>
    <w:rsid w:val="00A04661"/>
    <w:rsid w:val="00A04CD3"/>
    <w:rsid w:val="00A056A2"/>
    <w:rsid w:val="00A05750"/>
    <w:rsid w:val="00A05FED"/>
    <w:rsid w:val="00A06512"/>
    <w:rsid w:val="00A07654"/>
    <w:rsid w:val="00A077BA"/>
    <w:rsid w:val="00A101EB"/>
    <w:rsid w:val="00A123C4"/>
    <w:rsid w:val="00A12437"/>
    <w:rsid w:val="00A128B4"/>
    <w:rsid w:val="00A12BA8"/>
    <w:rsid w:val="00A136A5"/>
    <w:rsid w:val="00A13F33"/>
    <w:rsid w:val="00A156B8"/>
    <w:rsid w:val="00A15CF0"/>
    <w:rsid w:val="00A15FB5"/>
    <w:rsid w:val="00A16006"/>
    <w:rsid w:val="00A1779F"/>
    <w:rsid w:val="00A17BD3"/>
    <w:rsid w:val="00A17FCD"/>
    <w:rsid w:val="00A2029C"/>
    <w:rsid w:val="00A208F1"/>
    <w:rsid w:val="00A21063"/>
    <w:rsid w:val="00A21644"/>
    <w:rsid w:val="00A23715"/>
    <w:rsid w:val="00A23A1F"/>
    <w:rsid w:val="00A249A8"/>
    <w:rsid w:val="00A24AA8"/>
    <w:rsid w:val="00A259AF"/>
    <w:rsid w:val="00A25C24"/>
    <w:rsid w:val="00A26F23"/>
    <w:rsid w:val="00A27CB5"/>
    <w:rsid w:val="00A27D60"/>
    <w:rsid w:val="00A27F0B"/>
    <w:rsid w:val="00A30C5C"/>
    <w:rsid w:val="00A31A90"/>
    <w:rsid w:val="00A323AB"/>
    <w:rsid w:val="00A33709"/>
    <w:rsid w:val="00A34593"/>
    <w:rsid w:val="00A34723"/>
    <w:rsid w:val="00A34742"/>
    <w:rsid w:val="00A359FA"/>
    <w:rsid w:val="00A3685E"/>
    <w:rsid w:val="00A36CCD"/>
    <w:rsid w:val="00A3748F"/>
    <w:rsid w:val="00A40BE8"/>
    <w:rsid w:val="00A40F49"/>
    <w:rsid w:val="00A41839"/>
    <w:rsid w:val="00A4196A"/>
    <w:rsid w:val="00A41C47"/>
    <w:rsid w:val="00A41D74"/>
    <w:rsid w:val="00A4261E"/>
    <w:rsid w:val="00A42B4C"/>
    <w:rsid w:val="00A42FA0"/>
    <w:rsid w:val="00A43D3C"/>
    <w:rsid w:val="00A4447A"/>
    <w:rsid w:val="00A44BA5"/>
    <w:rsid w:val="00A45AC9"/>
    <w:rsid w:val="00A45F00"/>
    <w:rsid w:val="00A50019"/>
    <w:rsid w:val="00A51F83"/>
    <w:rsid w:val="00A5265F"/>
    <w:rsid w:val="00A54267"/>
    <w:rsid w:val="00A548ED"/>
    <w:rsid w:val="00A566D2"/>
    <w:rsid w:val="00A574DA"/>
    <w:rsid w:val="00A61F92"/>
    <w:rsid w:val="00A62263"/>
    <w:rsid w:val="00A6464C"/>
    <w:rsid w:val="00A64796"/>
    <w:rsid w:val="00A64D3C"/>
    <w:rsid w:val="00A65AA1"/>
    <w:rsid w:val="00A65C90"/>
    <w:rsid w:val="00A66502"/>
    <w:rsid w:val="00A66BB7"/>
    <w:rsid w:val="00A66FEC"/>
    <w:rsid w:val="00A67418"/>
    <w:rsid w:val="00A67CE3"/>
    <w:rsid w:val="00A705D1"/>
    <w:rsid w:val="00A707A5"/>
    <w:rsid w:val="00A716B3"/>
    <w:rsid w:val="00A723F3"/>
    <w:rsid w:val="00A7246F"/>
    <w:rsid w:val="00A72E32"/>
    <w:rsid w:val="00A75024"/>
    <w:rsid w:val="00A768E0"/>
    <w:rsid w:val="00A77217"/>
    <w:rsid w:val="00A8089B"/>
    <w:rsid w:val="00A814D9"/>
    <w:rsid w:val="00A822C9"/>
    <w:rsid w:val="00A829F0"/>
    <w:rsid w:val="00A83609"/>
    <w:rsid w:val="00A84E08"/>
    <w:rsid w:val="00A84FC1"/>
    <w:rsid w:val="00A85B47"/>
    <w:rsid w:val="00A86222"/>
    <w:rsid w:val="00A87762"/>
    <w:rsid w:val="00A90223"/>
    <w:rsid w:val="00A9091E"/>
    <w:rsid w:val="00A9237F"/>
    <w:rsid w:val="00A945D8"/>
    <w:rsid w:val="00A94D23"/>
    <w:rsid w:val="00A9598F"/>
    <w:rsid w:val="00A95AA9"/>
    <w:rsid w:val="00A96341"/>
    <w:rsid w:val="00A96D44"/>
    <w:rsid w:val="00AA0001"/>
    <w:rsid w:val="00AA02B4"/>
    <w:rsid w:val="00AA07F3"/>
    <w:rsid w:val="00AA08B9"/>
    <w:rsid w:val="00AA0B94"/>
    <w:rsid w:val="00AA0C0E"/>
    <w:rsid w:val="00AA1634"/>
    <w:rsid w:val="00AA1D7E"/>
    <w:rsid w:val="00AA414F"/>
    <w:rsid w:val="00AA465E"/>
    <w:rsid w:val="00AA4B7A"/>
    <w:rsid w:val="00AA4DB2"/>
    <w:rsid w:val="00AA4E3F"/>
    <w:rsid w:val="00AA5861"/>
    <w:rsid w:val="00AA61FF"/>
    <w:rsid w:val="00AA6DDB"/>
    <w:rsid w:val="00AA71CA"/>
    <w:rsid w:val="00AA71F0"/>
    <w:rsid w:val="00AA7F83"/>
    <w:rsid w:val="00AB015B"/>
    <w:rsid w:val="00AB0789"/>
    <w:rsid w:val="00AB0E45"/>
    <w:rsid w:val="00AB1251"/>
    <w:rsid w:val="00AB1B0F"/>
    <w:rsid w:val="00AB2080"/>
    <w:rsid w:val="00AB2386"/>
    <w:rsid w:val="00AB2BDD"/>
    <w:rsid w:val="00AB2FEC"/>
    <w:rsid w:val="00AB3DC8"/>
    <w:rsid w:val="00AB3E4B"/>
    <w:rsid w:val="00AB3E72"/>
    <w:rsid w:val="00AB447F"/>
    <w:rsid w:val="00AB50DF"/>
    <w:rsid w:val="00AC0F9C"/>
    <w:rsid w:val="00AC1611"/>
    <w:rsid w:val="00AC1C69"/>
    <w:rsid w:val="00AC20EA"/>
    <w:rsid w:val="00AC29F6"/>
    <w:rsid w:val="00AC2C60"/>
    <w:rsid w:val="00AC2CAF"/>
    <w:rsid w:val="00AC2F35"/>
    <w:rsid w:val="00AC3726"/>
    <w:rsid w:val="00AC40A1"/>
    <w:rsid w:val="00AC5665"/>
    <w:rsid w:val="00AC701B"/>
    <w:rsid w:val="00AC72E6"/>
    <w:rsid w:val="00AC732B"/>
    <w:rsid w:val="00AD0779"/>
    <w:rsid w:val="00AD0873"/>
    <w:rsid w:val="00AD0880"/>
    <w:rsid w:val="00AD0E7B"/>
    <w:rsid w:val="00AD18A2"/>
    <w:rsid w:val="00AD21A5"/>
    <w:rsid w:val="00AD226A"/>
    <w:rsid w:val="00AD2778"/>
    <w:rsid w:val="00AD2829"/>
    <w:rsid w:val="00AD3B19"/>
    <w:rsid w:val="00AD3D9A"/>
    <w:rsid w:val="00AD449C"/>
    <w:rsid w:val="00AD44E9"/>
    <w:rsid w:val="00AD45A1"/>
    <w:rsid w:val="00AD5265"/>
    <w:rsid w:val="00AD583A"/>
    <w:rsid w:val="00AD59AB"/>
    <w:rsid w:val="00AD6133"/>
    <w:rsid w:val="00AD615A"/>
    <w:rsid w:val="00AD65CE"/>
    <w:rsid w:val="00AD6B16"/>
    <w:rsid w:val="00AD71CD"/>
    <w:rsid w:val="00AD7539"/>
    <w:rsid w:val="00AD764D"/>
    <w:rsid w:val="00AE08D1"/>
    <w:rsid w:val="00AE1572"/>
    <w:rsid w:val="00AE1BBB"/>
    <w:rsid w:val="00AE1DA3"/>
    <w:rsid w:val="00AE416E"/>
    <w:rsid w:val="00AE5C2A"/>
    <w:rsid w:val="00AE66FD"/>
    <w:rsid w:val="00AE6AFD"/>
    <w:rsid w:val="00AE7300"/>
    <w:rsid w:val="00AE7D24"/>
    <w:rsid w:val="00AF096F"/>
    <w:rsid w:val="00AF1434"/>
    <w:rsid w:val="00AF4161"/>
    <w:rsid w:val="00AF4420"/>
    <w:rsid w:val="00AF4B38"/>
    <w:rsid w:val="00AF6154"/>
    <w:rsid w:val="00B000CD"/>
    <w:rsid w:val="00B00434"/>
    <w:rsid w:val="00B011E2"/>
    <w:rsid w:val="00B01522"/>
    <w:rsid w:val="00B04F73"/>
    <w:rsid w:val="00B061EF"/>
    <w:rsid w:val="00B06EA9"/>
    <w:rsid w:val="00B1014A"/>
    <w:rsid w:val="00B10882"/>
    <w:rsid w:val="00B11079"/>
    <w:rsid w:val="00B1230E"/>
    <w:rsid w:val="00B127AD"/>
    <w:rsid w:val="00B13A8A"/>
    <w:rsid w:val="00B13D25"/>
    <w:rsid w:val="00B14505"/>
    <w:rsid w:val="00B15099"/>
    <w:rsid w:val="00B15597"/>
    <w:rsid w:val="00B1701A"/>
    <w:rsid w:val="00B171CE"/>
    <w:rsid w:val="00B17D7C"/>
    <w:rsid w:val="00B20C60"/>
    <w:rsid w:val="00B22281"/>
    <w:rsid w:val="00B23BF4"/>
    <w:rsid w:val="00B25D40"/>
    <w:rsid w:val="00B27197"/>
    <w:rsid w:val="00B27A85"/>
    <w:rsid w:val="00B30DA7"/>
    <w:rsid w:val="00B31239"/>
    <w:rsid w:val="00B313CF"/>
    <w:rsid w:val="00B32A3D"/>
    <w:rsid w:val="00B33027"/>
    <w:rsid w:val="00B330D0"/>
    <w:rsid w:val="00B33346"/>
    <w:rsid w:val="00B34600"/>
    <w:rsid w:val="00B34CC2"/>
    <w:rsid w:val="00B34CF1"/>
    <w:rsid w:val="00B3545B"/>
    <w:rsid w:val="00B36DB4"/>
    <w:rsid w:val="00B37811"/>
    <w:rsid w:val="00B37DF8"/>
    <w:rsid w:val="00B37FA4"/>
    <w:rsid w:val="00B40197"/>
    <w:rsid w:val="00B40951"/>
    <w:rsid w:val="00B42254"/>
    <w:rsid w:val="00B450F4"/>
    <w:rsid w:val="00B45A18"/>
    <w:rsid w:val="00B4659A"/>
    <w:rsid w:val="00B46626"/>
    <w:rsid w:val="00B47D51"/>
    <w:rsid w:val="00B52D1F"/>
    <w:rsid w:val="00B53397"/>
    <w:rsid w:val="00B53685"/>
    <w:rsid w:val="00B54086"/>
    <w:rsid w:val="00B549C7"/>
    <w:rsid w:val="00B54CE2"/>
    <w:rsid w:val="00B55145"/>
    <w:rsid w:val="00B5525A"/>
    <w:rsid w:val="00B554EC"/>
    <w:rsid w:val="00B55DA0"/>
    <w:rsid w:val="00B56C62"/>
    <w:rsid w:val="00B56CE7"/>
    <w:rsid w:val="00B60E04"/>
    <w:rsid w:val="00B63554"/>
    <w:rsid w:val="00B63953"/>
    <w:rsid w:val="00B64949"/>
    <w:rsid w:val="00B6514D"/>
    <w:rsid w:val="00B6529C"/>
    <w:rsid w:val="00B65BCA"/>
    <w:rsid w:val="00B65EF4"/>
    <w:rsid w:val="00B67DF5"/>
    <w:rsid w:val="00B71558"/>
    <w:rsid w:val="00B71CF7"/>
    <w:rsid w:val="00B72958"/>
    <w:rsid w:val="00B72CBE"/>
    <w:rsid w:val="00B73344"/>
    <w:rsid w:val="00B73418"/>
    <w:rsid w:val="00B7356B"/>
    <w:rsid w:val="00B736C4"/>
    <w:rsid w:val="00B73DAF"/>
    <w:rsid w:val="00B7551C"/>
    <w:rsid w:val="00B757DB"/>
    <w:rsid w:val="00B76233"/>
    <w:rsid w:val="00B805FE"/>
    <w:rsid w:val="00B80EC9"/>
    <w:rsid w:val="00B831E9"/>
    <w:rsid w:val="00B837B9"/>
    <w:rsid w:val="00B83A9A"/>
    <w:rsid w:val="00B83DB0"/>
    <w:rsid w:val="00B83E9F"/>
    <w:rsid w:val="00B84883"/>
    <w:rsid w:val="00B868CE"/>
    <w:rsid w:val="00B87E78"/>
    <w:rsid w:val="00B90308"/>
    <w:rsid w:val="00B910D3"/>
    <w:rsid w:val="00B91711"/>
    <w:rsid w:val="00B940CE"/>
    <w:rsid w:val="00B94447"/>
    <w:rsid w:val="00B94728"/>
    <w:rsid w:val="00B94783"/>
    <w:rsid w:val="00B94A3A"/>
    <w:rsid w:val="00B9578D"/>
    <w:rsid w:val="00B95B7B"/>
    <w:rsid w:val="00B95BAF"/>
    <w:rsid w:val="00B95D59"/>
    <w:rsid w:val="00B95DB5"/>
    <w:rsid w:val="00B967F7"/>
    <w:rsid w:val="00BA0282"/>
    <w:rsid w:val="00BA0DEF"/>
    <w:rsid w:val="00BA1710"/>
    <w:rsid w:val="00BA19E5"/>
    <w:rsid w:val="00BA26CE"/>
    <w:rsid w:val="00BA29EA"/>
    <w:rsid w:val="00BA2F4D"/>
    <w:rsid w:val="00BA363F"/>
    <w:rsid w:val="00BA3E8D"/>
    <w:rsid w:val="00BA5C76"/>
    <w:rsid w:val="00BB035F"/>
    <w:rsid w:val="00BB1121"/>
    <w:rsid w:val="00BB120F"/>
    <w:rsid w:val="00BB19B4"/>
    <w:rsid w:val="00BB1B68"/>
    <w:rsid w:val="00BB32A4"/>
    <w:rsid w:val="00BB32E3"/>
    <w:rsid w:val="00BB3DCC"/>
    <w:rsid w:val="00BB4742"/>
    <w:rsid w:val="00BB4F06"/>
    <w:rsid w:val="00BB5906"/>
    <w:rsid w:val="00BB5EF2"/>
    <w:rsid w:val="00BB6529"/>
    <w:rsid w:val="00BB746B"/>
    <w:rsid w:val="00BB77F9"/>
    <w:rsid w:val="00BB7E0E"/>
    <w:rsid w:val="00BC0191"/>
    <w:rsid w:val="00BC0C4F"/>
    <w:rsid w:val="00BC156B"/>
    <w:rsid w:val="00BC293F"/>
    <w:rsid w:val="00BC340A"/>
    <w:rsid w:val="00BC3492"/>
    <w:rsid w:val="00BC4B2C"/>
    <w:rsid w:val="00BC5D86"/>
    <w:rsid w:val="00BC6629"/>
    <w:rsid w:val="00BC67A7"/>
    <w:rsid w:val="00BC7161"/>
    <w:rsid w:val="00BC7619"/>
    <w:rsid w:val="00BC7A92"/>
    <w:rsid w:val="00BD052C"/>
    <w:rsid w:val="00BD0FCD"/>
    <w:rsid w:val="00BD1746"/>
    <w:rsid w:val="00BD2200"/>
    <w:rsid w:val="00BD2FE5"/>
    <w:rsid w:val="00BD411E"/>
    <w:rsid w:val="00BD5361"/>
    <w:rsid w:val="00BD552F"/>
    <w:rsid w:val="00BD7628"/>
    <w:rsid w:val="00BE0F8B"/>
    <w:rsid w:val="00BE168F"/>
    <w:rsid w:val="00BE1F20"/>
    <w:rsid w:val="00BE32D9"/>
    <w:rsid w:val="00BE6422"/>
    <w:rsid w:val="00BF00B8"/>
    <w:rsid w:val="00BF08EA"/>
    <w:rsid w:val="00BF0DA5"/>
    <w:rsid w:val="00BF11FD"/>
    <w:rsid w:val="00BF2179"/>
    <w:rsid w:val="00BF2678"/>
    <w:rsid w:val="00BF2B4A"/>
    <w:rsid w:val="00BF310F"/>
    <w:rsid w:val="00BF3964"/>
    <w:rsid w:val="00BF3DAA"/>
    <w:rsid w:val="00BF3F82"/>
    <w:rsid w:val="00BF42A2"/>
    <w:rsid w:val="00BF48CF"/>
    <w:rsid w:val="00BF5CD5"/>
    <w:rsid w:val="00BF5E57"/>
    <w:rsid w:val="00BF5E75"/>
    <w:rsid w:val="00BF6482"/>
    <w:rsid w:val="00BF7107"/>
    <w:rsid w:val="00C00057"/>
    <w:rsid w:val="00C00565"/>
    <w:rsid w:val="00C01A15"/>
    <w:rsid w:val="00C034B6"/>
    <w:rsid w:val="00C0498F"/>
    <w:rsid w:val="00C055D6"/>
    <w:rsid w:val="00C05848"/>
    <w:rsid w:val="00C06C39"/>
    <w:rsid w:val="00C07124"/>
    <w:rsid w:val="00C07AE8"/>
    <w:rsid w:val="00C10ACF"/>
    <w:rsid w:val="00C1198C"/>
    <w:rsid w:val="00C123A3"/>
    <w:rsid w:val="00C12A85"/>
    <w:rsid w:val="00C12D67"/>
    <w:rsid w:val="00C142D8"/>
    <w:rsid w:val="00C146D0"/>
    <w:rsid w:val="00C15D3B"/>
    <w:rsid w:val="00C1611E"/>
    <w:rsid w:val="00C20625"/>
    <w:rsid w:val="00C217F5"/>
    <w:rsid w:val="00C22529"/>
    <w:rsid w:val="00C23743"/>
    <w:rsid w:val="00C239EB"/>
    <w:rsid w:val="00C24FEC"/>
    <w:rsid w:val="00C25D33"/>
    <w:rsid w:val="00C25E90"/>
    <w:rsid w:val="00C2634A"/>
    <w:rsid w:val="00C267B6"/>
    <w:rsid w:val="00C26DDE"/>
    <w:rsid w:val="00C277EB"/>
    <w:rsid w:val="00C27B8E"/>
    <w:rsid w:val="00C31514"/>
    <w:rsid w:val="00C33182"/>
    <w:rsid w:val="00C3420F"/>
    <w:rsid w:val="00C34436"/>
    <w:rsid w:val="00C344BD"/>
    <w:rsid w:val="00C34DCE"/>
    <w:rsid w:val="00C36349"/>
    <w:rsid w:val="00C365BE"/>
    <w:rsid w:val="00C36BF1"/>
    <w:rsid w:val="00C36CB8"/>
    <w:rsid w:val="00C36E20"/>
    <w:rsid w:val="00C37480"/>
    <w:rsid w:val="00C41258"/>
    <w:rsid w:val="00C41DA9"/>
    <w:rsid w:val="00C4206A"/>
    <w:rsid w:val="00C429C5"/>
    <w:rsid w:val="00C43C0A"/>
    <w:rsid w:val="00C44380"/>
    <w:rsid w:val="00C44901"/>
    <w:rsid w:val="00C44BEF"/>
    <w:rsid w:val="00C450D0"/>
    <w:rsid w:val="00C45296"/>
    <w:rsid w:val="00C46567"/>
    <w:rsid w:val="00C47BDD"/>
    <w:rsid w:val="00C504D9"/>
    <w:rsid w:val="00C505CE"/>
    <w:rsid w:val="00C5063A"/>
    <w:rsid w:val="00C51014"/>
    <w:rsid w:val="00C51A65"/>
    <w:rsid w:val="00C521DA"/>
    <w:rsid w:val="00C542D5"/>
    <w:rsid w:val="00C5588D"/>
    <w:rsid w:val="00C55EC5"/>
    <w:rsid w:val="00C56B8C"/>
    <w:rsid w:val="00C57EAB"/>
    <w:rsid w:val="00C6012D"/>
    <w:rsid w:val="00C61C0B"/>
    <w:rsid w:val="00C6367A"/>
    <w:rsid w:val="00C63C6A"/>
    <w:rsid w:val="00C64CEB"/>
    <w:rsid w:val="00C656CD"/>
    <w:rsid w:val="00C65BC8"/>
    <w:rsid w:val="00C669CF"/>
    <w:rsid w:val="00C66A48"/>
    <w:rsid w:val="00C676D0"/>
    <w:rsid w:val="00C70731"/>
    <w:rsid w:val="00C71734"/>
    <w:rsid w:val="00C71C20"/>
    <w:rsid w:val="00C72745"/>
    <w:rsid w:val="00C72823"/>
    <w:rsid w:val="00C74B84"/>
    <w:rsid w:val="00C750F2"/>
    <w:rsid w:val="00C763FF"/>
    <w:rsid w:val="00C7672D"/>
    <w:rsid w:val="00C76A0A"/>
    <w:rsid w:val="00C77640"/>
    <w:rsid w:val="00C81131"/>
    <w:rsid w:val="00C823AB"/>
    <w:rsid w:val="00C82C92"/>
    <w:rsid w:val="00C82E71"/>
    <w:rsid w:val="00C83350"/>
    <w:rsid w:val="00C835FB"/>
    <w:rsid w:val="00C83B06"/>
    <w:rsid w:val="00C83BF9"/>
    <w:rsid w:val="00C846B5"/>
    <w:rsid w:val="00C8560A"/>
    <w:rsid w:val="00C85CAE"/>
    <w:rsid w:val="00C87CD8"/>
    <w:rsid w:val="00C91CB4"/>
    <w:rsid w:val="00C91D0E"/>
    <w:rsid w:val="00C91E09"/>
    <w:rsid w:val="00C92141"/>
    <w:rsid w:val="00C922AB"/>
    <w:rsid w:val="00C928AB"/>
    <w:rsid w:val="00C93483"/>
    <w:rsid w:val="00C95397"/>
    <w:rsid w:val="00C96BE0"/>
    <w:rsid w:val="00C97465"/>
    <w:rsid w:val="00CA03A3"/>
    <w:rsid w:val="00CA189D"/>
    <w:rsid w:val="00CA205A"/>
    <w:rsid w:val="00CA2322"/>
    <w:rsid w:val="00CA2D2D"/>
    <w:rsid w:val="00CA2D62"/>
    <w:rsid w:val="00CA4083"/>
    <w:rsid w:val="00CB0A00"/>
    <w:rsid w:val="00CB11FC"/>
    <w:rsid w:val="00CB1218"/>
    <w:rsid w:val="00CB1D42"/>
    <w:rsid w:val="00CB205B"/>
    <w:rsid w:val="00CB2146"/>
    <w:rsid w:val="00CB3847"/>
    <w:rsid w:val="00CB3A5E"/>
    <w:rsid w:val="00CB445C"/>
    <w:rsid w:val="00CB50C0"/>
    <w:rsid w:val="00CB54F8"/>
    <w:rsid w:val="00CB571E"/>
    <w:rsid w:val="00CB6517"/>
    <w:rsid w:val="00CC02E9"/>
    <w:rsid w:val="00CC0E68"/>
    <w:rsid w:val="00CC3D48"/>
    <w:rsid w:val="00CC40CF"/>
    <w:rsid w:val="00CC430E"/>
    <w:rsid w:val="00CC5B59"/>
    <w:rsid w:val="00CC6B24"/>
    <w:rsid w:val="00CC7146"/>
    <w:rsid w:val="00CC7659"/>
    <w:rsid w:val="00CD0E2A"/>
    <w:rsid w:val="00CD2573"/>
    <w:rsid w:val="00CD3013"/>
    <w:rsid w:val="00CD41BB"/>
    <w:rsid w:val="00CD482A"/>
    <w:rsid w:val="00CD4CC2"/>
    <w:rsid w:val="00CD4E5D"/>
    <w:rsid w:val="00CD59A5"/>
    <w:rsid w:val="00CD6010"/>
    <w:rsid w:val="00CD6235"/>
    <w:rsid w:val="00CD6803"/>
    <w:rsid w:val="00CD68C1"/>
    <w:rsid w:val="00CD71F6"/>
    <w:rsid w:val="00CD7688"/>
    <w:rsid w:val="00CD76E8"/>
    <w:rsid w:val="00CD7C83"/>
    <w:rsid w:val="00CE07EB"/>
    <w:rsid w:val="00CE1312"/>
    <w:rsid w:val="00CE229E"/>
    <w:rsid w:val="00CE23CB"/>
    <w:rsid w:val="00CE2DFC"/>
    <w:rsid w:val="00CE30D4"/>
    <w:rsid w:val="00CE37F9"/>
    <w:rsid w:val="00CE5607"/>
    <w:rsid w:val="00CE5B3F"/>
    <w:rsid w:val="00CE6BE9"/>
    <w:rsid w:val="00CF0DDE"/>
    <w:rsid w:val="00CF2A28"/>
    <w:rsid w:val="00CF32AA"/>
    <w:rsid w:val="00CF3367"/>
    <w:rsid w:val="00CF3623"/>
    <w:rsid w:val="00CF3803"/>
    <w:rsid w:val="00CF3BB6"/>
    <w:rsid w:val="00CF440F"/>
    <w:rsid w:val="00CF47E4"/>
    <w:rsid w:val="00CF5527"/>
    <w:rsid w:val="00CF55FE"/>
    <w:rsid w:val="00CF6745"/>
    <w:rsid w:val="00CF67A5"/>
    <w:rsid w:val="00CF6DE5"/>
    <w:rsid w:val="00CF753D"/>
    <w:rsid w:val="00CF76EB"/>
    <w:rsid w:val="00CF7D3E"/>
    <w:rsid w:val="00D0042E"/>
    <w:rsid w:val="00D00B5D"/>
    <w:rsid w:val="00D00E86"/>
    <w:rsid w:val="00D0197E"/>
    <w:rsid w:val="00D02070"/>
    <w:rsid w:val="00D0344A"/>
    <w:rsid w:val="00D035AE"/>
    <w:rsid w:val="00D05941"/>
    <w:rsid w:val="00D05E8E"/>
    <w:rsid w:val="00D06045"/>
    <w:rsid w:val="00D06431"/>
    <w:rsid w:val="00D06F25"/>
    <w:rsid w:val="00D070D2"/>
    <w:rsid w:val="00D07363"/>
    <w:rsid w:val="00D077BC"/>
    <w:rsid w:val="00D1048A"/>
    <w:rsid w:val="00D10560"/>
    <w:rsid w:val="00D1064C"/>
    <w:rsid w:val="00D106F4"/>
    <w:rsid w:val="00D10AE6"/>
    <w:rsid w:val="00D118B4"/>
    <w:rsid w:val="00D11D29"/>
    <w:rsid w:val="00D120DC"/>
    <w:rsid w:val="00D1275F"/>
    <w:rsid w:val="00D129D8"/>
    <w:rsid w:val="00D12F26"/>
    <w:rsid w:val="00D147D1"/>
    <w:rsid w:val="00D16907"/>
    <w:rsid w:val="00D17584"/>
    <w:rsid w:val="00D1769E"/>
    <w:rsid w:val="00D17D08"/>
    <w:rsid w:val="00D206BF"/>
    <w:rsid w:val="00D208D6"/>
    <w:rsid w:val="00D2107D"/>
    <w:rsid w:val="00D21AA0"/>
    <w:rsid w:val="00D21E01"/>
    <w:rsid w:val="00D22875"/>
    <w:rsid w:val="00D2292A"/>
    <w:rsid w:val="00D22D37"/>
    <w:rsid w:val="00D238F2"/>
    <w:rsid w:val="00D23A0F"/>
    <w:rsid w:val="00D245A6"/>
    <w:rsid w:val="00D24E10"/>
    <w:rsid w:val="00D24FCB"/>
    <w:rsid w:val="00D2508B"/>
    <w:rsid w:val="00D25BCF"/>
    <w:rsid w:val="00D25C65"/>
    <w:rsid w:val="00D25D41"/>
    <w:rsid w:val="00D2697A"/>
    <w:rsid w:val="00D27401"/>
    <w:rsid w:val="00D300DE"/>
    <w:rsid w:val="00D30AC2"/>
    <w:rsid w:val="00D30E97"/>
    <w:rsid w:val="00D313F5"/>
    <w:rsid w:val="00D32157"/>
    <w:rsid w:val="00D32407"/>
    <w:rsid w:val="00D32670"/>
    <w:rsid w:val="00D3351E"/>
    <w:rsid w:val="00D336D9"/>
    <w:rsid w:val="00D33A75"/>
    <w:rsid w:val="00D3404A"/>
    <w:rsid w:val="00D34271"/>
    <w:rsid w:val="00D36249"/>
    <w:rsid w:val="00D362DC"/>
    <w:rsid w:val="00D37273"/>
    <w:rsid w:val="00D373A2"/>
    <w:rsid w:val="00D379EA"/>
    <w:rsid w:val="00D400AF"/>
    <w:rsid w:val="00D401D0"/>
    <w:rsid w:val="00D40DE7"/>
    <w:rsid w:val="00D42486"/>
    <w:rsid w:val="00D43BD6"/>
    <w:rsid w:val="00D440B8"/>
    <w:rsid w:val="00D4495C"/>
    <w:rsid w:val="00D4602F"/>
    <w:rsid w:val="00D471B4"/>
    <w:rsid w:val="00D479B8"/>
    <w:rsid w:val="00D47A54"/>
    <w:rsid w:val="00D5028C"/>
    <w:rsid w:val="00D502D9"/>
    <w:rsid w:val="00D51767"/>
    <w:rsid w:val="00D52630"/>
    <w:rsid w:val="00D52866"/>
    <w:rsid w:val="00D52CBC"/>
    <w:rsid w:val="00D5355B"/>
    <w:rsid w:val="00D5402B"/>
    <w:rsid w:val="00D54346"/>
    <w:rsid w:val="00D54D7B"/>
    <w:rsid w:val="00D551B6"/>
    <w:rsid w:val="00D563C1"/>
    <w:rsid w:val="00D56E5B"/>
    <w:rsid w:val="00D57519"/>
    <w:rsid w:val="00D57648"/>
    <w:rsid w:val="00D578B4"/>
    <w:rsid w:val="00D57F9F"/>
    <w:rsid w:val="00D60C04"/>
    <w:rsid w:val="00D60DAB"/>
    <w:rsid w:val="00D616B1"/>
    <w:rsid w:val="00D6173A"/>
    <w:rsid w:val="00D62CAC"/>
    <w:rsid w:val="00D63228"/>
    <w:rsid w:val="00D634E2"/>
    <w:rsid w:val="00D63655"/>
    <w:rsid w:val="00D66AAA"/>
    <w:rsid w:val="00D7014C"/>
    <w:rsid w:val="00D7077B"/>
    <w:rsid w:val="00D70EC7"/>
    <w:rsid w:val="00D72530"/>
    <w:rsid w:val="00D72E23"/>
    <w:rsid w:val="00D73151"/>
    <w:rsid w:val="00D74757"/>
    <w:rsid w:val="00D74AAB"/>
    <w:rsid w:val="00D75248"/>
    <w:rsid w:val="00D7537B"/>
    <w:rsid w:val="00D75798"/>
    <w:rsid w:val="00D77B93"/>
    <w:rsid w:val="00D80FE7"/>
    <w:rsid w:val="00D812CC"/>
    <w:rsid w:val="00D8159D"/>
    <w:rsid w:val="00D82F6D"/>
    <w:rsid w:val="00D84DF6"/>
    <w:rsid w:val="00D86449"/>
    <w:rsid w:val="00D869A4"/>
    <w:rsid w:val="00D86B6F"/>
    <w:rsid w:val="00D912EB"/>
    <w:rsid w:val="00D928B6"/>
    <w:rsid w:val="00D92B07"/>
    <w:rsid w:val="00D92D0C"/>
    <w:rsid w:val="00D93F4B"/>
    <w:rsid w:val="00D94843"/>
    <w:rsid w:val="00D94D5E"/>
    <w:rsid w:val="00D94D7B"/>
    <w:rsid w:val="00D94DB4"/>
    <w:rsid w:val="00D951F3"/>
    <w:rsid w:val="00D952D0"/>
    <w:rsid w:val="00D96C50"/>
    <w:rsid w:val="00D96E2B"/>
    <w:rsid w:val="00D97068"/>
    <w:rsid w:val="00DA0E4E"/>
    <w:rsid w:val="00DA14ED"/>
    <w:rsid w:val="00DA1B3A"/>
    <w:rsid w:val="00DA1CFE"/>
    <w:rsid w:val="00DA2016"/>
    <w:rsid w:val="00DA362D"/>
    <w:rsid w:val="00DA3C5D"/>
    <w:rsid w:val="00DA3DC5"/>
    <w:rsid w:val="00DA40E6"/>
    <w:rsid w:val="00DA479C"/>
    <w:rsid w:val="00DA4A14"/>
    <w:rsid w:val="00DA5558"/>
    <w:rsid w:val="00DA6BB8"/>
    <w:rsid w:val="00DA6BEF"/>
    <w:rsid w:val="00DA6FAE"/>
    <w:rsid w:val="00DA7651"/>
    <w:rsid w:val="00DA7756"/>
    <w:rsid w:val="00DA7846"/>
    <w:rsid w:val="00DA7AAD"/>
    <w:rsid w:val="00DA7BEA"/>
    <w:rsid w:val="00DB05DF"/>
    <w:rsid w:val="00DB0633"/>
    <w:rsid w:val="00DB076A"/>
    <w:rsid w:val="00DB0FEC"/>
    <w:rsid w:val="00DB1224"/>
    <w:rsid w:val="00DB162D"/>
    <w:rsid w:val="00DB1F00"/>
    <w:rsid w:val="00DB2694"/>
    <w:rsid w:val="00DB361D"/>
    <w:rsid w:val="00DB39BA"/>
    <w:rsid w:val="00DB422E"/>
    <w:rsid w:val="00DB42E4"/>
    <w:rsid w:val="00DB4DFF"/>
    <w:rsid w:val="00DB4F7A"/>
    <w:rsid w:val="00DB5427"/>
    <w:rsid w:val="00DB566E"/>
    <w:rsid w:val="00DB619F"/>
    <w:rsid w:val="00DB6387"/>
    <w:rsid w:val="00DB63CF"/>
    <w:rsid w:val="00DB64CD"/>
    <w:rsid w:val="00DB6AB0"/>
    <w:rsid w:val="00DB6DA3"/>
    <w:rsid w:val="00DC1045"/>
    <w:rsid w:val="00DC1A8D"/>
    <w:rsid w:val="00DC1FD1"/>
    <w:rsid w:val="00DC21A9"/>
    <w:rsid w:val="00DC33D0"/>
    <w:rsid w:val="00DC3931"/>
    <w:rsid w:val="00DC3B0B"/>
    <w:rsid w:val="00DC52A4"/>
    <w:rsid w:val="00DD01CE"/>
    <w:rsid w:val="00DD08E8"/>
    <w:rsid w:val="00DD19BA"/>
    <w:rsid w:val="00DD19EA"/>
    <w:rsid w:val="00DD1BD5"/>
    <w:rsid w:val="00DD2603"/>
    <w:rsid w:val="00DD3B97"/>
    <w:rsid w:val="00DD3F6F"/>
    <w:rsid w:val="00DD425D"/>
    <w:rsid w:val="00DD4B3C"/>
    <w:rsid w:val="00DD7066"/>
    <w:rsid w:val="00DD77E0"/>
    <w:rsid w:val="00DE0F3F"/>
    <w:rsid w:val="00DE11E3"/>
    <w:rsid w:val="00DE15FF"/>
    <w:rsid w:val="00DE175D"/>
    <w:rsid w:val="00DE1C63"/>
    <w:rsid w:val="00DE264C"/>
    <w:rsid w:val="00DE358A"/>
    <w:rsid w:val="00DE3D7F"/>
    <w:rsid w:val="00DE40B0"/>
    <w:rsid w:val="00DE41E7"/>
    <w:rsid w:val="00DE5E97"/>
    <w:rsid w:val="00DE6B5C"/>
    <w:rsid w:val="00DE72C6"/>
    <w:rsid w:val="00DE7C7B"/>
    <w:rsid w:val="00DF00DB"/>
    <w:rsid w:val="00DF0292"/>
    <w:rsid w:val="00DF0CD9"/>
    <w:rsid w:val="00DF17E1"/>
    <w:rsid w:val="00DF268C"/>
    <w:rsid w:val="00DF2A34"/>
    <w:rsid w:val="00DF2EB8"/>
    <w:rsid w:val="00DF331E"/>
    <w:rsid w:val="00DF3CA3"/>
    <w:rsid w:val="00DF4FE2"/>
    <w:rsid w:val="00DF5BCF"/>
    <w:rsid w:val="00DF5E4B"/>
    <w:rsid w:val="00DF6390"/>
    <w:rsid w:val="00DF6445"/>
    <w:rsid w:val="00DF70B0"/>
    <w:rsid w:val="00DF734B"/>
    <w:rsid w:val="00DF74DD"/>
    <w:rsid w:val="00E00233"/>
    <w:rsid w:val="00E006DA"/>
    <w:rsid w:val="00E00799"/>
    <w:rsid w:val="00E01598"/>
    <w:rsid w:val="00E0212E"/>
    <w:rsid w:val="00E02817"/>
    <w:rsid w:val="00E029B3"/>
    <w:rsid w:val="00E03449"/>
    <w:rsid w:val="00E04688"/>
    <w:rsid w:val="00E04742"/>
    <w:rsid w:val="00E050CF"/>
    <w:rsid w:val="00E05BEC"/>
    <w:rsid w:val="00E05E7E"/>
    <w:rsid w:val="00E10EE2"/>
    <w:rsid w:val="00E1149B"/>
    <w:rsid w:val="00E11556"/>
    <w:rsid w:val="00E117E2"/>
    <w:rsid w:val="00E12250"/>
    <w:rsid w:val="00E1255A"/>
    <w:rsid w:val="00E130C7"/>
    <w:rsid w:val="00E13DC6"/>
    <w:rsid w:val="00E14246"/>
    <w:rsid w:val="00E14838"/>
    <w:rsid w:val="00E14B0B"/>
    <w:rsid w:val="00E14B74"/>
    <w:rsid w:val="00E14CD4"/>
    <w:rsid w:val="00E16B91"/>
    <w:rsid w:val="00E170F4"/>
    <w:rsid w:val="00E177D1"/>
    <w:rsid w:val="00E2014C"/>
    <w:rsid w:val="00E2089B"/>
    <w:rsid w:val="00E20BDB"/>
    <w:rsid w:val="00E21064"/>
    <w:rsid w:val="00E21BF0"/>
    <w:rsid w:val="00E224B6"/>
    <w:rsid w:val="00E2267D"/>
    <w:rsid w:val="00E22C9B"/>
    <w:rsid w:val="00E2329D"/>
    <w:rsid w:val="00E23AD7"/>
    <w:rsid w:val="00E23ED3"/>
    <w:rsid w:val="00E247CE"/>
    <w:rsid w:val="00E24FC8"/>
    <w:rsid w:val="00E254C8"/>
    <w:rsid w:val="00E25651"/>
    <w:rsid w:val="00E25877"/>
    <w:rsid w:val="00E25DA7"/>
    <w:rsid w:val="00E279B2"/>
    <w:rsid w:val="00E300F5"/>
    <w:rsid w:val="00E301B2"/>
    <w:rsid w:val="00E32411"/>
    <w:rsid w:val="00E324A3"/>
    <w:rsid w:val="00E33128"/>
    <w:rsid w:val="00E33577"/>
    <w:rsid w:val="00E34EFB"/>
    <w:rsid w:val="00E35444"/>
    <w:rsid w:val="00E35C8D"/>
    <w:rsid w:val="00E36196"/>
    <w:rsid w:val="00E362DA"/>
    <w:rsid w:val="00E36F2A"/>
    <w:rsid w:val="00E41341"/>
    <w:rsid w:val="00E42499"/>
    <w:rsid w:val="00E42A86"/>
    <w:rsid w:val="00E431F9"/>
    <w:rsid w:val="00E43405"/>
    <w:rsid w:val="00E43658"/>
    <w:rsid w:val="00E43693"/>
    <w:rsid w:val="00E45C92"/>
    <w:rsid w:val="00E45DF4"/>
    <w:rsid w:val="00E4628E"/>
    <w:rsid w:val="00E46339"/>
    <w:rsid w:val="00E46807"/>
    <w:rsid w:val="00E46D1D"/>
    <w:rsid w:val="00E477AB"/>
    <w:rsid w:val="00E478FD"/>
    <w:rsid w:val="00E50761"/>
    <w:rsid w:val="00E51764"/>
    <w:rsid w:val="00E51FDA"/>
    <w:rsid w:val="00E5236E"/>
    <w:rsid w:val="00E53036"/>
    <w:rsid w:val="00E539ED"/>
    <w:rsid w:val="00E53D70"/>
    <w:rsid w:val="00E53D9D"/>
    <w:rsid w:val="00E53F59"/>
    <w:rsid w:val="00E556C1"/>
    <w:rsid w:val="00E55E01"/>
    <w:rsid w:val="00E578BB"/>
    <w:rsid w:val="00E613EB"/>
    <w:rsid w:val="00E615B7"/>
    <w:rsid w:val="00E61BD1"/>
    <w:rsid w:val="00E623C0"/>
    <w:rsid w:val="00E634AE"/>
    <w:rsid w:val="00E63E8C"/>
    <w:rsid w:val="00E661E6"/>
    <w:rsid w:val="00E6631D"/>
    <w:rsid w:val="00E67444"/>
    <w:rsid w:val="00E67FC9"/>
    <w:rsid w:val="00E7152C"/>
    <w:rsid w:val="00E723C0"/>
    <w:rsid w:val="00E7245C"/>
    <w:rsid w:val="00E73AE8"/>
    <w:rsid w:val="00E73F02"/>
    <w:rsid w:val="00E7453D"/>
    <w:rsid w:val="00E75311"/>
    <w:rsid w:val="00E75B6A"/>
    <w:rsid w:val="00E76E5F"/>
    <w:rsid w:val="00E777DB"/>
    <w:rsid w:val="00E77EE4"/>
    <w:rsid w:val="00E819F9"/>
    <w:rsid w:val="00E81A28"/>
    <w:rsid w:val="00E825ED"/>
    <w:rsid w:val="00E82ABF"/>
    <w:rsid w:val="00E82EEF"/>
    <w:rsid w:val="00E83A93"/>
    <w:rsid w:val="00E84BFE"/>
    <w:rsid w:val="00E859AC"/>
    <w:rsid w:val="00E865AA"/>
    <w:rsid w:val="00E86CEA"/>
    <w:rsid w:val="00E90816"/>
    <w:rsid w:val="00E912E7"/>
    <w:rsid w:val="00E918E0"/>
    <w:rsid w:val="00E926AA"/>
    <w:rsid w:val="00E928E5"/>
    <w:rsid w:val="00E9393A"/>
    <w:rsid w:val="00E93C26"/>
    <w:rsid w:val="00E94C3B"/>
    <w:rsid w:val="00E950BB"/>
    <w:rsid w:val="00E95781"/>
    <w:rsid w:val="00E95C7B"/>
    <w:rsid w:val="00E95D71"/>
    <w:rsid w:val="00E95F0D"/>
    <w:rsid w:val="00E960E6"/>
    <w:rsid w:val="00E971D9"/>
    <w:rsid w:val="00E97C11"/>
    <w:rsid w:val="00EA13EF"/>
    <w:rsid w:val="00EA2386"/>
    <w:rsid w:val="00EA2F0C"/>
    <w:rsid w:val="00EA38E0"/>
    <w:rsid w:val="00EA4B4D"/>
    <w:rsid w:val="00EA4B9B"/>
    <w:rsid w:val="00EA544E"/>
    <w:rsid w:val="00EA5AB1"/>
    <w:rsid w:val="00EA6665"/>
    <w:rsid w:val="00EA7B4A"/>
    <w:rsid w:val="00EA7D2F"/>
    <w:rsid w:val="00EA7FB1"/>
    <w:rsid w:val="00EB1B14"/>
    <w:rsid w:val="00EB1F8F"/>
    <w:rsid w:val="00EB29F8"/>
    <w:rsid w:val="00EB3173"/>
    <w:rsid w:val="00EB4177"/>
    <w:rsid w:val="00EB47DB"/>
    <w:rsid w:val="00EB52D1"/>
    <w:rsid w:val="00EB531F"/>
    <w:rsid w:val="00EB586F"/>
    <w:rsid w:val="00EB6379"/>
    <w:rsid w:val="00EB6464"/>
    <w:rsid w:val="00EB65EB"/>
    <w:rsid w:val="00EB6FF7"/>
    <w:rsid w:val="00EC038F"/>
    <w:rsid w:val="00EC15DB"/>
    <w:rsid w:val="00EC19AE"/>
    <w:rsid w:val="00EC25AC"/>
    <w:rsid w:val="00EC2BB1"/>
    <w:rsid w:val="00EC2DA0"/>
    <w:rsid w:val="00EC32BB"/>
    <w:rsid w:val="00EC35D2"/>
    <w:rsid w:val="00EC5CB1"/>
    <w:rsid w:val="00EC6471"/>
    <w:rsid w:val="00EC6BF5"/>
    <w:rsid w:val="00EC6CA4"/>
    <w:rsid w:val="00EC70D5"/>
    <w:rsid w:val="00EC75E0"/>
    <w:rsid w:val="00EC7600"/>
    <w:rsid w:val="00EC7935"/>
    <w:rsid w:val="00ED0EC2"/>
    <w:rsid w:val="00ED118A"/>
    <w:rsid w:val="00ED183D"/>
    <w:rsid w:val="00ED3D3A"/>
    <w:rsid w:val="00ED56E5"/>
    <w:rsid w:val="00ED56F5"/>
    <w:rsid w:val="00ED6607"/>
    <w:rsid w:val="00ED689F"/>
    <w:rsid w:val="00ED7DB4"/>
    <w:rsid w:val="00ED7FD5"/>
    <w:rsid w:val="00EE13F6"/>
    <w:rsid w:val="00EE2A16"/>
    <w:rsid w:val="00EE3DC8"/>
    <w:rsid w:val="00EE510A"/>
    <w:rsid w:val="00EE5831"/>
    <w:rsid w:val="00EE6078"/>
    <w:rsid w:val="00EE60B3"/>
    <w:rsid w:val="00EE7D18"/>
    <w:rsid w:val="00EF0325"/>
    <w:rsid w:val="00EF0A92"/>
    <w:rsid w:val="00EF27F8"/>
    <w:rsid w:val="00EF2810"/>
    <w:rsid w:val="00EF287A"/>
    <w:rsid w:val="00EF296A"/>
    <w:rsid w:val="00EF2CC9"/>
    <w:rsid w:val="00EF3F5E"/>
    <w:rsid w:val="00EF447C"/>
    <w:rsid w:val="00EF44CA"/>
    <w:rsid w:val="00EF4715"/>
    <w:rsid w:val="00EF6202"/>
    <w:rsid w:val="00EF655E"/>
    <w:rsid w:val="00EF69D6"/>
    <w:rsid w:val="00EF6AF5"/>
    <w:rsid w:val="00EF739B"/>
    <w:rsid w:val="00F0030B"/>
    <w:rsid w:val="00F00CD3"/>
    <w:rsid w:val="00F01687"/>
    <w:rsid w:val="00F01CAB"/>
    <w:rsid w:val="00F025CC"/>
    <w:rsid w:val="00F036DA"/>
    <w:rsid w:val="00F04FD4"/>
    <w:rsid w:val="00F0540D"/>
    <w:rsid w:val="00F05884"/>
    <w:rsid w:val="00F122B8"/>
    <w:rsid w:val="00F12885"/>
    <w:rsid w:val="00F131AA"/>
    <w:rsid w:val="00F134C8"/>
    <w:rsid w:val="00F1370F"/>
    <w:rsid w:val="00F1604C"/>
    <w:rsid w:val="00F17BB3"/>
    <w:rsid w:val="00F20EC8"/>
    <w:rsid w:val="00F214E4"/>
    <w:rsid w:val="00F221BA"/>
    <w:rsid w:val="00F23D0D"/>
    <w:rsid w:val="00F302E7"/>
    <w:rsid w:val="00F308DA"/>
    <w:rsid w:val="00F30AC4"/>
    <w:rsid w:val="00F30D36"/>
    <w:rsid w:val="00F328C0"/>
    <w:rsid w:val="00F32B2B"/>
    <w:rsid w:val="00F3365C"/>
    <w:rsid w:val="00F33C1A"/>
    <w:rsid w:val="00F353D4"/>
    <w:rsid w:val="00F3594F"/>
    <w:rsid w:val="00F35C49"/>
    <w:rsid w:val="00F36F42"/>
    <w:rsid w:val="00F402E3"/>
    <w:rsid w:val="00F4045F"/>
    <w:rsid w:val="00F40853"/>
    <w:rsid w:val="00F40D7E"/>
    <w:rsid w:val="00F41556"/>
    <w:rsid w:val="00F4194C"/>
    <w:rsid w:val="00F42C7A"/>
    <w:rsid w:val="00F44175"/>
    <w:rsid w:val="00F46638"/>
    <w:rsid w:val="00F46F2E"/>
    <w:rsid w:val="00F47032"/>
    <w:rsid w:val="00F47548"/>
    <w:rsid w:val="00F51BAC"/>
    <w:rsid w:val="00F524DD"/>
    <w:rsid w:val="00F525B0"/>
    <w:rsid w:val="00F528D1"/>
    <w:rsid w:val="00F52ABA"/>
    <w:rsid w:val="00F52EE7"/>
    <w:rsid w:val="00F531F3"/>
    <w:rsid w:val="00F53620"/>
    <w:rsid w:val="00F55687"/>
    <w:rsid w:val="00F55E27"/>
    <w:rsid w:val="00F56AA8"/>
    <w:rsid w:val="00F57E2D"/>
    <w:rsid w:val="00F60807"/>
    <w:rsid w:val="00F61022"/>
    <w:rsid w:val="00F61745"/>
    <w:rsid w:val="00F61831"/>
    <w:rsid w:val="00F61B33"/>
    <w:rsid w:val="00F625A0"/>
    <w:rsid w:val="00F629E8"/>
    <w:rsid w:val="00F62CA9"/>
    <w:rsid w:val="00F63D85"/>
    <w:rsid w:val="00F641DE"/>
    <w:rsid w:val="00F64A62"/>
    <w:rsid w:val="00F64BB0"/>
    <w:rsid w:val="00F6534C"/>
    <w:rsid w:val="00F65C5D"/>
    <w:rsid w:val="00F662D4"/>
    <w:rsid w:val="00F668F9"/>
    <w:rsid w:val="00F66E81"/>
    <w:rsid w:val="00F67E7C"/>
    <w:rsid w:val="00F70C78"/>
    <w:rsid w:val="00F71BC3"/>
    <w:rsid w:val="00F7213F"/>
    <w:rsid w:val="00F732AB"/>
    <w:rsid w:val="00F73982"/>
    <w:rsid w:val="00F746DB"/>
    <w:rsid w:val="00F74FD8"/>
    <w:rsid w:val="00F7544B"/>
    <w:rsid w:val="00F7691F"/>
    <w:rsid w:val="00F77254"/>
    <w:rsid w:val="00F779BF"/>
    <w:rsid w:val="00F779E4"/>
    <w:rsid w:val="00F77ADC"/>
    <w:rsid w:val="00F80D59"/>
    <w:rsid w:val="00F81510"/>
    <w:rsid w:val="00F81ABD"/>
    <w:rsid w:val="00F81EA7"/>
    <w:rsid w:val="00F82F9E"/>
    <w:rsid w:val="00F83225"/>
    <w:rsid w:val="00F83CDE"/>
    <w:rsid w:val="00F8494C"/>
    <w:rsid w:val="00F85558"/>
    <w:rsid w:val="00F867C6"/>
    <w:rsid w:val="00F86E07"/>
    <w:rsid w:val="00F877A9"/>
    <w:rsid w:val="00F87B2B"/>
    <w:rsid w:val="00F907A6"/>
    <w:rsid w:val="00F9097B"/>
    <w:rsid w:val="00F90E61"/>
    <w:rsid w:val="00F91422"/>
    <w:rsid w:val="00F9209E"/>
    <w:rsid w:val="00F93672"/>
    <w:rsid w:val="00F938E3"/>
    <w:rsid w:val="00F93F4B"/>
    <w:rsid w:val="00F93FEC"/>
    <w:rsid w:val="00F94D8D"/>
    <w:rsid w:val="00F94FE6"/>
    <w:rsid w:val="00F95626"/>
    <w:rsid w:val="00F965E2"/>
    <w:rsid w:val="00F96780"/>
    <w:rsid w:val="00F96B05"/>
    <w:rsid w:val="00F9726C"/>
    <w:rsid w:val="00F9791A"/>
    <w:rsid w:val="00F97E8E"/>
    <w:rsid w:val="00FA149C"/>
    <w:rsid w:val="00FA1916"/>
    <w:rsid w:val="00FA2388"/>
    <w:rsid w:val="00FA23FB"/>
    <w:rsid w:val="00FA3689"/>
    <w:rsid w:val="00FA45E4"/>
    <w:rsid w:val="00FA4E5E"/>
    <w:rsid w:val="00FA533D"/>
    <w:rsid w:val="00FA5B13"/>
    <w:rsid w:val="00FA5F59"/>
    <w:rsid w:val="00FA60C4"/>
    <w:rsid w:val="00FA6B29"/>
    <w:rsid w:val="00FB0081"/>
    <w:rsid w:val="00FB1B15"/>
    <w:rsid w:val="00FB1F06"/>
    <w:rsid w:val="00FB20F9"/>
    <w:rsid w:val="00FB262F"/>
    <w:rsid w:val="00FB39C1"/>
    <w:rsid w:val="00FB3DCD"/>
    <w:rsid w:val="00FB41A3"/>
    <w:rsid w:val="00FB4677"/>
    <w:rsid w:val="00FB540B"/>
    <w:rsid w:val="00FB547C"/>
    <w:rsid w:val="00FB5C03"/>
    <w:rsid w:val="00FB7294"/>
    <w:rsid w:val="00FB73E1"/>
    <w:rsid w:val="00FC0629"/>
    <w:rsid w:val="00FC10A1"/>
    <w:rsid w:val="00FC13F0"/>
    <w:rsid w:val="00FC1721"/>
    <w:rsid w:val="00FC1945"/>
    <w:rsid w:val="00FC1E56"/>
    <w:rsid w:val="00FC2784"/>
    <w:rsid w:val="00FC2C90"/>
    <w:rsid w:val="00FC3F1C"/>
    <w:rsid w:val="00FC4079"/>
    <w:rsid w:val="00FC4443"/>
    <w:rsid w:val="00FC56FF"/>
    <w:rsid w:val="00FC5B8A"/>
    <w:rsid w:val="00FC6699"/>
    <w:rsid w:val="00FC67D5"/>
    <w:rsid w:val="00FC716A"/>
    <w:rsid w:val="00FC73B6"/>
    <w:rsid w:val="00FC75B5"/>
    <w:rsid w:val="00FC7A69"/>
    <w:rsid w:val="00FC7D0E"/>
    <w:rsid w:val="00FD003F"/>
    <w:rsid w:val="00FD0229"/>
    <w:rsid w:val="00FD075F"/>
    <w:rsid w:val="00FD1829"/>
    <w:rsid w:val="00FD1B10"/>
    <w:rsid w:val="00FD23DF"/>
    <w:rsid w:val="00FD347C"/>
    <w:rsid w:val="00FD35DE"/>
    <w:rsid w:val="00FD475F"/>
    <w:rsid w:val="00FD6523"/>
    <w:rsid w:val="00FD6FDD"/>
    <w:rsid w:val="00FD70C4"/>
    <w:rsid w:val="00FD76D8"/>
    <w:rsid w:val="00FE0895"/>
    <w:rsid w:val="00FE0B1F"/>
    <w:rsid w:val="00FE147A"/>
    <w:rsid w:val="00FE1BF8"/>
    <w:rsid w:val="00FE2001"/>
    <w:rsid w:val="00FE20FF"/>
    <w:rsid w:val="00FE23B8"/>
    <w:rsid w:val="00FE2805"/>
    <w:rsid w:val="00FE2CA6"/>
    <w:rsid w:val="00FE3213"/>
    <w:rsid w:val="00FE4076"/>
    <w:rsid w:val="00FE5718"/>
    <w:rsid w:val="00FE5CCD"/>
    <w:rsid w:val="00FE6B9B"/>
    <w:rsid w:val="00FE7180"/>
    <w:rsid w:val="00FE7558"/>
    <w:rsid w:val="00FF0138"/>
    <w:rsid w:val="00FF0B55"/>
    <w:rsid w:val="00FF107B"/>
    <w:rsid w:val="00FF18D6"/>
    <w:rsid w:val="00FF1914"/>
    <w:rsid w:val="00FF31C4"/>
    <w:rsid w:val="00FF36F3"/>
    <w:rsid w:val="00FF3C22"/>
    <w:rsid w:val="00FF3F11"/>
    <w:rsid w:val="00FF63A6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31"/>
    <w:rPr>
      <w:rFonts w:ascii="Calibri" w:eastAsia="Times New Roman" w:hAnsi="Calibri" w:cs="Microsoft Himalaya"/>
      <w:lang w:eastAsia="ru-RU"/>
    </w:rPr>
  </w:style>
  <w:style w:type="paragraph" w:styleId="1">
    <w:name w:val="heading 1"/>
    <w:basedOn w:val="a"/>
    <w:link w:val="10"/>
    <w:uiPriority w:val="9"/>
    <w:qFormat/>
    <w:rsid w:val="00472B3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2B3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2B3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qFormat/>
    <w:rsid w:val="00472B31"/>
    <w:pPr>
      <w:keepNext/>
      <w:spacing w:after="0" w:line="240" w:lineRule="auto"/>
      <w:ind w:left="1860"/>
      <w:jc w:val="center"/>
      <w:outlineLvl w:val="8"/>
    </w:pPr>
    <w:rPr>
      <w:rFonts w:ascii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72B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72B31"/>
    <w:pPr>
      <w:ind w:left="720"/>
      <w:contextualSpacing/>
    </w:pPr>
  </w:style>
  <w:style w:type="paragraph" w:customStyle="1" w:styleId="Style1">
    <w:name w:val="Style1"/>
    <w:basedOn w:val="a"/>
    <w:uiPriority w:val="99"/>
    <w:rsid w:val="00472B31"/>
    <w:pPr>
      <w:widowControl w:val="0"/>
      <w:autoSpaceDE w:val="0"/>
      <w:autoSpaceDN w:val="0"/>
      <w:adjustRightInd w:val="0"/>
      <w:spacing w:after="0" w:line="322" w:lineRule="exact"/>
      <w:ind w:firstLine="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72B31"/>
    <w:pPr>
      <w:widowControl w:val="0"/>
      <w:autoSpaceDE w:val="0"/>
      <w:autoSpaceDN w:val="0"/>
      <w:adjustRightInd w:val="0"/>
      <w:spacing w:after="0" w:line="331" w:lineRule="exact"/>
      <w:ind w:firstLine="360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72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72B31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72B31"/>
    <w:pPr>
      <w:widowControl w:val="0"/>
      <w:autoSpaceDE w:val="0"/>
      <w:autoSpaceDN w:val="0"/>
      <w:adjustRightInd w:val="0"/>
      <w:spacing w:after="0" w:line="326" w:lineRule="exact"/>
      <w:ind w:firstLine="1445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72B3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472B31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472B3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72B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B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23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120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77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548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2015-10-08T12:16:00Z</cp:lastPrinted>
  <dcterms:created xsi:type="dcterms:W3CDTF">2016-01-12T06:25:00Z</dcterms:created>
  <dcterms:modified xsi:type="dcterms:W3CDTF">2016-01-12T07:10:00Z</dcterms:modified>
</cp:coreProperties>
</file>